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E7E89" w14:textId="55986347" w:rsidR="00E526A2" w:rsidRDefault="00E526A2" w:rsidP="00124F85">
      <w:pPr>
        <w:rPr>
          <w:b/>
          <w:bCs/>
        </w:rPr>
      </w:pPr>
      <w:r>
        <w:rPr>
          <w:b/>
          <w:bCs/>
        </w:rPr>
        <w:object w:dxaOrig="8790" w:dyaOrig="12525" w14:anchorId="522582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626.25pt" o:ole="">
            <v:imagedata r:id="rId5" o:title=""/>
          </v:shape>
          <o:OLEObject Type="Embed" ProgID="AcroExch.Document.DC" ShapeID="_x0000_i1025" DrawAspect="Content" ObjectID="_1761215758" r:id="rId6"/>
        </w:object>
      </w:r>
    </w:p>
    <w:p w14:paraId="71BFBB2F" w14:textId="77777777" w:rsidR="00E526A2" w:rsidRDefault="00E526A2" w:rsidP="00124F85">
      <w:pPr>
        <w:rPr>
          <w:b/>
          <w:bCs/>
        </w:rPr>
      </w:pPr>
    </w:p>
    <w:p w14:paraId="4A166482" w14:textId="77777777" w:rsidR="00E526A2" w:rsidRDefault="00E526A2" w:rsidP="00124F85">
      <w:pPr>
        <w:rPr>
          <w:b/>
          <w:bCs/>
        </w:rPr>
      </w:pPr>
    </w:p>
    <w:p w14:paraId="132AD376" w14:textId="77777777" w:rsidR="00E526A2" w:rsidRDefault="00E526A2" w:rsidP="00124F85">
      <w:pPr>
        <w:rPr>
          <w:b/>
          <w:bCs/>
        </w:rPr>
      </w:pPr>
    </w:p>
    <w:p w14:paraId="10441911" w14:textId="77777777" w:rsidR="00E526A2" w:rsidRDefault="00E526A2" w:rsidP="00124F85">
      <w:pPr>
        <w:rPr>
          <w:b/>
          <w:bCs/>
        </w:rPr>
      </w:pPr>
    </w:p>
    <w:p w14:paraId="695DC4CB" w14:textId="6CFF1135" w:rsidR="00124F85" w:rsidRPr="00124F85" w:rsidRDefault="00124F85" w:rsidP="00124F85">
      <w:bookmarkStart w:id="0" w:name="_GoBack"/>
      <w:bookmarkEnd w:id="0"/>
      <w:r w:rsidRPr="00124F85">
        <w:rPr>
          <w:b/>
          <w:bCs/>
        </w:rPr>
        <w:lastRenderedPageBreak/>
        <w:t>ПОЯСНИТЕЛЬНАЯ ЗАПИСКА</w:t>
      </w:r>
    </w:p>
    <w:p w14:paraId="4D537C6F" w14:textId="77777777" w:rsidR="00124F85" w:rsidRPr="00124F85" w:rsidRDefault="00124F85" w:rsidP="00124F85"/>
    <w:p w14:paraId="16D97C41" w14:textId="77777777" w:rsidR="00124F85" w:rsidRPr="00124F85" w:rsidRDefault="00124F85" w:rsidP="00124F85">
      <w:r w:rsidRPr="00124F85"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3080797E" w14:textId="77777777" w:rsidR="00124F85" w:rsidRPr="00124F85" w:rsidRDefault="00124F85" w:rsidP="00124F85">
      <w:r w:rsidRPr="00124F85"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4BC1B33C" w14:textId="77777777" w:rsidR="00124F85" w:rsidRPr="00124F85" w:rsidRDefault="00124F85" w:rsidP="00124F85">
      <w:r w:rsidRPr="00124F85"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14:paraId="6105E42E" w14:textId="77777777" w:rsidR="00124F85" w:rsidRPr="00124F85" w:rsidRDefault="00124F85" w:rsidP="00124F85">
      <w:r w:rsidRPr="00124F85"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A0F9B51" w14:textId="77777777" w:rsidR="00124F85" w:rsidRPr="00124F85" w:rsidRDefault="00124F85" w:rsidP="00124F85">
      <w:r w:rsidRPr="00124F85"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03C64DC4" w14:textId="77777777" w:rsidR="00124F85" w:rsidRPr="00124F85" w:rsidRDefault="00124F85" w:rsidP="00124F85">
      <w:r w:rsidRPr="00124F85"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9A21BC9" w14:textId="77777777" w:rsidR="00124F85" w:rsidRPr="00124F85" w:rsidRDefault="00124F85" w:rsidP="00124F85">
      <w:r w:rsidRPr="00124F85"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0B10E815" w14:textId="77777777" w:rsidR="00124F85" w:rsidRPr="00124F85" w:rsidRDefault="00124F85" w:rsidP="00124F85">
      <w:r w:rsidRPr="00124F85"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22A41CFC" w14:textId="77777777" w:rsidR="00124F85" w:rsidRPr="00124F85" w:rsidRDefault="00124F85" w:rsidP="00124F85">
      <w:r w:rsidRPr="00124F85">
        <w:lastRenderedPageBreak/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0CF8C199" w14:textId="77777777" w:rsidR="00124F85" w:rsidRPr="00124F85" w:rsidRDefault="00124F85" w:rsidP="00124F85">
      <w:r w:rsidRPr="00124F85"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3E27BA16" w14:textId="77777777" w:rsidR="00124F85" w:rsidRPr="00124F85" w:rsidRDefault="00124F85" w:rsidP="00124F85">
      <w:r w:rsidRPr="00124F85">
        <w:t>‌‌‌На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124F85">
        <w:t>).‌</w:t>
      </w:r>
      <w:proofErr w:type="gramEnd"/>
      <w:r w:rsidRPr="00124F85">
        <w:t>‌</w:t>
      </w:r>
    </w:p>
    <w:p w14:paraId="151ABDFA" w14:textId="77777777" w:rsidR="00124F85" w:rsidRPr="00124F85" w:rsidRDefault="00124F85" w:rsidP="00124F85">
      <w:r w:rsidRPr="00124F85">
        <w:rPr>
          <w:b/>
          <w:bCs/>
        </w:rPr>
        <w:t>СОДЕРЖАНИЕ ОБУЧЕНИЯ</w:t>
      </w:r>
    </w:p>
    <w:p w14:paraId="3DF6ED72" w14:textId="77777777" w:rsidR="00124F85" w:rsidRPr="00124F85" w:rsidRDefault="00124F85" w:rsidP="00124F85"/>
    <w:p w14:paraId="45000F26" w14:textId="77777777" w:rsidR="00124F85" w:rsidRPr="00124F85" w:rsidRDefault="00124F85" w:rsidP="00124F85">
      <w:r w:rsidRPr="00124F85">
        <w:rPr>
          <w:b/>
          <w:bCs/>
        </w:rPr>
        <w:t>7 КЛАСС</w:t>
      </w:r>
    </w:p>
    <w:p w14:paraId="2E51EB63" w14:textId="77777777" w:rsidR="00124F85" w:rsidRPr="00124F85" w:rsidRDefault="00124F85" w:rsidP="00124F85"/>
    <w:p w14:paraId="17C012DA" w14:textId="77777777" w:rsidR="00124F85" w:rsidRPr="00124F85" w:rsidRDefault="00124F85" w:rsidP="00124F85">
      <w:r w:rsidRPr="00124F85"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3E9FFF86" w14:textId="77777777" w:rsidR="00124F85" w:rsidRPr="00124F85" w:rsidRDefault="00124F85" w:rsidP="00124F85">
      <w:r w:rsidRPr="00124F85"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1B1A98B7" w14:textId="77777777" w:rsidR="00124F85" w:rsidRPr="00124F85" w:rsidRDefault="00124F85" w:rsidP="00124F85">
      <w:r w:rsidRPr="00124F85"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66616092" w14:textId="77777777" w:rsidR="00124F85" w:rsidRPr="00124F85" w:rsidRDefault="00124F85" w:rsidP="00124F85">
      <w:r w:rsidRPr="00124F85"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40C2B4CE" w14:textId="77777777" w:rsidR="00124F85" w:rsidRPr="00124F85" w:rsidRDefault="00124F85" w:rsidP="00124F85">
      <w:r w:rsidRPr="00124F85">
        <w:rPr>
          <w:b/>
          <w:bCs/>
        </w:rPr>
        <w:t>8 КЛАСС</w:t>
      </w:r>
    </w:p>
    <w:p w14:paraId="089F0EAB" w14:textId="77777777" w:rsidR="00124F85" w:rsidRPr="00124F85" w:rsidRDefault="00124F85" w:rsidP="00124F85"/>
    <w:p w14:paraId="590262B4" w14:textId="77777777" w:rsidR="00124F85" w:rsidRPr="00124F85" w:rsidRDefault="00124F85" w:rsidP="00124F85">
      <w:r w:rsidRPr="00124F85">
        <w:t>Представление данных в виде таблиц, диаграмм, графиков.</w:t>
      </w:r>
    </w:p>
    <w:p w14:paraId="4B917027" w14:textId="77777777" w:rsidR="00124F85" w:rsidRPr="00124F85" w:rsidRDefault="00124F85" w:rsidP="00124F85">
      <w:r w:rsidRPr="00124F85"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25885D10" w14:textId="77777777" w:rsidR="00124F85" w:rsidRPr="00124F85" w:rsidRDefault="00124F85" w:rsidP="00124F85">
      <w:r w:rsidRPr="00124F85">
        <w:t>Измерение рассеивания данных. Дисперсия и стандартное отклонение числовых наборов. Диаграмма рассеивания.</w:t>
      </w:r>
    </w:p>
    <w:p w14:paraId="7B6700EE" w14:textId="77777777" w:rsidR="00124F85" w:rsidRPr="00124F85" w:rsidRDefault="00124F85" w:rsidP="00124F85">
      <w:r w:rsidRPr="00124F85"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399BADA9" w14:textId="77777777" w:rsidR="00124F85" w:rsidRPr="00124F85" w:rsidRDefault="00124F85" w:rsidP="00124F85">
      <w:r w:rsidRPr="00124F85"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24620855" w14:textId="77777777" w:rsidR="00124F85" w:rsidRPr="00124F85" w:rsidRDefault="00124F85" w:rsidP="00124F85">
      <w:r w:rsidRPr="00124F85"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</w:t>
      </w:r>
      <w:r w:rsidRPr="00124F85">
        <w:lastRenderedPageBreak/>
        <w:t>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5FE679D9" w14:textId="77777777" w:rsidR="00124F85" w:rsidRPr="00124F85" w:rsidRDefault="00124F85" w:rsidP="00124F85">
      <w:r w:rsidRPr="00124F85">
        <w:rPr>
          <w:b/>
          <w:bCs/>
        </w:rPr>
        <w:t>9 КЛАСС</w:t>
      </w:r>
    </w:p>
    <w:p w14:paraId="27DD52EC" w14:textId="77777777" w:rsidR="00124F85" w:rsidRPr="00124F85" w:rsidRDefault="00124F85" w:rsidP="00124F85"/>
    <w:p w14:paraId="70C30072" w14:textId="77777777" w:rsidR="00124F85" w:rsidRPr="00124F85" w:rsidRDefault="00124F85" w:rsidP="00124F85">
      <w:r w:rsidRPr="00124F85"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03F51805" w14:textId="77777777" w:rsidR="00124F85" w:rsidRPr="00124F85" w:rsidRDefault="00124F85" w:rsidP="00124F85">
      <w:r w:rsidRPr="00124F85"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6CA71C01" w14:textId="77777777" w:rsidR="00124F85" w:rsidRPr="00124F85" w:rsidRDefault="00124F85" w:rsidP="00124F85">
      <w:r w:rsidRPr="00124F85">
        <w:t>Геометрическая вероятность. Случайный выбор точки из фигуры на плоскости, из отрезка и из дуги окружности.</w:t>
      </w:r>
    </w:p>
    <w:p w14:paraId="61EA484C" w14:textId="77777777" w:rsidR="00124F85" w:rsidRPr="00124F85" w:rsidRDefault="00124F85" w:rsidP="00124F85">
      <w:r w:rsidRPr="00124F85"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73E48836" w14:textId="77777777" w:rsidR="00124F85" w:rsidRPr="00124F85" w:rsidRDefault="00124F85" w:rsidP="00124F85">
      <w:r w:rsidRPr="00124F85"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214A8272" w14:textId="77777777" w:rsidR="00124F85" w:rsidRPr="00124F85" w:rsidRDefault="00124F85" w:rsidP="00124F85">
      <w:r w:rsidRPr="00124F85"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427B0896" w14:textId="77777777" w:rsidR="00124F85" w:rsidRPr="00124F85" w:rsidRDefault="00124F85" w:rsidP="00124F85">
      <w:r w:rsidRPr="00124F85">
        <w:rPr>
          <w:b/>
          <w:bCs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05052CAD" w14:textId="77777777" w:rsidR="00124F85" w:rsidRPr="00124F85" w:rsidRDefault="00124F85" w:rsidP="00124F85"/>
    <w:p w14:paraId="328F9595" w14:textId="77777777" w:rsidR="00124F85" w:rsidRPr="00124F85" w:rsidRDefault="00124F85" w:rsidP="00124F85">
      <w:r w:rsidRPr="00124F85">
        <w:rPr>
          <w:b/>
          <w:bCs/>
        </w:rPr>
        <w:t>ЛИЧНОСТНЫЕ РЕЗУЛЬТАТЫ</w:t>
      </w:r>
    </w:p>
    <w:p w14:paraId="496A3977" w14:textId="77777777" w:rsidR="00124F85" w:rsidRPr="00124F85" w:rsidRDefault="00124F85" w:rsidP="00124F85"/>
    <w:p w14:paraId="0B2B56E3" w14:textId="77777777" w:rsidR="00124F85" w:rsidRPr="00124F85" w:rsidRDefault="00124F85" w:rsidP="00124F85">
      <w:r w:rsidRPr="00124F85">
        <w:rPr>
          <w:b/>
          <w:bCs/>
        </w:rPr>
        <w:t>Личностные результаты </w:t>
      </w:r>
      <w:r w:rsidRPr="00124F85">
        <w:t>освоения программы учебного курса «Вероятность и статистика» характеризуются:</w:t>
      </w:r>
    </w:p>
    <w:p w14:paraId="18B0EEFA" w14:textId="77777777" w:rsidR="00124F85" w:rsidRPr="00124F85" w:rsidRDefault="00124F85" w:rsidP="00124F85">
      <w:r w:rsidRPr="00124F85">
        <w:rPr>
          <w:b/>
          <w:bCs/>
        </w:rPr>
        <w:t>1) патриотическое воспитание:</w:t>
      </w:r>
    </w:p>
    <w:p w14:paraId="56CC9C40" w14:textId="77777777" w:rsidR="00124F85" w:rsidRPr="00124F85" w:rsidRDefault="00124F85" w:rsidP="00124F85">
      <w:r w:rsidRPr="00124F85"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2931C45" w14:textId="77777777" w:rsidR="00124F85" w:rsidRPr="00124F85" w:rsidRDefault="00124F85" w:rsidP="00124F85">
      <w:r w:rsidRPr="00124F85">
        <w:rPr>
          <w:b/>
          <w:bCs/>
        </w:rPr>
        <w:t>2) гражданское и духовно-нравственное воспитание:</w:t>
      </w:r>
    </w:p>
    <w:p w14:paraId="60B02E73" w14:textId="77777777" w:rsidR="00124F85" w:rsidRPr="00124F85" w:rsidRDefault="00124F85" w:rsidP="00124F85">
      <w:r w:rsidRPr="00124F85"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1F2D223" w14:textId="77777777" w:rsidR="00124F85" w:rsidRPr="00124F85" w:rsidRDefault="00124F85" w:rsidP="00124F85">
      <w:r w:rsidRPr="00124F85">
        <w:rPr>
          <w:b/>
          <w:bCs/>
        </w:rPr>
        <w:t>3) трудовое воспитание:</w:t>
      </w:r>
    </w:p>
    <w:p w14:paraId="3B7469D3" w14:textId="77777777" w:rsidR="00124F85" w:rsidRPr="00124F85" w:rsidRDefault="00124F85" w:rsidP="00124F85">
      <w:r w:rsidRPr="00124F85"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</w:t>
      </w:r>
      <w:r w:rsidRPr="00124F85">
        <w:lastRenderedPageBreak/>
        <w:t>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C0C86B6" w14:textId="77777777" w:rsidR="00124F85" w:rsidRPr="00124F85" w:rsidRDefault="00124F85" w:rsidP="00124F85">
      <w:r w:rsidRPr="00124F85">
        <w:rPr>
          <w:b/>
          <w:bCs/>
        </w:rPr>
        <w:t>4) эстетическое воспитание:</w:t>
      </w:r>
    </w:p>
    <w:p w14:paraId="0798E3C4" w14:textId="77777777" w:rsidR="00124F85" w:rsidRPr="00124F85" w:rsidRDefault="00124F85" w:rsidP="00124F85">
      <w:r w:rsidRPr="00124F85"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F667C32" w14:textId="77777777" w:rsidR="00124F85" w:rsidRPr="00124F85" w:rsidRDefault="00124F85" w:rsidP="00124F85">
      <w:r w:rsidRPr="00124F85">
        <w:rPr>
          <w:b/>
          <w:bCs/>
        </w:rPr>
        <w:t>5) ценности научного познания:</w:t>
      </w:r>
    </w:p>
    <w:p w14:paraId="69B74129" w14:textId="77777777" w:rsidR="00124F85" w:rsidRPr="00124F85" w:rsidRDefault="00124F85" w:rsidP="00124F85">
      <w:r w:rsidRPr="00124F85"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64BA82C" w14:textId="77777777" w:rsidR="00124F85" w:rsidRPr="00124F85" w:rsidRDefault="00124F85" w:rsidP="00124F85">
      <w:r w:rsidRPr="00124F85">
        <w:rPr>
          <w:b/>
          <w:bCs/>
        </w:rPr>
        <w:t>6) физическое воспитание, формирование культуры здоровья и эмоционального благополучия:</w:t>
      </w:r>
    </w:p>
    <w:p w14:paraId="0F7F7781" w14:textId="77777777" w:rsidR="00124F85" w:rsidRPr="00124F85" w:rsidRDefault="00124F85" w:rsidP="00124F85">
      <w:r w:rsidRPr="00124F85"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8184956" w14:textId="77777777" w:rsidR="00124F85" w:rsidRPr="00124F85" w:rsidRDefault="00124F85" w:rsidP="00124F85">
      <w:r w:rsidRPr="00124F85">
        <w:rPr>
          <w:b/>
          <w:bCs/>
        </w:rPr>
        <w:t>7) экологическое воспитание:</w:t>
      </w:r>
    </w:p>
    <w:p w14:paraId="46C227EE" w14:textId="77777777" w:rsidR="00124F85" w:rsidRPr="00124F85" w:rsidRDefault="00124F85" w:rsidP="00124F85">
      <w:r w:rsidRPr="00124F85"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182BE70" w14:textId="77777777" w:rsidR="00124F85" w:rsidRPr="00124F85" w:rsidRDefault="00124F85" w:rsidP="00124F85">
      <w:r w:rsidRPr="00124F85">
        <w:rPr>
          <w:b/>
          <w:bCs/>
        </w:rPr>
        <w:t>8) адаптация к изменяющимся условиям социальной и природной среды:</w:t>
      </w:r>
    </w:p>
    <w:p w14:paraId="2FD09486" w14:textId="77777777" w:rsidR="00124F85" w:rsidRPr="00124F85" w:rsidRDefault="00124F85" w:rsidP="00124F85">
      <w:r w:rsidRPr="00124F85"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FDE973E" w14:textId="77777777" w:rsidR="00124F85" w:rsidRPr="00124F85" w:rsidRDefault="00124F85" w:rsidP="00124F85">
      <w:r w:rsidRPr="00124F85"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95D1910" w14:textId="77777777" w:rsidR="00124F85" w:rsidRPr="00124F85" w:rsidRDefault="00124F85" w:rsidP="00124F85">
      <w:r w:rsidRPr="00124F85"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3975840" w14:textId="77777777" w:rsidR="00124F85" w:rsidRPr="00124F85" w:rsidRDefault="00124F85" w:rsidP="00124F85">
      <w:r w:rsidRPr="00124F85">
        <w:rPr>
          <w:b/>
          <w:bCs/>
        </w:rPr>
        <w:t>МЕТАПРЕДМЕТНЫЕ РЕЗУЛЬТАТЫ</w:t>
      </w:r>
    </w:p>
    <w:p w14:paraId="30215622" w14:textId="77777777" w:rsidR="00124F85" w:rsidRPr="00124F85" w:rsidRDefault="00124F85" w:rsidP="00124F85"/>
    <w:p w14:paraId="09F229C0" w14:textId="77777777" w:rsidR="00124F85" w:rsidRPr="00124F85" w:rsidRDefault="00124F85" w:rsidP="00124F85">
      <w:r w:rsidRPr="00124F85">
        <w:rPr>
          <w:b/>
          <w:bCs/>
        </w:rPr>
        <w:t>Познавательные универсальные учебные действия</w:t>
      </w:r>
    </w:p>
    <w:p w14:paraId="2A386499" w14:textId="77777777" w:rsidR="00124F85" w:rsidRPr="00124F85" w:rsidRDefault="00124F85" w:rsidP="00124F85"/>
    <w:p w14:paraId="5077FDC0" w14:textId="77777777" w:rsidR="00124F85" w:rsidRPr="00124F85" w:rsidRDefault="00124F85" w:rsidP="00124F85">
      <w:r w:rsidRPr="00124F85">
        <w:rPr>
          <w:b/>
          <w:bCs/>
        </w:rPr>
        <w:t>Базовые логические действия:</w:t>
      </w:r>
    </w:p>
    <w:p w14:paraId="264E831F" w14:textId="77777777" w:rsidR="00124F85" w:rsidRPr="00124F85" w:rsidRDefault="00124F85" w:rsidP="00124F85">
      <w:pPr>
        <w:numPr>
          <w:ilvl w:val="0"/>
          <w:numId w:val="1"/>
        </w:numPr>
      </w:pPr>
      <w:r w:rsidRPr="00124F85"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D0903F8" w14:textId="77777777" w:rsidR="00124F85" w:rsidRPr="00124F85" w:rsidRDefault="00124F85" w:rsidP="00124F85">
      <w:pPr>
        <w:numPr>
          <w:ilvl w:val="0"/>
          <w:numId w:val="1"/>
        </w:numPr>
      </w:pPr>
      <w:r w:rsidRPr="00124F85"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DEA146A" w14:textId="77777777" w:rsidR="00124F85" w:rsidRPr="00124F85" w:rsidRDefault="00124F85" w:rsidP="00124F85">
      <w:pPr>
        <w:numPr>
          <w:ilvl w:val="0"/>
          <w:numId w:val="1"/>
        </w:numPr>
      </w:pPr>
      <w:r w:rsidRPr="00124F85"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81DFFC0" w14:textId="77777777" w:rsidR="00124F85" w:rsidRPr="00124F85" w:rsidRDefault="00124F85" w:rsidP="00124F85">
      <w:pPr>
        <w:numPr>
          <w:ilvl w:val="0"/>
          <w:numId w:val="1"/>
        </w:numPr>
      </w:pPr>
      <w:r w:rsidRPr="00124F85"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1E9290A" w14:textId="77777777" w:rsidR="00124F85" w:rsidRPr="00124F85" w:rsidRDefault="00124F85" w:rsidP="00124F85">
      <w:pPr>
        <w:numPr>
          <w:ilvl w:val="0"/>
          <w:numId w:val="1"/>
        </w:numPr>
      </w:pPr>
      <w:r w:rsidRPr="00124F85"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8D838A2" w14:textId="77777777" w:rsidR="00124F85" w:rsidRPr="00124F85" w:rsidRDefault="00124F85" w:rsidP="00124F85">
      <w:pPr>
        <w:numPr>
          <w:ilvl w:val="0"/>
          <w:numId w:val="1"/>
        </w:numPr>
      </w:pPr>
      <w:r w:rsidRPr="00124F85"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A0143B7" w14:textId="77777777" w:rsidR="00124F85" w:rsidRPr="00124F85" w:rsidRDefault="00124F85" w:rsidP="00124F85">
      <w:r w:rsidRPr="00124F85">
        <w:rPr>
          <w:b/>
          <w:bCs/>
        </w:rPr>
        <w:t>Базовые исследовательские действия</w:t>
      </w:r>
      <w:r w:rsidRPr="00124F85">
        <w:t>:</w:t>
      </w:r>
    </w:p>
    <w:p w14:paraId="4D8FAB68" w14:textId="77777777" w:rsidR="00124F85" w:rsidRPr="00124F85" w:rsidRDefault="00124F85" w:rsidP="00124F85">
      <w:pPr>
        <w:numPr>
          <w:ilvl w:val="0"/>
          <w:numId w:val="2"/>
        </w:numPr>
      </w:pPr>
      <w:r w:rsidRPr="00124F85"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BAF8C26" w14:textId="77777777" w:rsidR="00124F85" w:rsidRPr="00124F85" w:rsidRDefault="00124F85" w:rsidP="00124F85">
      <w:pPr>
        <w:numPr>
          <w:ilvl w:val="0"/>
          <w:numId w:val="2"/>
        </w:numPr>
      </w:pPr>
      <w:r w:rsidRPr="00124F85"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8A05FB4" w14:textId="77777777" w:rsidR="00124F85" w:rsidRPr="00124F85" w:rsidRDefault="00124F85" w:rsidP="00124F85">
      <w:pPr>
        <w:numPr>
          <w:ilvl w:val="0"/>
          <w:numId w:val="2"/>
        </w:numPr>
      </w:pPr>
      <w:r w:rsidRPr="00124F85"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B844452" w14:textId="77777777" w:rsidR="00124F85" w:rsidRPr="00124F85" w:rsidRDefault="00124F85" w:rsidP="00124F85">
      <w:pPr>
        <w:numPr>
          <w:ilvl w:val="0"/>
          <w:numId w:val="2"/>
        </w:numPr>
      </w:pPr>
      <w:r w:rsidRPr="00124F85">
        <w:t>прогнозировать возможное развитие процесса, а также выдвигать предположения о его развитии в новых условиях.</w:t>
      </w:r>
    </w:p>
    <w:p w14:paraId="1C3DE604" w14:textId="77777777" w:rsidR="00124F85" w:rsidRPr="00124F85" w:rsidRDefault="00124F85" w:rsidP="00124F85">
      <w:r w:rsidRPr="00124F85">
        <w:rPr>
          <w:b/>
          <w:bCs/>
        </w:rPr>
        <w:t>Работа с информацией:</w:t>
      </w:r>
    </w:p>
    <w:p w14:paraId="0DADF468" w14:textId="77777777" w:rsidR="00124F85" w:rsidRPr="00124F85" w:rsidRDefault="00124F85" w:rsidP="00124F85">
      <w:pPr>
        <w:numPr>
          <w:ilvl w:val="0"/>
          <w:numId w:val="3"/>
        </w:numPr>
      </w:pPr>
      <w:r w:rsidRPr="00124F85">
        <w:t>выявлять недостаточность и избыточность информации, данных, необходимых для решения задачи;</w:t>
      </w:r>
    </w:p>
    <w:p w14:paraId="65860229" w14:textId="77777777" w:rsidR="00124F85" w:rsidRPr="00124F85" w:rsidRDefault="00124F85" w:rsidP="00124F85">
      <w:pPr>
        <w:numPr>
          <w:ilvl w:val="0"/>
          <w:numId w:val="3"/>
        </w:numPr>
      </w:pPr>
      <w:r w:rsidRPr="00124F85">
        <w:t>выбирать, анализировать, систематизировать и интерпретировать информацию различных видов и форм представления;</w:t>
      </w:r>
    </w:p>
    <w:p w14:paraId="610DCA91" w14:textId="77777777" w:rsidR="00124F85" w:rsidRPr="00124F85" w:rsidRDefault="00124F85" w:rsidP="00124F85">
      <w:pPr>
        <w:numPr>
          <w:ilvl w:val="0"/>
          <w:numId w:val="3"/>
        </w:numPr>
      </w:pPr>
      <w:r w:rsidRPr="00124F85"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920F730" w14:textId="77777777" w:rsidR="00124F85" w:rsidRPr="00124F85" w:rsidRDefault="00124F85" w:rsidP="00124F85">
      <w:pPr>
        <w:numPr>
          <w:ilvl w:val="0"/>
          <w:numId w:val="3"/>
        </w:numPr>
      </w:pPr>
      <w:r w:rsidRPr="00124F85">
        <w:t>оценивать надёжность информации по критериям, предложенным учителем или сформулированным самостоятельно.</w:t>
      </w:r>
    </w:p>
    <w:p w14:paraId="30B7D676" w14:textId="77777777" w:rsidR="00124F85" w:rsidRPr="00124F85" w:rsidRDefault="00124F85" w:rsidP="00124F85">
      <w:r w:rsidRPr="00124F85">
        <w:rPr>
          <w:b/>
          <w:bCs/>
        </w:rPr>
        <w:t>Коммуникативные универсальные учебные действия:</w:t>
      </w:r>
    </w:p>
    <w:p w14:paraId="17AB4789" w14:textId="77777777" w:rsidR="00124F85" w:rsidRPr="00124F85" w:rsidRDefault="00124F85" w:rsidP="00124F85">
      <w:pPr>
        <w:numPr>
          <w:ilvl w:val="0"/>
          <w:numId w:val="4"/>
        </w:numPr>
      </w:pPr>
      <w:r w:rsidRPr="00124F85"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0E3FE01" w14:textId="77777777" w:rsidR="00124F85" w:rsidRPr="00124F85" w:rsidRDefault="00124F85" w:rsidP="00124F85">
      <w:pPr>
        <w:numPr>
          <w:ilvl w:val="0"/>
          <w:numId w:val="4"/>
        </w:numPr>
      </w:pPr>
      <w:r w:rsidRPr="00124F85"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</w:t>
      </w:r>
      <w:r w:rsidRPr="00124F85">
        <w:lastRenderedPageBreak/>
        <w:t>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5943EC8" w14:textId="77777777" w:rsidR="00124F85" w:rsidRPr="00124F85" w:rsidRDefault="00124F85" w:rsidP="00124F85">
      <w:pPr>
        <w:numPr>
          <w:ilvl w:val="0"/>
          <w:numId w:val="4"/>
        </w:numPr>
      </w:pPr>
      <w:r w:rsidRPr="00124F85"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339775F" w14:textId="77777777" w:rsidR="00124F85" w:rsidRPr="00124F85" w:rsidRDefault="00124F85" w:rsidP="00124F85">
      <w:pPr>
        <w:numPr>
          <w:ilvl w:val="0"/>
          <w:numId w:val="4"/>
        </w:numPr>
      </w:pPr>
      <w:r w:rsidRPr="00124F85">
        <w:t>понимать и использовать преимущества командной и индивидуальной работы при решении учебных математических задач;</w:t>
      </w:r>
    </w:p>
    <w:p w14:paraId="4EA51C87" w14:textId="77777777" w:rsidR="00124F85" w:rsidRPr="00124F85" w:rsidRDefault="00124F85" w:rsidP="00124F85">
      <w:pPr>
        <w:numPr>
          <w:ilvl w:val="0"/>
          <w:numId w:val="4"/>
        </w:numPr>
      </w:pPr>
      <w:r w:rsidRPr="00124F85"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F44368C" w14:textId="77777777" w:rsidR="00124F85" w:rsidRPr="00124F85" w:rsidRDefault="00124F85" w:rsidP="00124F85">
      <w:pPr>
        <w:numPr>
          <w:ilvl w:val="0"/>
          <w:numId w:val="4"/>
        </w:numPr>
      </w:pPr>
      <w:r w:rsidRPr="00124F85"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6ED589F" w14:textId="77777777" w:rsidR="00124F85" w:rsidRPr="00124F85" w:rsidRDefault="00124F85" w:rsidP="00124F85"/>
    <w:p w14:paraId="3A6DBBB5" w14:textId="77777777" w:rsidR="00124F85" w:rsidRPr="00124F85" w:rsidRDefault="00124F85" w:rsidP="00124F85">
      <w:r w:rsidRPr="00124F85">
        <w:rPr>
          <w:b/>
          <w:bCs/>
        </w:rPr>
        <w:t>Регулятивные универсальные учебные действия</w:t>
      </w:r>
    </w:p>
    <w:p w14:paraId="1EC6D078" w14:textId="77777777" w:rsidR="00124F85" w:rsidRPr="00124F85" w:rsidRDefault="00124F85" w:rsidP="00124F85"/>
    <w:p w14:paraId="4C384A88" w14:textId="77777777" w:rsidR="00124F85" w:rsidRPr="00124F85" w:rsidRDefault="00124F85" w:rsidP="00124F85">
      <w:r w:rsidRPr="00124F85">
        <w:rPr>
          <w:b/>
          <w:bCs/>
        </w:rPr>
        <w:t>Самоорганизация:</w:t>
      </w:r>
    </w:p>
    <w:p w14:paraId="2690336D" w14:textId="77777777" w:rsidR="00124F85" w:rsidRPr="00124F85" w:rsidRDefault="00124F85" w:rsidP="00124F85">
      <w:pPr>
        <w:numPr>
          <w:ilvl w:val="0"/>
          <w:numId w:val="5"/>
        </w:numPr>
      </w:pPr>
      <w:r w:rsidRPr="00124F85"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511A548" w14:textId="77777777" w:rsidR="00124F85" w:rsidRPr="00124F85" w:rsidRDefault="00124F85" w:rsidP="00124F85">
      <w:r w:rsidRPr="00124F85">
        <w:rPr>
          <w:b/>
          <w:bCs/>
        </w:rPr>
        <w:t>Самоконтроль, эмоциональный интеллект:</w:t>
      </w:r>
    </w:p>
    <w:p w14:paraId="10FE75FA" w14:textId="77777777" w:rsidR="00124F85" w:rsidRPr="00124F85" w:rsidRDefault="00124F85" w:rsidP="00124F85">
      <w:pPr>
        <w:numPr>
          <w:ilvl w:val="0"/>
          <w:numId w:val="6"/>
        </w:numPr>
      </w:pPr>
      <w:r w:rsidRPr="00124F85">
        <w:t>владеть способами самопроверки, самоконтроля процесса и результата решения математической задачи;</w:t>
      </w:r>
    </w:p>
    <w:p w14:paraId="0D00C1DA" w14:textId="77777777" w:rsidR="00124F85" w:rsidRPr="00124F85" w:rsidRDefault="00124F85" w:rsidP="00124F85">
      <w:pPr>
        <w:numPr>
          <w:ilvl w:val="0"/>
          <w:numId w:val="6"/>
        </w:numPr>
      </w:pPr>
      <w:r w:rsidRPr="00124F85"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1198D5A" w14:textId="77777777" w:rsidR="00124F85" w:rsidRPr="00124F85" w:rsidRDefault="00124F85" w:rsidP="00124F85">
      <w:pPr>
        <w:numPr>
          <w:ilvl w:val="0"/>
          <w:numId w:val="6"/>
        </w:numPr>
      </w:pPr>
      <w:r w:rsidRPr="00124F85"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C50A8A2" w14:textId="77777777" w:rsidR="00124F85" w:rsidRPr="00124F85" w:rsidRDefault="00124F85" w:rsidP="00124F85"/>
    <w:p w14:paraId="3D624144" w14:textId="77777777" w:rsidR="00124F85" w:rsidRPr="00124F85" w:rsidRDefault="00124F85" w:rsidP="00124F85">
      <w:r w:rsidRPr="00124F85">
        <w:rPr>
          <w:b/>
          <w:bCs/>
        </w:rPr>
        <w:t>ПРЕДМЕТНЫЕ РЕЗУЛЬТАТЫ</w:t>
      </w:r>
    </w:p>
    <w:p w14:paraId="7D6EB5A0" w14:textId="77777777" w:rsidR="00124F85" w:rsidRPr="00124F85" w:rsidRDefault="00124F85" w:rsidP="00124F85"/>
    <w:p w14:paraId="1B3AB8DB" w14:textId="77777777" w:rsidR="00124F85" w:rsidRPr="00124F85" w:rsidRDefault="00124F85" w:rsidP="00124F85">
      <w:r w:rsidRPr="00124F85">
        <w:t>К концу обучения </w:t>
      </w:r>
      <w:r w:rsidRPr="00124F85">
        <w:rPr>
          <w:b/>
          <w:bCs/>
        </w:rPr>
        <w:t>в 7 классе</w:t>
      </w:r>
      <w:r w:rsidRPr="00124F85">
        <w:t> обучающийся получит следующие предметные результаты:</w:t>
      </w:r>
    </w:p>
    <w:p w14:paraId="36D27B9B" w14:textId="77777777" w:rsidR="00124F85" w:rsidRPr="00124F85" w:rsidRDefault="00124F85" w:rsidP="00124F85">
      <w:r w:rsidRPr="00124F85"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43DCBF2D" w14:textId="77777777" w:rsidR="00124F85" w:rsidRPr="00124F85" w:rsidRDefault="00124F85" w:rsidP="00124F85">
      <w:r w:rsidRPr="00124F85">
        <w:t>Описывать и интерпретировать реальные числовые данные, представленные в таблицах, на диаграммах, графиках.</w:t>
      </w:r>
    </w:p>
    <w:p w14:paraId="069F0156" w14:textId="77777777" w:rsidR="00124F85" w:rsidRPr="00124F85" w:rsidRDefault="00124F85" w:rsidP="00124F85">
      <w:r w:rsidRPr="00124F85">
        <w:lastRenderedPageBreak/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1D02E782" w14:textId="77777777" w:rsidR="00124F85" w:rsidRPr="00124F85" w:rsidRDefault="00124F85" w:rsidP="00124F85">
      <w:r w:rsidRPr="00124F85"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3782099" w14:textId="77777777" w:rsidR="00124F85" w:rsidRPr="00124F85" w:rsidRDefault="00124F85" w:rsidP="00124F85">
      <w:r w:rsidRPr="00124F85">
        <w:t>К концу обучения </w:t>
      </w:r>
      <w:r w:rsidRPr="00124F85">
        <w:rPr>
          <w:b/>
          <w:bCs/>
        </w:rPr>
        <w:t>в 8 классе</w:t>
      </w:r>
      <w:r w:rsidRPr="00124F85">
        <w:t> обучающийся получит следующие предметные результаты:</w:t>
      </w:r>
    </w:p>
    <w:p w14:paraId="0287542B" w14:textId="77777777" w:rsidR="00124F85" w:rsidRPr="00124F85" w:rsidRDefault="00124F85" w:rsidP="00124F85">
      <w:r w:rsidRPr="00124F85"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1CB4AD25" w14:textId="77777777" w:rsidR="00124F85" w:rsidRPr="00124F85" w:rsidRDefault="00124F85" w:rsidP="00124F85">
      <w:r w:rsidRPr="00124F85"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5A632EC5" w14:textId="77777777" w:rsidR="00124F85" w:rsidRPr="00124F85" w:rsidRDefault="00124F85" w:rsidP="00124F85">
      <w:r w:rsidRPr="00124F85">
        <w:t>Находить частоты числовых значений и частоты событий, в том числе по результатам измерений и наблюдений.</w:t>
      </w:r>
    </w:p>
    <w:p w14:paraId="2A06339A" w14:textId="77777777" w:rsidR="00124F85" w:rsidRPr="00124F85" w:rsidRDefault="00124F85" w:rsidP="00124F85">
      <w:r w:rsidRPr="00124F85"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4AF67456" w14:textId="77777777" w:rsidR="00124F85" w:rsidRPr="00124F85" w:rsidRDefault="00124F85" w:rsidP="00124F85">
      <w:r w:rsidRPr="00124F85">
        <w:t>Использовать графические модели: дерево случайного эксперимента, диаграммы Эйлера, числовая прямая.</w:t>
      </w:r>
    </w:p>
    <w:p w14:paraId="6BD9D577" w14:textId="77777777" w:rsidR="00124F85" w:rsidRPr="00124F85" w:rsidRDefault="00124F85" w:rsidP="00124F85">
      <w:r w:rsidRPr="00124F85"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1EDF2859" w14:textId="77777777" w:rsidR="00124F85" w:rsidRPr="00124F85" w:rsidRDefault="00124F85" w:rsidP="00124F85">
      <w:r w:rsidRPr="00124F85"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721BAA62" w14:textId="77777777" w:rsidR="00124F85" w:rsidRPr="00124F85" w:rsidRDefault="00124F85" w:rsidP="00124F85">
      <w:r w:rsidRPr="00124F85">
        <w:t>К концу обучения </w:t>
      </w:r>
      <w:r w:rsidRPr="00124F85">
        <w:rPr>
          <w:b/>
          <w:bCs/>
        </w:rPr>
        <w:t>в 9 классе</w:t>
      </w:r>
      <w:r w:rsidRPr="00124F85">
        <w:t> обучающийся получит следующие предметные результаты:</w:t>
      </w:r>
    </w:p>
    <w:p w14:paraId="2A645974" w14:textId="77777777" w:rsidR="00124F85" w:rsidRPr="00124F85" w:rsidRDefault="00124F85" w:rsidP="00124F85">
      <w:r w:rsidRPr="00124F85"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6C887B0" w14:textId="77777777" w:rsidR="00124F85" w:rsidRPr="00124F85" w:rsidRDefault="00124F85" w:rsidP="00124F85">
      <w:r w:rsidRPr="00124F85">
        <w:t>Решать задачи организованным перебором вариантов, а также с использованием комбинаторных правил и методов.</w:t>
      </w:r>
    </w:p>
    <w:p w14:paraId="360A4EE5" w14:textId="77777777" w:rsidR="00124F85" w:rsidRPr="00124F85" w:rsidRDefault="00124F85" w:rsidP="00124F85">
      <w:r w:rsidRPr="00124F85"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44816682" w14:textId="77777777" w:rsidR="00124F85" w:rsidRPr="00124F85" w:rsidRDefault="00124F85" w:rsidP="00124F85">
      <w:r w:rsidRPr="00124F85"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33464F5C" w14:textId="77777777" w:rsidR="00124F85" w:rsidRPr="00124F85" w:rsidRDefault="00124F85" w:rsidP="00124F85">
      <w:r w:rsidRPr="00124F85"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2B5F56DD" w14:textId="77777777" w:rsidR="00124F85" w:rsidRPr="00124F85" w:rsidRDefault="00124F85" w:rsidP="00124F85">
      <w:r w:rsidRPr="00124F85">
        <w:t>Иметь представление о случайной величине и о распределении вероятностей.</w:t>
      </w:r>
    </w:p>
    <w:p w14:paraId="039418FB" w14:textId="77777777" w:rsidR="00124F85" w:rsidRPr="00124F85" w:rsidRDefault="00124F85" w:rsidP="00124F85">
      <w:r w:rsidRPr="00124F85"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638F0D9A" w14:textId="77777777" w:rsidR="00124F85" w:rsidRPr="00124F85" w:rsidRDefault="00124F85" w:rsidP="00124F85">
      <w:r w:rsidRPr="00124F85">
        <w:rPr>
          <w:b/>
          <w:bCs/>
        </w:rPr>
        <w:t>ТЕМАТИЧЕСКОЕ ПЛАНИРОВАНИЕ</w:t>
      </w:r>
    </w:p>
    <w:p w14:paraId="0209C489" w14:textId="77777777" w:rsidR="00124F85" w:rsidRPr="00124F85" w:rsidRDefault="00124F85" w:rsidP="00124F85">
      <w:r w:rsidRPr="00124F85">
        <w:rPr>
          <w:b/>
          <w:bCs/>
        </w:rPr>
        <w:t>7 КЛАСС</w:t>
      </w:r>
    </w:p>
    <w:tbl>
      <w:tblPr>
        <w:tblW w:w="1384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74"/>
        <w:gridCol w:w="4458"/>
        <w:gridCol w:w="1495"/>
        <w:gridCol w:w="1749"/>
        <w:gridCol w:w="1808"/>
        <w:gridCol w:w="185"/>
        <w:gridCol w:w="3076"/>
      </w:tblGrid>
      <w:tr w:rsidR="00124F85" w:rsidRPr="00124F85" w14:paraId="4BB62B0D" w14:textId="77777777" w:rsidTr="00124F85"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C56B59" w14:textId="77777777" w:rsidR="00124F85" w:rsidRPr="00124F85" w:rsidRDefault="00124F85" w:rsidP="00124F85">
            <w:r w:rsidRPr="00124F85">
              <w:t>№ </w:t>
            </w:r>
            <w:r w:rsidRPr="00124F85">
              <w:rPr>
                <w:b/>
                <w:bCs/>
              </w:rPr>
              <w:t>п/п</w:t>
            </w:r>
          </w:p>
          <w:p w14:paraId="6FB41C49" w14:textId="77777777" w:rsidR="00124F85" w:rsidRPr="00124F85" w:rsidRDefault="00124F85" w:rsidP="00124F85"/>
        </w:tc>
        <w:tc>
          <w:tcPr>
            <w:tcW w:w="4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ADFD06" w14:textId="77777777" w:rsidR="00124F85" w:rsidRPr="00124F85" w:rsidRDefault="00124F85" w:rsidP="00124F85">
            <w:r w:rsidRPr="00124F85">
              <w:rPr>
                <w:b/>
                <w:bCs/>
              </w:rPr>
              <w:lastRenderedPageBreak/>
              <w:t>Наименование разделов и тем программы</w:t>
            </w:r>
          </w:p>
          <w:p w14:paraId="0CD0CD96" w14:textId="77777777" w:rsidR="00124F85" w:rsidRPr="00124F85" w:rsidRDefault="00124F85" w:rsidP="00124F85"/>
        </w:tc>
        <w:tc>
          <w:tcPr>
            <w:tcW w:w="5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6BB774" w14:textId="77777777" w:rsidR="00124F85" w:rsidRPr="00124F85" w:rsidRDefault="00124F85" w:rsidP="00124F85">
            <w:r w:rsidRPr="00124F85">
              <w:rPr>
                <w:b/>
                <w:bCs/>
              </w:rPr>
              <w:lastRenderedPageBreak/>
              <w:t>Количество часов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69AD50" w14:textId="77777777" w:rsidR="00124F85" w:rsidRPr="00124F85" w:rsidRDefault="00124F85" w:rsidP="00124F85">
            <w:r w:rsidRPr="00124F85">
              <w:rPr>
                <w:b/>
                <w:bCs/>
              </w:rPr>
              <w:t>Электронные (цифровые) образовательные ресурсы</w:t>
            </w:r>
          </w:p>
          <w:p w14:paraId="5D2ABD89" w14:textId="77777777" w:rsidR="00124F85" w:rsidRPr="00124F85" w:rsidRDefault="00124F85" w:rsidP="00124F85"/>
        </w:tc>
      </w:tr>
      <w:tr w:rsidR="00124F85" w:rsidRPr="00124F85" w14:paraId="2CFC42FA" w14:textId="77777777" w:rsidTr="00124F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E7C59" w14:textId="77777777" w:rsidR="00124F85" w:rsidRPr="00124F85" w:rsidRDefault="00124F85" w:rsidP="00124F8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52804" w14:textId="77777777" w:rsidR="00124F85" w:rsidRPr="00124F85" w:rsidRDefault="00124F85" w:rsidP="00124F85"/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ACF872" w14:textId="77777777" w:rsidR="00124F85" w:rsidRPr="00124F85" w:rsidRDefault="00124F85" w:rsidP="00124F85">
            <w:r w:rsidRPr="00124F85">
              <w:rPr>
                <w:b/>
                <w:bCs/>
              </w:rPr>
              <w:t>Всего</w:t>
            </w:r>
          </w:p>
          <w:p w14:paraId="25C402D6" w14:textId="77777777" w:rsidR="00124F85" w:rsidRPr="00124F85" w:rsidRDefault="00124F85" w:rsidP="00124F85"/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AD81EA" w14:textId="77777777" w:rsidR="00124F85" w:rsidRPr="00124F85" w:rsidRDefault="00124F85" w:rsidP="00124F85">
            <w:r w:rsidRPr="00124F85">
              <w:rPr>
                <w:b/>
                <w:bCs/>
              </w:rPr>
              <w:t>Контрольные работы</w:t>
            </w:r>
          </w:p>
          <w:p w14:paraId="7A5DD45B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A8AC0E" w14:textId="77777777" w:rsidR="00124F85" w:rsidRPr="00124F85" w:rsidRDefault="00124F85" w:rsidP="00124F85">
            <w:r w:rsidRPr="00124F85">
              <w:rPr>
                <w:b/>
                <w:bCs/>
              </w:rPr>
              <w:t>Практические работы</w:t>
            </w:r>
          </w:p>
          <w:p w14:paraId="6DDD7ECF" w14:textId="77777777" w:rsidR="00124F85" w:rsidRPr="00124F85" w:rsidRDefault="00124F85" w:rsidP="00124F85"/>
        </w:tc>
        <w:tc>
          <w:tcPr>
            <w:tcW w:w="0" w:type="auto"/>
            <w:shd w:val="clear" w:color="auto" w:fill="FFFFFF"/>
            <w:vAlign w:val="center"/>
            <w:hideMark/>
          </w:tcPr>
          <w:p w14:paraId="6556B06D" w14:textId="77777777" w:rsidR="00124F85" w:rsidRPr="00124F85" w:rsidRDefault="00124F85" w:rsidP="00124F8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B2EB9" w14:textId="77777777" w:rsidR="00124F85" w:rsidRPr="00124F85" w:rsidRDefault="00124F85" w:rsidP="00124F85"/>
        </w:tc>
      </w:tr>
      <w:tr w:rsidR="00124F85" w:rsidRPr="00124F85" w14:paraId="1737289F" w14:textId="77777777" w:rsidTr="00124F85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A24D81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844227" w14:textId="77777777" w:rsidR="00124F85" w:rsidRPr="00124F85" w:rsidRDefault="00124F85" w:rsidP="00124F85">
            <w:r w:rsidRPr="00124F85">
              <w:t>Представление данных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EAA86A" w14:textId="77777777" w:rsidR="00124F85" w:rsidRPr="00124F85" w:rsidRDefault="00124F85" w:rsidP="00124F85">
            <w:r w:rsidRPr="00124F85">
              <w:t>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4BA09C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5D39B2" w14:textId="77777777" w:rsidR="00124F85" w:rsidRPr="00124F85" w:rsidRDefault="00124F85" w:rsidP="00124F85">
            <w:r w:rsidRPr="00124F85">
              <w:t>2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7B1DE9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https://m.edsoo.ru/7f415fdc</w:t>
            </w:r>
          </w:p>
        </w:tc>
      </w:tr>
      <w:tr w:rsidR="00124F85" w:rsidRPr="00124F85" w14:paraId="2A42767D" w14:textId="77777777" w:rsidTr="00124F85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1E1F59" w14:textId="77777777" w:rsidR="00124F85" w:rsidRPr="00124F85" w:rsidRDefault="00124F85" w:rsidP="00124F85">
            <w:r w:rsidRPr="00124F85">
              <w:t>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A56D07" w14:textId="77777777" w:rsidR="00124F85" w:rsidRPr="00124F85" w:rsidRDefault="00124F85" w:rsidP="00124F85">
            <w:r w:rsidRPr="00124F85">
              <w:t>Описательная статистика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547B43" w14:textId="77777777" w:rsidR="00124F85" w:rsidRPr="00124F85" w:rsidRDefault="00124F85" w:rsidP="00124F85">
            <w:r w:rsidRPr="00124F85">
              <w:t>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098B63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352AD4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B90D5C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https://m.edsoo.ru/7f415fdc</w:t>
            </w:r>
          </w:p>
        </w:tc>
      </w:tr>
      <w:tr w:rsidR="00124F85" w:rsidRPr="00124F85" w14:paraId="4E617778" w14:textId="77777777" w:rsidTr="00124F85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C85ABF" w14:textId="77777777" w:rsidR="00124F85" w:rsidRPr="00124F85" w:rsidRDefault="00124F85" w:rsidP="00124F85">
            <w:r w:rsidRPr="00124F85">
              <w:t>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4E3A36" w14:textId="77777777" w:rsidR="00124F85" w:rsidRPr="00124F85" w:rsidRDefault="00124F85" w:rsidP="00124F85">
            <w:r w:rsidRPr="00124F85">
              <w:t>Случайная изменчивость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1C07E1" w14:textId="77777777" w:rsidR="00124F85" w:rsidRPr="00124F85" w:rsidRDefault="00124F85" w:rsidP="00124F85">
            <w:r w:rsidRPr="00124F85"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6709B2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EBCC06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FF04A2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https://m.edsoo.ru/7f415fdc</w:t>
            </w:r>
          </w:p>
        </w:tc>
      </w:tr>
      <w:tr w:rsidR="00124F85" w:rsidRPr="00124F85" w14:paraId="2AB8F8CF" w14:textId="77777777" w:rsidTr="00124F85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310E6A" w14:textId="77777777" w:rsidR="00124F85" w:rsidRPr="00124F85" w:rsidRDefault="00124F85" w:rsidP="00124F85">
            <w:r w:rsidRPr="00124F85">
              <w:t>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02A77D" w14:textId="77777777" w:rsidR="00124F85" w:rsidRPr="00124F85" w:rsidRDefault="00124F85" w:rsidP="00124F85">
            <w:r w:rsidRPr="00124F85">
              <w:t>Введение в теорию графов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E03BFA" w14:textId="77777777" w:rsidR="00124F85" w:rsidRPr="00124F85" w:rsidRDefault="00124F85" w:rsidP="00124F85">
            <w:r w:rsidRPr="00124F85"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69D04B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68AB6E" w14:textId="77777777" w:rsidR="00124F85" w:rsidRPr="00124F85" w:rsidRDefault="00124F85" w:rsidP="00124F85"/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858129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https://m.edsoo.ru/7f415fdc</w:t>
            </w:r>
          </w:p>
        </w:tc>
      </w:tr>
      <w:tr w:rsidR="00124F85" w:rsidRPr="00124F85" w14:paraId="281DC64A" w14:textId="77777777" w:rsidTr="00124F85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2DDACB" w14:textId="77777777" w:rsidR="00124F85" w:rsidRPr="00124F85" w:rsidRDefault="00124F85" w:rsidP="00124F85">
            <w:r w:rsidRPr="00124F85">
              <w:t>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2F5D10" w14:textId="77777777" w:rsidR="00124F85" w:rsidRPr="00124F85" w:rsidRDefault="00124F85" w:rsidP="00124F85">
            <w:r w:rsidRPr="00124F85">
              <w:t>Вероятность и частота случайного события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11F4F3" w14:textId="77777777" w:rsidR="00124F85" w:rsidRPr="00124F85" w:rsidRDefault="00124F85" w:rsidP="00124F85">
            <w:r w:rsidRPr="00124F85"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EEC25A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A2D9C0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88908A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https://m.edsoo.ru/7f415fdc</w:t>
            </w:r>
          </w:p>
        </w:tc>
      </w:tr>
      <w:tr w:rsidR="00124F85" w:rsidRPr="00124F85" w14:paraId="051551FC" w14:textId="77777777" w:rsidTr="00124F85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4CDBA7" w14:textId="77777777" w:rsidR="00124F85" w:rsidRPr="00124F85" w:rsidRDefault="00124F85" w:rsidP="00124F85">
            <w:r w:rsidRPr="00124F85">
              <w:t>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93562F" w14:textId="77777777" w:rsidR="00124F85" w:rsidRPr="00124F85" w:rsidRDefault="00124F85" w:rsidP="00124F85">
            <w:r w:rsidRPr="00124F85">
              <w:t>Обобщение, систематизация знаний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5E0B9D" w14:textId="77777777" w:rsidR="00124F85" w:rsidRPr="00124F85" w:rsidRDefault="00124F85" w:rsidP="00124F85">
            <w:r w:rsidRPr="00124F85">
              <w:t>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F044E7" w14:textId="77777777" w:rsidR="00124F85" w:rsidRPr="00124F85" w:rsidRDefault="00124F85" w:rsidP="00124F85">
            <w:r w:rsidRPr="00124F85"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90149B" w14:textId="77777777" w:rsidR="00124F85" w:rsidRPr="00124F85" w:rsidRDefault="00124F85" w:rsidP="00124F85"/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734B1B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https://m.edsoo.ru/7f415fdc</w:t>
            </w:r>
          </w:p>
        </w:tc>
      </w:tr>
      <w:tr w:rsidR="00124F85" w:rsidRPr="00124F85" w14:paraId="0AF299E8" w14:textId="77777777" w:rsidTr="00124F85">
        <w:trPr>
          <w:trHeight w:val="45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F6D7BD" w14:textId="77777777" w:rsidR="00124F85" w:rsidRPr="00124F85" w:rsidRDefault="00124F85" w:rsidP="00124F85">
            <w:r w:rsidRPr="00124F85">
              <w:t>ОБЩЕЕ КОЛИЧЕСТВО ЧАСОВ ПО ПРОГРАММЕ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BF2110" w14:textId="77777777" w:rsidR="00124F85" w:rsidRPr="00124F85" w:rsidRDefault="00124F85" w:rsidP="00124F85">
            <w:r w:rsidRPr="00124F85">
              <w:t>34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642D84" w14:textId="77777777" w:rsidR="00124F85" w:rsidRPr="00124F85" w:rsidRDefault="00124F85" w:rsidP="00124F85">
            <w:r w:rsidRPr="00124F85"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32FE76" w14:textId="77777777" w:rsidR="00124F85" w:rsidRPr="00124F85" w:rsidRDefault="00124F85" w:rsidP="00124F85">
            <w:r w:rsidRPr="00124F85">
              <w:t>5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58E915" w14:textId="77777777" w:rsidR="00124F85" w:rsidRPr="00124F85" w:rsidRDefault="00124F85" w:rsidP="00124F85"/>
        </w:tc>
      </w:tr>
    </w:tbl>
    <w:p w14:paraId="18071381" w14:textId="77777777" w:rsidR="00124F85" w:rsidRPr="00124F85" w:rsidRDefault="00124F85" w:rsidP="00124F85">
      <w:r w:rsidRPr="00124F85">
        <w:rPr>
          <w:b/>
          <w:bCs/>
        </w:rPr>
        <w:t>8 КЛАСС</w:t>
      </w:r>
    </w:p>
    <w:tbl>
      <w:tblPr>
        <w:tblW w:w="1386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3"/>
        <w:gridCol w:w="4347"/>
        <w:gridCol w:w="1465"/>
        <w:gridCol w:w="1739"/>
        <w:gridCol w:w="1966"/>
        <w:gridCol w:w="3280"/>
      </w:tblGrid>
      <w:tr w:rsidR="00124F85" w:rsidRPr="00124F85" w14:paraId="0899F2FA" w14:textId="77777777" w:rsidTr="00124F85"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83F482" w14:textId="77777777" w:rsidR="00124F85" w:rsidRPr="00124F85" w:rsidRDefault="00124F85" w:rsidP="00124F85">
            <w:r w:rsidRPr="00124F85">
              <w:t>№ </w:t>
            </w:r>
            <w:r w:rsidRPr="00124F85">
              <w:rPr>
                <w:b/>
                <w:bCs/>
              </w:rPr>
              <w:t>п/п</w:t>
            </w:r>
          </w:p>
          <w:p w14:paraId="7B48055A" w14:textId="77777777" w:rsidR="00124F85" w:rsidRPr="00124F85" w:rsidRDefault="00124F85" w:rsidP="00124F85"/>
        </w:tc>
        <w:tc>
          <w:tcPr>
            <w:tcW w:w="4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023DA4" w14:textId="77777777" w:rsidR="00124F85" w:rsidRPr="00124F85" w:rsidRDefault="00124F85" w:rsidP="00124F85">
            <w:r w:rsidRPr="00124F85">
              <w:rPr>
                <w:b/>
                <w:bCs/>
              </w:rPr>
              <w:t>Наименование разделов и тем программы</w:t>
            </w:r>
          </w:p>
          <w:p w14:paraId="12037E71" w14:textId="77777777" w:rsidR="00124F85" w:rsidRPr="00124F85" w:rsidRDefault="00124F85" w:rsidP="00124F85"/>
        </w:tc>
        <w:tc>
          <w:tcPr>
            <w:tcW w:w="5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1681EE" w14:textId="77777777" w:rsidR="00124F85" w:rsidRPr="00124F85" w:rsidRDefault="00124F85" w:rsidP="00124F85">
            <w:r w:rsidRPr="00124F85">
              <w:rPr>
                <w:b/>
                <w:bCs/>
              </w:rPr>
              <w:t>Количество часов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8348E0" w14:textId="77777777" w:rsidR="00124F85" w:rsidRPr="00124F85" w:rsidRDefault="00124F85" w:rsidP="00124F85">
            <w:r w:rsidRPr="00124F85">
              <w:rPr>
                <w:b/>
                <w:bCs/>
              </w:rPr>
              <w:t>Электронные (цифровые) образовательные ресурсы</w:t>
            </w:r>
          </w:p>
          <w:p w14:paraId="5C8F82CE" w14:textId="77777777" w:rsidR="00124F85" w:rsidRPr="00124F85" w:rsidRDefault="00124F85" w:rsidP="00124F85"/>
        </w:tc>
      </w:tr>
      <w:tr w:rsidR="00124F85" w:rsidRPr="00124F85" w14:paraId="1A541B9E" w14:textId="77777777" w:rsidTr="00124F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B2801" w14:textId="77777777" w:rsidR="00124F85" w:rsidRPr="00124F85" w:rsidRDefault="00124F85" w:rsidP="00124F8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A7744" w14:textId="77777777" w:rsidR="00124F85" w:rsidRPr="00124F85" w:rsidRDefault="00124F85" w:rsidP="00124F85"/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8E61CA" w14:textId="77777777" w:rsidR="00124F85" w:rsidRPr="00124F85" w:rsidRDefault="00124F85" w:rsidP="00124F85">
            <w:r w:rsidRPr="00124F85">
              <w:rPr>
                <w:b/>
                <w:bCs/>
              </w:rPr>
              <w:t>Всего</w:t>
            </w:r>
          </w:p>
          <w:p w14:paraId="154A666A" w14:textId="77777777" w:rsidR="00124F85" w:rsidRPr="00124F85" w:rsidRDefault="00124F85" w:rsidP="00124F85"/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47B6DD" w14:textId="77777777" w:rsidR="00124F85" w:rsidRPr="00124F85" w:rsidRDefault="00124F85" w:rsidP="00124F85">
            <w:r w:rsidRPr="00124F85">
              <w:rPr>
                <w:b/>
                <w:bCs/>
              </w:rPr>
              <w:t>Контрольные работы</w:t>
            </w:r>
          </w:p>
          <w:p w14:paraId="743F2BA0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79962E" w14:textId="77777777" w:rsidR="00124F85" w:rsidRPr="00124F85" w:rsidRDefault="00124F85" w:rsidP="00124F85">
            <w:r w:rsidRPr="00124F85">
              <w:rPr>
                <w:b/>
                <w:bCs/>
              </w:rPr>
              <w:t>Практические работы</w:t>
            </w:r>
          </w:p>
          <w:p w14:paraId="718342B1" w14:textId="77777777" w:rsidR="00124F85" w:rsidRPr="00124F85" w:rsidRDefault="00124F85" w:rsidP="00124F8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2744A" w14:textId="77777777" w:rsidR="00124F85" w:rsidRPr="00124F85" w:rsidRDefault="00124F85" w:rsidP="00124F85"/>
        </w:tc>
      </w:tr>
      <w:tr w:rsidR="00124F85" w:rsidRPr="00124F85" w14:paraId="5AA38666" w14:textId="77777777" w:rsidTr="00124F85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B442FC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7A7512" w14:textId="77777777" w:rsidR="00124F85" w:rsidRPr="00124F85" w:rsidRDefault="00124F85" w:rsidP="00124F85">
            <w:r w:rsidRPr="00124F85">
              <w:t>Повторение курса 7 класса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E9FDDD" w14:textId="77777777" w:rsidR="00124F85" w:rsidRPr="00124F85" w:rsidRDefault="00124F85" w:rsidP="00124F85">
            <w:r w:rsidRPr="00124F85"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BD0EAF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E90BBF" w14:textId="77777777" w:rsidR="00124F85" w:rsidRPr="00124F85" w:rsidRDefault="00124F85" w:rsidP="00124F85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744C64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https://m.edsoo.ru/7f417fb2</w:t>
            </w:r>
          </w:p>
        </w:tc>
      </w:tr>
      <w:tr w:rsidR="00124F85" w:rsidRPr="00124F85" w14:paraId="5AFD4187" w14:textId="77777777" w:rsidTr="00124F85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67CA73" w14:textId="77777777" w:rsidR="00124F85" w:rsidRPr="00124F85" w:rsidRDefault="00124F85" w:rsidP="00124F85">
            <w:r w:rsidRPr="00124F85">
              <w:t>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CE7DFB" w14:textId="77777777" w:rsidR="00124F85" w:rsidRPr="00124F85" w:rsidRDefault="00124F85" w:rsidP="00124F85">
            <w:r w:rsidRPr="00124F85">
              <w:t>Описательная статистика. Рассеивание данных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C40F14" w14:textId="77777777" w:rsidR="00124F85" w:rsidRPr="00124F85" w:rsidRDefault="00124F85" w:rsidP="00124F85">
            <w:r w:rsidRPr="00124F85"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8346B6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3C82CB" w14:textId="77777777" w:rsidR="00124F85" w:rsidRPr="00124F85" w:rsidRDefault="00124F85" w:rsidP="00124F85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7274F1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https://m.edsoo.ru/7f417fb2</w:t>
            </w:r>
          </w:p>
        </w:tc>
      </w:tr>
      <w:tr w:rsidR="00124F85" w:rsidRPr="00124F85" w14:paraId="6054FA6A" w14:textId="77777777" w:rsidTr="00124F85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C7BB2C" w14:textId="77777777" w:rsidR="00124F85" w:rsidRPr="00124F85" w:rsidRDefault="00124F85" w:rsidP="00124F85">
            <w:r w:rsidRPr="00124F85">
              <w:t>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646CBD" w14:textId="77777777" w:rsidR="00124F85" w:rsidRPr="00124F85" w:rsidRDefault="00124F85" w:rsidP="00124F85">
            <w:r w:rsidRPr="00124F85">
              <w:t>Множества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AC5BC3" w14:textId="77777777" w:rsidR="00124F85" w:rsidRPr="00124F85" w:rsidRDefault="00124F85" w:rsidP="00124F85">
            <w:r w:rsidRPr="00124F85"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491E28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16C7F5" w14:textId="77777777" w:rsidR="00124F85" w:rsidRPr="00124F85" w:rsidRDefault="00124F85" w:rsidP="00124F85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0203B4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https://m.edsoo.ru/7f417fb2</w:t>
            </w:r>
          </w:p>
        </w:tc>
      </w:tr>
      <w:tr w:rsidR="00124F85" w:rsidRPr="00124F85" w14:paraId="5AEF4060" w14:textId="77777777" w:rsidTr="00124F85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178F2C" w14:textId="77777777" w:rsidR="00124F85" w:rsidRPr="00124F85" w:rsidRDefault="00124F85" w:rsidP="00124F85">
            <w:r w:rsidRPr="00124F85">
              <w:t>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DC5C95" w14:textId="77777777" w:rsidR="00124F85" w:rsidRPr="00124F85" w:rsidRDefault="00124F85" w:rsidP="00124F85">
            <w:r w:rsidRPr="00124F85">
              <w:t>Вероятность случайного события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D8928D" w14:textId="77777777" w:rsidR="00124F85" w:rsidRPr="00124F85" w:rsidRDefault="00124F85" w:rsidP="00124F85">
            <w:r w:rsidRPr="00124F85"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7AFD91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5E956B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96F986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https://m.edsoo.ru/7f417fb2</w:t>
            </w:r>
          </w:p>
        </w:tc>
      </w:tr>
      <w:tr w:rsidR="00124F85" w:rsidRPr="00124F85" w14:paraId="3B119562" w14:textId="77777777" w:rsidTr="00124F85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8593A5" w14:textId="77777777" w:rsidR="00124F85" w:rsidRPr="00124F85" w:rsidRDefault="00124F85" w:rsidP="00124F85">
            <w:r w:rsidRPr="00124F85">
              <w:t>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7DE294" w14:textId="77777777" w:rsidR="00124F85" w:rsidRPr="00124F85" w:rsidRDefault="00124F85" w:rsidP="00124F85">
            <w:r w:rsidRPr="00124F85">
              <w:t>Введение в теорию графов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6A2619" w14:textId="77777777" w:rsidR="00124F85" w:rsidRPr="00124F85" w:rsidRDefault="00124F85" w:rsidP="00124F85">
            <w:r w:rsidRPr="00124F85"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448139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1E3004" w14:textId="77777777" w:rsidR="00124F85" w:rsidRPr="00124F85" w:rsidRDefault="00124F85" w:rsidP="00124F85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24C7CB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https://m.edsoo.ru/7f417fb2</w:t>
            </w:r>
          </w:p>
        </w:tc>
      </w:tr>
      <w:tr w:rsidR="00124F85" w:rsidRPr="00124F85" w14:paraId="32EA9A41" w14:textId="77777777" w:rsidTr="00124F85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9C93E4" w14:textId="77777777" w:rsidR="00124F85" w:rsidRPr="00124F85" w:rsidRDefault="00124F85" w:rsidP="00124F85">
            <w:r w:rsidRPr="00124F85">
              <w:t>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E249A7" w14:textId="77777777" w:rsidR="00124F85" w:rsidRPr="00124F85" w:rsidRDefault="00124F85" w:rsidP="00124F85">
            <w:r w:rsidRPr="00124F85">
              <w:t>Случайные события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304B82" w14:textId="77777777" w:rsidR="00124F85" w:rsidRPr="00124F85" w:rsidRDefault="00124F85" w:rsidP="00124F85">
            <w:r w:rsidRPr="00124F85">
              <w:t>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CD8AC7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51B1E2" w14:textId="77777777" w:rsidR="00124F85" w:rsidRPr="00124F85" w:rsidRDefault="00124F85" w:rsidP="00124F85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2210C8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https://m.edsoo.ru/7f417fb2</w:t>
            </w:r>
          </w:p>
        </w:tc>
      </w:tr>
      <w:tr w:rsidR="00124F85" w:rsidRPr="00124F85" w14:paraId="4BB93CA7" w14:textId="77777777" w:rsidTr="00124F85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2C8208" w14:textId="77777777" w:rsidR="00124F85" w:rsidRPr="00124F85" w:rsidRDefault="00124F85" w:rsidP="00124F85">
            <w:r w:rsidRPr="00124F85">
              <w:t>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85659D" w14:textId="77777777" w:rsidR="00124F85" w:rsidRPr="00124F85" w:rsidRDefault="00124F85" w:rsidP="00124F85">
            <w:r w:rsidRPr="00124F85">
              <w:t>Обобщение, систематизация знаний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9829DB" w14:textId="77777777" w:rsidR="00124F85" w:rsidRPr="00124F85" w:rsidRDefault="00124F85" w:rsidP="00124F85">
            <w:r w:rsidRPr="00124F85"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8A66AA" w14:textId="77777777" w:rsidR="00124F85" w:rsidRPr="00124F85" w:rsidRDefault="00124F85" w:rsidP="00124F85">
            <w:r w:rsidRPr="00124F85"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9152C3" w14:textId="77777777" w:rsidR="00124F85" w:rsidRPr="00124F85" w:rsidRDefault="00124F85" w:rsidP="00124F85"/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20D5DD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https://m.edsoo.ru/7f417fb2</w:t>
            </w:r>
          </w:p>
        </w:tc>
      </w:tr>
      <w:tr w:rsidR="00124F85" w:rsidRPr="00124F85" w14:paraId="442981AD" w14:textId="77777777" w:rsidTr="00124F85">
        <w:trPr>
          <w:trHeight w:val="45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58A371" w14:textId="77777777" w:rsidR="00124F85" w:rsidRPr="00124F85" w:rsidRDefault="00124F85" w:rsidP="00124F85">
            <w:r w:rsidRPr="00124F85">
              <w:lastRenderedPageBreak/>
              <w:t>ОБЩЕЕ КОЛИЧЕСТВО ЧАСОВ ПО ПРОГРАММЕ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82F88D" w14:textId="77777777" w:rsidR="00124F85" w:rsidRPr="00124F85" w:rsidRDefault="00124F85" w:rsidP="00124F85">
            <w:r w:rsidRPr="00124F85">
              <w:t>34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85EC2D" w14:textId="77777777" w:rsidR="00124F85" w:rsidRPr="00124F85" w:rsidRDefault="00124F85" w:rsidP="00124F85">
            <w:r w:rsidRPr="00124F85"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C2419A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5BA72E" w14:textId="77777777" w:rsidR="00124F85" w:rsidRPr="00124F85" w:rsidRDefault="00124F85" w:rsidP="00124F85"/>
        </w:tc>
      </w:tr>
    </w:tbl>
    <w:p w14:paraId="0760AE41" w14:textId="77777777" w:rsidR="00124F85" w:rsidRPr="00124F85" w:rsidRDefault="00124F85" w:rsidP="00124F85">
      <w:r w:rsidRPr="00124F85">
        <w:rPr>
          <w:b/>
          <w:bCs/>
        </w:rPr>
        <w:t>9 КЛАСС</w:t>
      </w:r>
    </w:p>
    <w:tbl>
      <w:tblPr>
        <w:tblW w:w="1389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8"/>
        <w:gridCol w:w="4312"/>
        <w:gridCol w:w="90"/>
        <w:gridCol w:w="1388"/>
        <w:gridCol w:w="90"/>
        <w:gridCol w:w="1654"/>
        <w:gridCol w:w="90"/>
        <w:gridCol w:w="1884"/>
        <w:gridCol w:w="3314"/>
      </w:tblGrid>
      <w:tr w:rsidR="00124F85" w:rsidRPr="00124F85" w14:paraId="2D921171" w14:textId="77777777" w:rsidTr="00124F85"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09B660" w14:textId="77777777" w:rsidR="00124F85" w:rsidRPr="00124F85" w:rsidRDefault="00124F85" w:rsidP="00124F85">
            <w:r w:rsidRPr="00124F85">
              <w:t>№ </w:t>
            </w:r>
            <w:r w:rsidRPr="00124F85">
              <w:rPr>
                <w:b/>
                <w:bCs/>
              </w:rPr>
              <w:t>п/п</w:t>
            </w:r>
          </w:p>
          <w:p w14:paraId="46A654A5" w14:textId="77777777" w:rsidR="00124F85" w:rsidRPr="00124F85" w:rsidRDefault="00124F85" w:rsidP="00124F85"/>
        </w:tc>
        <w:tc>
          <w:tcPr>
            <w:tcW w:w="4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0A1AA0" w14:textId="77777777" w:rsidR="00124F85" w:rsidRPr="00124F85" w:rsidRDefault="00124F85" w:rsidP="00124F85">
            <w:r w:rsidRPr="00124F85">
              <w:rPr>
                <w:b/>
                <w:bCs/>
              </w:rPr>
              <w:t>Наименование разделов и тем программы</w:t>
            </w:r>
          </w:p>
          <w:p w14:paraId="7CAC6069" w14:textId="77777777" w:rsidR="00124F85" w:rsidRPr="00124F85" w:rsidRDefault="00124F85" w:rsidP="00124F85"/>
        </w:tc>
        <w:tc>
          <w:tcPr>
            <w:tcW w:w="5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FB98BF" w14:textId="77777777" w:rsidR="00124F85" w:rsidRPr="00124F85" w:rsidRDefault="00124F85" w:rsidP="00124F85">
            <w:r w:rsidRPr="00124F85">
              <w:rPr>
                <w:b/>
                <w:bCs/>
              </w:rPr>
              <w:t>Количество часов</w:t>
            </w: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1FDA48" w14:textId="77777777" w:rsidR="00124F85" w:rsidRPr="00124F85" w:rsidRDefault="00124F85" w:rsidP="00124F85">
            <w:r w:rsidRPr="00124F85">
              <w:rPr>
                <w:b/>
                <w:bCs/>
              </w:rPr>
              <w:t>Электронные (цифровые) образовательные ресурсы</w:t>
            </w:r>
          </w:p>
          <w:p w14:paraId="270608F3" w14:textId="77777777" w:rsidR="00124F85" w:rsidRPr="00124F85" w:rsidRDefault="00124F85" w:rsidP="00124F85"/>
        </w:tc>
      </w:tr>
      <w:tr w:rsidR="00124F85" w:rsidRPr="00124F85" w14:paraId="6DE016F4" w14:textId="77777777" w:rsidTr="00124F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3FA9C" w14:textId="77777777" w:rsidR="00124F85" w:rsidRPr="00124F85" w:rsidRDefault="00124F85" w:rsidP="00124F8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2155B" w14:textId="77777777" w:rsidR="00124F85" w:rsidRPr="00124F85" w:rsidRDefault="00124F85" w:rsidP="00124F85"/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1A0001" w14:textId="77777777" w:rsidR="00124F85" w:rsidRPr="00124F85" w:rsidRDefault="00124F85" w:rsidP="00124F85">
            <w:r w:rsidRPr="00124F85">
              <w:rPr>
                <w:b/>
                <w:bCs/>
              </w:rPr>
              <w:t>Всего</w:t>
            </w:r>
          </w:p>
          <w:p w14:paraId="4F7EE5D4" w14:textId="77777777" w:rsidR="00124F85" w:rsidRPr="00124F85" w:rsidRDefault="00124F85" w:rsidP="00124F85"/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43CA16" w14:textId="77777777" w:rsidR="00124F85" w:rsidRPr="00124F85" w:rsidRDefault="00124F85" w:rsidP="00124F85">
            <w:r w:rsidRPr="00124F85">
              <w:rPr>
                <w:b/>
                <w:bCs/>
              </w:rPr>
              <w:t>Контрольные работы</w:t>
            </w:r>
          </w:p>
          <w:p w14:paraId="0DAC8031" w14:textId="77777777" w:rsidR="00124F85" w:rsidRPr="00124F85" w:rsidRDefault="00124F85" w:rsidP="00124F85"/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BE953E" w14:textId="77777777" w:rsidR="00124F85" w:rsidRPr="00124F85" w:rsidRDefault="00124F85" w:rsidP="00124F85">
            <w:r w:rsidRPr="00124F85">
              <w:rPr>
                <w:b/>
                <w:bCs/>
              </w:rPr>
              <w:t>Практические работы</w:t>
            </w:r>
          </w:p>
          <w:p w14:paraId="03704345" w14:textId="77777777" w:rsidR="00124F85" w:rsidRPr="00124F85" w:rsidRDefault="00124F85" w:rsidP="00124F8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15615" w14:textId="77777777" w:rsidR="00124F85" w:rsidRPr="00124F85" w:rsidRDefault="00124F85" w:rsidP="00124F85"/>
        </w:tc>
      </w:tr>
      <w:tr w:rsidR="00124F85" w:rsidRPr="00124F85" w14:paraId="556CAE2E" w14:textId="77777777" w:rsidTr="00124F85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DD78BD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6DCC4A" w14:textId="77777777" w:rsidR="00124F85" w:rsidRPr="00124F85" w:rsidRDefault="00124F85" w:rsidP="00124F85">
            <w:r w:rsidRPr="00124F85">
              <w:t>Повторение курса 8 класса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4326B9" w14:textId="77777777" w:rsidR="00124F85" w:rsidRPr="00124F85" w:rsidRDefault="00124F85" w:rsidP="00124F85">
            <w:r w:rsidRPr="00124F85">
              <w:t>4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315A27" w14:textId="77777777" w:rsidR="00124F85" w:rsidRPr="00124F85" w:rsidRDefault="00124F85" w:rsidP="00124F85"/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5C66EE" w14:textId="77777777" w:rsidR="00124F85" w:rsidRPr="00124F85" w:rsidRDefault="00124F85" w:rsidP="00124F85"/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E58D5A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https://m.edsoo.ru/7f41a302</w:t>
            </w:r>
          </w:p>
        </w:tc>
      </w:tr>
      <w:tr w:rsidR="00124F85" w:rsidRPr="00124F85" w14:paraId="65C3C976" w14:textId="77777777" w:rsidTr="00124F85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62F78C" w14:textId="77777777" w:rsidR="00124F85" w:rsidRPr="00124F85" w:rsidRDefault="00124F85" w:rsidP="00124F85">
            <w:r w:rsidRPr="00124F85">
              <w:t>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BF91BA" w14:textId="77777777" w:rsidR="00124F85" w:rsidRPr="00124F85" w:rsidRDefault="00124F85" w:rsidP="00124F85">
            <w:r w:rsidRPr="00124F85">
              <w:t>Элементы комбинаторики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463435" w14:textId="77777777" w:rsidR="00124F85" w:rsidRPr="00124F85" w:rsidRDefault="00124F85" w:rsidP="00124F85">
            <w:r w:rsidRPr="00124F85">
              <w:t>4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4DB278" w14:textId="77777777" w:rsidR="00124F85" w:rsidRPr="00124F85" w:rsidRDefault="00124F85" w:rsidP="00124F85"/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C46309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182803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https://m.edsoo.ru/7f41a302</w:t>
            </w:r>
          </w:p>
        </w:tc>
      </w:tr>
      <w:tr w:rsidR="00124F85" w:rsidRPr="00124F85" w14:paraId="5F5EB9FB" w14:textId="77777777" w:rsidTr="00124F85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14B3EC" w14:textId="77777777" w:rsidR="00124F85" w:rsidRPr="00124F85" w:rsidRDefault="00124F85" w:rsidP="00124F85">
            <w:r w:rsidRPr="00124F85">
              <w:t>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472878" w14:textId="77777777" w:rsidR="00124F85" w:rsidRPr="00124F85" w:rsidRDefault="00124F85" w:rsidP="00124F85">
            <w:r w:rsidRPr="00124F85">
              <w:t>Геометрическая вероятность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E8653B" w14:textId="77777777" w:rsidR="00124F85" w:rsidRPr="00124F85" w:rsidRDefault="00124F85" w:rsidP="00124F85">
            <w:r w:rsidRPr="00124F85">
              <w:t>4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802F9E" w14:textId="77777777" w:rsidR="00124F85" w:rsidRPr="00124F85" w:rsidRDefault="00124F85" w:rsidP="00124F85"/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AFC087" w14:textId="77777777" w:rsidR="00124F85" w:rsidRPr="00124F85" w:rsidRDefault="00124F85" w:rsidP="00124F85"/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79D149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https://m.edsoo.ru/7f41a302</w:t>
            </w:r>
          </w:p>
        </w:tc>
      </w:tr>
      <w:tr w:rsidR="00124F85" w:rsidRPr="00124F85" w14:paraId="146F4044" w14:textId="77777777" w:rsidTr="00124F85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11B191" w14:textId="77777777" w:rsidR="00124F85" w:rsidRPr="00124F85" w:rsidRDefault="00124F85" w:rsidP="00124F85">
            <w:r w:rsidRPr="00124F85">
              <w:t>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D5EA48" w14:textId="77777777" w:rsidR="00124F85" w:rsidRPr="00124F85" w:rsidRDefault="00124F85" w:rsidP="00124F85">
            <w:r w:rsidRPr="00124F85">
              <w:t>Испытания Бернулли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89A77F" w14:textId="77777777" w:rsidR="00124F85" w:rsidRPr="00124F85" w:rsidRDefault="00124F85" w:rsidP="00124F85">
            <w:r w:rsidRPr="00124F85">
              <w:t>6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EB76B9" w14:textId="77777777" w:rsidR="00124F85" w:rsidRPr="00124F85" w:rsidRDefault="00124F85" w:rsidP="00124F85"/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366AE8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AFF5A3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https://m.edsoo.ru/7f41a302</w:t>
            </w:r>
          </w:p>
        </w:tc>
      </w:tr>
      <w:tr w:rsidR="00124F85" w:rsidRPr="00124F85" w14:paraId="24EF288E" w14:textId="77777777" w:rsidTr="00124F85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012036" w14:textId="77777777" w:rsidR="00124F85" w:rsidRPr="00124F85" w:rsidRDefault="00124F85" w:rsidP="00124F85">
            <w:r w:rsidRPr="00124F85">
              <w:t>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3D713D" w14:textId="77777777" w:rsidR="00124F85" w:rsidRPr="00124F85" w:rsidRDefault="00124F85" w:rsidP="00124F85">
            <w:r w:rsidRPr="00124F85">
              <w:t>Случайная величина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2DFEC9" w14:textId="77777777" w:rsidR="00124F85" w:rsidRPr="00124F85" w:rsidRDefault="00124F85" w:rsidP="00124F85">
            <w:r w:rsidRPr="00124F85">
              <w:t>6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9445C1" w14:textId="77777777" w:rsidR="00124F85" w:rsidRPr="00124F85" w:rsidRDefault="00124F85" w:rsidP="00124F85"/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44C3B3" w14:textId="77777777" w:rsidR="00124F85" w:rsidRPr="00124F85" w:rsidRDefault="00124F85" w:rsidP="00124F85"/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14618D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https://m.edsoo.ru/7f41a302</w:t>
            </w:r>
          </w:p>
        </w:tc>
      </w:tr>
      <w:tr w:rsidR="00124F85" w:rsidRPr="00124F85" w14:paraId="1D7C33D7" w14:textId="77777777" w:rsidTr="00124F85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F38A42" w14:textId="77777777" w:rsidR="00124F85" w:rsidRPr="00124F85" w:rsidRDefault="00124F85" w:rsidP="00124F85">
            <w:r w:rsidRPr="00124F85">
              <w:t>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0BC211" w14:textId="77777777" w:rsidR="00124F85" w:rsidRPr="00124F85" w:rsidRDefault="00124F85" w:rsidP="00124F85">
            <w:r w:rsidRPr="00124F85">
              <w:t>Обобщение, контроль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20F9F1" w14:textId="77777777" w:rsidR="00124F85" w:rsidRPr="00124F85" w:rsidRDefault="00124F85" w:rsidP="00124F85">
            <w:r w:rsidRPr="00124F85">
              <w:t>10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215E74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31620E" w14:textId="77777777" w:rsidR="00124F85" w:rsidRPr="00124F85" w:rsidRDefault="00124F85" w:rsidP="00124F85"/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8B8BB9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https://m.edsoo.ru/7f41a302</w:t>
            </w:r>
          </w:p>
        </w:tc>
      </w:tr>
      <w:tr w:rsidR="00124F85" w:rsidRPr="00124F85" w14:paraId="323196E4" w14:textId="77777777" w:rsidTr="00124F85">
        <w:trPr>
          <w:trHeight w:val="45"/>
        </w:trPr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DD8DDB" w14:textId="77777777" w:rsidR="00124F85" w:rsidRPr="00124F85" w:rsidRDefault="00124F85" w:rsidP="00124F85">
            <w:r w:rsidRPr="00124F85">
              <w:t>ОБЩЕЕ КОЛИЧЕСТВО ЧАСОВ ПО ПРОГРАММЕ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97E0BB" w14:textId="77777777" w:rsidR="00124F85" w:rsidRPr="00124F85" w:rsidRDefault="00124F85" w:rsidP="00124F85">
            <w:r w:rsidRPr="00124F85">
              <w:t>34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951510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55EA51" w14:textId="77777777" w:rsidR="00124F85" w:rsidRPr="00124F85" w:rsidRDefault="00124F85" w:rsidP="00124F85">
            <w:r w:rsidRPr="00124F85">
              <w:t>2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0B07A8" w14:textId="77777777" w:rsidR="00124F85" w:rsidRPr="00124F85" w:rsidRDefault="00124F85" w:rsidP="00124F85"/>
        </w:tc>
      </w:tr>
    </w:tbl>
    <w:p w14:paraId="33768105" w14:textId="77777777" w:rsidR="00124F85" w:rsidRPr="00124F85" w:rsidRDefault="00124F85" w:rsidP="00124F85">
      <w:r w:rsidRPr="00124F85">
        <w:br/>
      </w:r>
    </w:p>
    <w:p w14:paraId="64406EA3" w14:textId="77777777" w:rsidR="00124F85" w:rsidRPr="00124F85" w:rsidRDefault="00124F85" w:rsidP="00124F85">
      <w:r w:rsidRPr="00124F85">
        <w:rPr>
          <w:b/>
          <w:bCs/>
        </w:rPr>
        <w:t>ПОУРОЧНОЕ ПЛАНИРОВАНИЕ</w:t>
      </w:r>
    </w:p>
    <w:p w14:paraId="16E14A8B" w14:textId="77777777" w:rsidR="00124F85" w:rsidRPr="00124F85" w:rsidRDefault="00124F85" w:rsidP="00124F85">
      <w:r w:rsidRPr="00124F85">
        <w:rPr>
          <w:b/>
          <w:bCs/>
        </w:rPr>
        <w:t>7 КЛАСС</w:t>
      </w:r>
    </w:p>
    <w:tbl>
      <w:tblPr>
        <w:tblW w:w="1404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0"/>
        <w:gridCol w:w="3716"/>
        <w:gridCol w:w="1125"/>
        <w:gridCol w:w="1738"/>
        <w:gridCol w:w="1963"/>
        <w:gridCol w:w="1249"/>
        <w:gridCol w:w="3369"/>
      </w:tblGrid>
      <w:tr w:rsidR="00124F85" w:rsidRPr="00124F85" w14:paraId="5E6434AF" w14:textId="77777777" w:rsidTr="00124F85"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F57C7A" w14:textId="77777777" w:rsidR="00124F85" w:rsidRPr="00124F85" w:rsidRDefault="00124F85" w:rsidP="00124F85">
            <w:r w:rsidRPr="00124F85">
              <w:t>№ </w:t>
            </w:r>
            <w:r w:rsidRPr="00124F85">
              <w:rPr>
                <w:b/>
                <w:bCs/>
              </w:rPr>
              <w:t>п/п</w:t>
            </w:r>
          </w:p>
          <w:p w14:paraId="73B5472F" w14:textId="77777777" w:rsidR="00124F85" w:rsidRPr="00124F85" w:rsidRDefault="00124F85" w:rsidP="00124F85"/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78C160" w14:textId="77777777" w:rsidR="00124F85" w:rsidRPr="00124F85" w:rsidRDefault="00124F85" w:rsidP="00124F85">
            <w:r w:rsidRPr="00124F85">
              <w:rPr>
                <w:b/>
                <w:bCs/>
              </w:rPr>
              <w:t>Тема урока</w:t>
            </w:r>
          </w:p>
          <w:p w14:paraId="0F9F378D" w14:textId="77777777" w:rsidR="00124F85" w:rsidRPr="00124F85" w:rsidRDefault="00124F85" w:rsidP="00124F85"/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22CE1F" w14:textId="77777777" w:rsidR="00124F85" w:rsidRPr="00124F85" w:rsidRDefault="00124F85" w:rsidP="00124F85">
            <w:r w:rsidRPr="00124F85">
              <w:rPr>
                <w:b/>
                <w:bCs/>
              </w:rPr>
              <w:t>Количество часов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4A7A6A" w14:textId="77777777" w:rsidR="00124F85" w:rsidRPr="00124F85" w:rsidRDefault="00124F85" w:rsidP="00124F85">
            <w:r w:rsidRPr="00124F85">
              <w:rPr>
                <w:b/>
                <w:bCs/>
              </w:rPr>
              <w:t>Дата изучения</w:t>
            </w:r>
          </w:p>
          <w:p w14:paraId="484717B6" w14:textId="77777777" w:rsidR="00124F85" w:rsidRPr="00124F85" w:rsidRDefault="00124F85" w:rsidP="00124F85"/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658DD6" w14:textId="77777777" w:rsidR="00124F85" w:rsidRPr="00124F85" w:rsidRDefault="00124F85" w:rsidP="00124F85">
            <w:r w:rsidRPr="00124F85">
              <w:rPr>
                <w:b/>
                <w:bCs/>
              </w:rPr>
              <w:t>Электронные цифровые образовательные ресурсы</w:t>
            </w:r>
          </w:p>
          <w:p w14:paraId="54FF3A16" w14:textId="77777777" w:rsidR="00124F85" w:rsidRPr="00124F85" w:rsidRDefault="00124F85" w:rsidP="00124F85"/>
        </w:tc>
      </w:tr>
      <w:tr w:rsidR="00124F85" w:rsidRPr="00124F85" w14:paraId="38AF73E6" w14:textId="77777777" w:rsidTr="00124F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5FD7C" w14:textId="77777777" w:rsidR="00124F85" w:rsidRPr="00124F85" w:rsidRDefault="00124F85" w:rsidP="00124F8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A44B5" w14:textId="77777777" w:rsidR="00124F85" w:rsidRPr="00124F85" w:rsidRDefault="00124F85" w:rsidP="00124F85"/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CA923E" w14:textId="77777777" w:rsidR="00124F85" w:rsidRPr="00124F85" w:rsidRDefault="00124F85" w:rsidP="00124F85">
            <w:r w:rsidRPr="00124F85">
              <w:rPr>
                <w:b/>
                <w:bCs/>
              </w:rPr>
              <w:t>Всего</w:t>
            </w:r>
          </w:p>
          <w:p w14:paraId="49594118" w14:textId="77777777" w:rsidR="00124F85" w:rsidRPr="00124F85" w:rsidRDefault="00124F85" w:rsidP="00124F85"/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231734" w14:textId="77777777" w:rsidR="00124F85" w:rsidRPr="00124F85" w:rsidRDefault="00124F85" w:rsidP="00124F85">
            <w:r w:rsidRPr="00124F85">
              <w:rPr>
                <w:b/>
                <w:bCs/>
              </w:rPr>
              <w:t>Контрольные работы</w:t>
            </w:r>
          </w:p>
          <w:p w14:paraId="5D3DE56E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978800" w14:textId="77777777" w:rsidR="00124F85" w:rsidRPr="00124F85" w:rsidRDefault="00124F85" w:rsidP="00124F85">
            <w:r w:rsidRPr="00124F85">
              <w:rPr>
                <w:b/>
                <w:bCs/>
              </w:rPr>
              <w:t>Практические работы</w:t>
            </w:r>
          </w:p>
          <w:p w14:paraId="12494477" w14:textId="77777777" w:rsidR="00124F85" w:rsidRPr="00124F85" w:rsidRDefault="00124F85" w:rsidP="00124F8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44241" w14:textId="77777777" w:rsidR="00124F85" w:rsidRPr="00124F85" w:rsidRDefault="00124F85" w:rsidP="00124F8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E73DB" w14:textId="77777777" w:rsidR="00124F85" w:rsidRPr="00124F85" w:rsidRDefault="00124F85" w:rsidP="00124F85"/>
        </w:tc>
      </w:tr>
      <w:tr w:rsidR="00124F85" w:rsidRPr="00124F85" w14:paraId="23A29A67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FE0224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A4F2C6" w14:textId="77777777" w:rsidR="00124F85" w:rsidRPr="00124F85" w:rsidRDefault="00124F85" w:rsidP="00124F85">
            <w:r w:rsidRPr="00124F85">
              <w:t>Представление данных в таблицах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026BA6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E8915B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1CFF8F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85174C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DB8C50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https://m.edsoo.ru/863ec1f8</w:t>
            </w:r>
          </w:p>
        </w:tc>
      </w:tr>
      <w:tr w:rsidR="00124F85" w:rsidRPr="00124F85" w14:paraId="2AF5A7D0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0A23E1" w14:textId="77777777" w:rsidR="00124F85" w:rsidRPr="00124F85" w:rsidRDefault="00124F85" w:rsidP="00124F85">
            <w:r w:rsidRPr="00124F85">
              <w:t>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0F4D00" w14:textId="77777777" w:rsidR="00124F85" w:rsidRPr="00124F85" w:rsidRDefault="00124F85" w:rsidP="00124F85">
            <w:r w:rsidRPr="00124F85">
              <w:t>Практические вычисления по табличным данным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09BFCF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1034A1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BFC275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93BE4C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F84181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https://m.edsoo.ru/863ec324</w:t>
            </w:r>
          </w:p>
        </w:tc>
      </w:tr>
      <w:tr w:rsidR="00124F85" w:rsidRPr="00124F85" w14:paraId="5E41C777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33A803" w14:textId="77777777" w:rsidR="00124F85" w:rsidRPr="00124F85" w:rsidRDefault="00124F85" w:rsidP="00124F85">
            <w:r w:rsidRPr="00124F85">
              <w:t>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C13F93" w14:textId="77777777" w:rsidR="00124F85" w:rsidRPr="00124F85" w:rsidRDefault="00124F85" w:rsidP="00124F85">
            <w:r w:rsidRPr="00124F85">
              <w:t>Извлечение и интерпретация табличных данных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B0C4FD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820EE6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828A76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06A2D8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A1E101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https://m.edsoo.ru/863ec78e</w:t>
            </w:r>
          </w:p>
        </w:tc>
      </w:tr>
      <w:tr w:rsidR="00124F85" w:rsidRPr="00124F85" w14:paraId="49D75C2C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8E13D9" w14:textId="77777777" w:rsidR="00124F85" w:rsidRPr="00124F85" w:rsidRDefault="00124F85" w:rsidP="00124F85">
            <w:r w:rsidRPr="00124F85">
              <w:t>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9C29BA" w14:textId="77777777" w:rsidR="00124F85" w:rsidRPr="00124F85" w:rsidRDefault="00124F85" w:rsidP="00124F85">
            <w:r w:rsidRPr="00124F85">
              <w:t>Практическая работа "Таблицы"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F97965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B2F3B4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3C1C53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17977C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1B4949" w14:textId="77777777" w:rsidR="00124F85" w:rsidRPr="00124F85" w:rsidRDefault="00124F85" w:rsidP="00124F85"/>
        </w:tc>
      </w:tr>
      <w:tr w:rsidR="00124F85" w:rsidRPr="00124F85" w14:paraId="2732FDEE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F7D820" w14:textId="77777777" w:rsidR="00124F85" w:rsidRPr="00124F85" w:rsidRDefault="00124F85" w:rsidP="00124F85">
            <w:r w:rsidRPr="00124F85">
              <w:lastRenderedPageBreak/>
              <w:t>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2B4326" w14:textId="77777777" w:rsidR="00124F85" w:rsidRPr="00124F85" w:rsidRDefault="00124F85" w:rsidP="00124F85">
            <w:r w:rsidRPr="00124F85"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BC0EDA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929963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133CCA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0FD259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056650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https://m.edsoo.ru/863ed18e</w:t>
            </w:r>
          </w:p>
        </w:tc>
      </w:tr>
      <w:tr w:rsidR="00124F85" w:rsidRPr="00124F85" w14:paraId="5CB27253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445865" w14:textId="77777777" w:rsidR="00124F85" w:rsidRPr="00124F85" w:rsidRDefault="00124F85" w:rsidP="00124F85">
            <w:r w:rsidRPr="00124F85">
              <w:t>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FFF8BA" w14:textId="77777777" w:rsidR="00124F85" w:rsidRPr="00124F85" w:rsidRDefault="00124F85" w:rsidP="00124F85">
            <w:r w:rsidRPr="00124F85">
              <w:t>Чтение и построение диаграмм. Примеры демографических диаграмм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F5CFD6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331D87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00CD9D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DCC664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B3D9AC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https://m.edsoo.ru/863ed602</w:t>
            </w:r>
          </w:p>
        </w:tc>
      </w:tr>
      <w:tr w:rsidR="00124F85" w:rsidRPr="00124F85" w14:paraId="559BADB6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D8C7FF" w14:textId="77777777" w:rsidR="00124F85" w:rsidRPr="00124F85" w:rsidRDefault="00124F85" w:rsidP="00124F85">
            <w:r w:rsidRPr="00124F85">
              <w:t>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7D666A" w14:textId="77777777" w:rsidR="00124F85" w:rsidRPr="00124F85" w:rsidRDefault="00124F85" w:rsidP="00124F85">
            <w:r w:rsidRPr="00124F85">
              <w:t>Практическая работа "Диаграммы"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CED61D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F8D5B3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2B1296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74E72D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D5654A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https://m.edsoo.ru/863ed72e</w:t>
            </w:r>
          </w:p>
        </w:tc>
      </w:tr>
      <w:tr w:rsidR="00124F85" w:rsidRPr="00124F85" w14:paraId="6FC0316C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63F330" w14:textId="77777777" w:rsidR="00124F85" w:rsidRPr="00124F85" w:rsidRDefault="00124F85" w:rsidP="00124F85">
            <w:r w:rsidRPr="00124F85">
              <w:t>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754AA3" w14:textId="77777777" w:rsidR="00124F85" w:rsidRPr="00124F85" w:rsidRDefault="00124F85" w:rsidP="00124F85">
            <w:r w:rsidRPr="00124F85">
              <w:t>Числовые наборы. Среднее арифметическое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BD0CA9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9B60C6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DC5A4F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813C06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E89C47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https://m.edsoo.ru/863ed846</w:t>
            </w:r>
          </w:p>
        </w:tc>
      </w:tr>
      <w:tr w:rsidR="00124F85" w:rsidRPr="00124F85" w14:paraId="360D011C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34F013" w14:textId="77777777" w:rsidR="00124F85" w:rsidRPr="00124F85" w:rsidRDefault="00124F85" w:rsidP="00124F85">
            <w:r w:rsidRPr="00124F85">
              <w:t>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EADBD8" w14:textId="77777777" w:rsidR="00124F85" w:rsidRPr="00124F85" w:rsidRDefault="00124F85" w:rsidP="00124F85">
            <w:r w:rsidRPr="00124F85">
              <w:t>Числовые наборы. Среднее арифметическое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00F097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1ACC42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1B0666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D14BCC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55BBA9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https://m.edsoo.ru/863ed846</w:t>
            </w:r>
          </w:p>
        </w:tc>
      </w:tr>
      <w:tr w:rsidR="00124F85" w:rsidRPr="00124F85" w14:paraId="1D9B3359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F06A49" w14:textId="77777777" w:rsidR="00124F85" w:rsidRPr="00124F85" w:rsidRDefault="00124F85" w:rsidP="00124F85">
            <w:r w:rsidRPr="00124F85">
              <w:t>10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2A4790" w14:textId="77777777" w:rsidR="00124F85" w:rsidRPr="00124F85" w:rsidRDefault="00124F85" w:rsidP="00124F85">
            <w:r w:rsidRPr="00124F85">
              <w:t>Медиана числового набора. Устойчивость медианы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083F60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73F41A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688C6C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DFD232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8F7C29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https://m.edsoo.ru/863edb3e</w:t>
            </w:r>
          </w:p>
        </w:tc>
      </w:tr>
      <w:tr w:rsidR="00124F85" w:rsidRPr="00124F85" w14:paraId="71A88AF4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0D99DF" w14:textId="77777777" w:rsidR="00124F85" w:rsidRPr="00124F85" w:rsidRDefault="00124F85" w:rsidP="00124F85">
            <w:r w:rsidRPr="00124F85">
              <w:t>11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D4F739" w14:textId="77777777" w:rsidR="00124F85" w:rsidRPr="00124F85" w:rsidRDefault="00124F85" w:rsidP="00124F85">
            <w:r w:rsidRPr="00124F85">
              <w:t>Медиана числового набора. Устойчивость медианы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1D1F2C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41B02E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109C57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4AA853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282F3B" w14:textId="77777777" w:rsidR="00124F85" w:rsidRPr="00124F85" w:rsidRDefault="00124F85" w:rsidP="00124F85"/>
        </w:tc>
      </w:tr>
      <w:tr w:rsidR="00124F85" w:rsidRPr="00124F85" w14:paraId="49F0CA37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E79D07" w14:textId="77777777" w:rsidR="00124F85" w:rsidRPr="00124F85" w:rsidRDefault="00124F85" w:rsidP="00124F85">
            <w:r w:rsidRPr="00124F85">
              <w:t>12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8003E9" w14:textId="77777777" w:rsidR="00124F85" w:rsidRPr="00124F85" w:rsidRDefault="00124F85" w:rsidP="00124F85">
            <w:r w:rsidRPr="00124F85">
              <w:t>Практическая работа "Средние значения"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22F0D6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7E30DD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255014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7DAECF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A8271A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https://m.edsoo.ru/863edc6a</w:t>
            </w:r>
          </w:p>
        </w:tc>
      </w:tr>
      <w:tr w:rsidR="00124F85" w:rsidRPr="00124F85" w14:paraId="628950E3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8A7B8B" w14:textId="77777777" w:rsidR="00124F85" w:rsidRPr="00124F85" w:rsidRDefault="00124F85" w:rsidP="00124F85">
            <w:r w:rsidRPr="00124F85">
              <w:t>13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B25BFD" w14:textId="77777777" w:rsidR="00124F85" w:rsidRPr="00124F85" w:rsidRDefault="00124F85" w:rsidP="00124F85">
            <w:r w:rsidRPr="00124F85">
              <w:t>Наибольшее и наименьшее значения числового набора. Размах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7FC03F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FEE15E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189AA1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F102C5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040D92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https://m.edsoo.ru/863ee07a</w:t>
            </w:r>
          </w:p>
        </w:tc>
      </w:tr>
      <w:tr w:rsidR="00124F85" w:rsidRPr="00124F85" w14:paraId="7704496A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F0ECCE" w14:textId="77777777" w:rsidR="00124F85" w:rsidRPr="00124F85" w:rsidRDefault="00124F85" w:rsidP="00124F85">
            <w:r w:rsidRPr="00124F85">
              <w:t>14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B97A98" w14:textId="77777777" w:rsidR="00124F85" w:rsidRPr="00124F85" w:rsidRDefault="00124F85" w:rsidP="00124F85">
            <w:r w:rsidRPr="00124F85">
              <w:t>Наибольшее и наименьшее значения числового набора. Размах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A0F84E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628F11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176AFF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70A116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E0AAC6" w14:textId="77777777" w:rsidR="00124F85" w:rsidRPr="00124F85" w:rsidRDefault="00124F85" w:rsidP="00124F85"/>
        </w:tc>
      </w:tr>
      <w:tr w:rsidR="00124F85" w:rsidRPr="00124F85" w14:paraId="132921C8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815F64" w14:textId="77777777" w:rsidR="00124F85" w:rsidRPr="00124F85" w:rsidRDefault="00124F85" w:rsidP="00124F85">
            <w:r w:rsidRPr="00124F85">
              <w:t>15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357125" w14:textId="77777777" w:rsidR="00124F85" w:rsidRPr="00124F85" w:rsidRDefault="00124F85" w:rsidP="00124F85">
            <w:r w:rsidRPr="00124F85">
              <w:t>Наибольшее и наименьшее значения числового набора. Размах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426EFC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A88B84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FD3C38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FBEE16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E98F3E" w14:textId="77777777" w:rsidR="00124F85" w:rsidRPr="00124F85" w:rsidRDefault="00124F85" w:rsidP="00124F85"/>
        </w:tc>
      </w:tr>
      <w:tr w:rsidR="00124F85" w:rsidRPr="00124F85" w14:paraId="435EB3D0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01AA7B" w14:textId="77777777" w:rsidR="00124F85" w:rsidRPr="00124F85" w:rsidRDefault="00124F85" w:rsidP="00124F85">
            <w:r w:rsidRPr="00124F85">
              <w:t>16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F60CB2" w14:textId="77777777" w:rsidR="00124F85" w:rsidRPr="00124F85" w:rsidRDefault="00124F85" w:rsidP="00124F85">
            <w:r w:rsidRPr="00124F85">
              <w:t>Контрольная работа по темам "Представление данных. Описательная статистика"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51E49A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BBBCEA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4B361A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6735CD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87AF58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https://m.edsoo.ru/863ee390</w:t>
            </w:r>
          </w:p>
        </w:tc>
      </w:tr>
      <w:tr w:rsidR="00124F85" w:rsidRPr="00124F85" w14:paraId="14A6A4B4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2506B6" w14:textId="77777777" w:rsidR="00124F85" w:rsidRPr="00124F85" w:rsidRDefault="00124F85" w:rsidP="00124F85">
            <w:r w:rsidRPr="00124F85">
              <w:t>17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7F26EB" w14:textId="77777777" w:rsidR="00124F85" w:rsidRPr="00124F85" w:rsidRDefault="00124F85" w:rsidP="00124F85">
            <w:r w:rsidRPr="00124F85">
              <w:t>Случайная изменчивость (примеры)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04E50E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D42235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30EFBF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6A3779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DEE291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https://m.edsoo.ru/863ee4bc</w:t>
            </w:r>
          </w:p>
        </w:tc>
      </w:tr>
      <w:tr w:rsidR="00124F85" w:rsidRPr="00124F85" w14:paraId="451C053D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094091" w14:textId="77777777" w:rsidR="00124F85" w:rsidRPr="00124F85" w:rsidRDefault="00124F85" w:rsidP="00124F85">
            <w:r w:rsidRPr="00124F85">
              <w:t>18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FED6D6" w14:textId="77777777" w:rsidR="00124F85" w:rsidRPr="00124F85" w:rsidRDefault="00124F85" w:rsidP="00124F85">
            <w:r w:rsidRPr="00124F85">
              <w:t>Частота значений в массиве данных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84B99E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D1AF34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3B1855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2168CA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BE0D95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https://m.edsoo.ru/863ee69c</w:t>
            </w:r>
          </w:p>
        </w:tc>
      </w:tr>
      <w:tr w:rsidR="00124F85" w:rsidRPr="00124F85" w14:paraId="015A99A5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01D597" w14:textId="77777777" w:rsidR="00124F85" w:rsidRPr="00124F85" w:rsidRDefault="00124F85" w:rsidP="00124F85">
            <w:r w:rsidRPr="00124F85">
              <w:t>19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6BF94A" w14:textId="77777777" w:rsidR="00124F85" w:rsidRPr="00124F85" w:rsidRDefault="00124F85" w:rsidP="00124F85">
            <w:r w:rsidRPr="00124F85">
              <w:t>Группировка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477A41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29D871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61562C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3397C6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524CD6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https://m.edsoo.ru/863ee9d0</w:t>
            </w:r>
          </w:p>
        </w:tc>
      </w:tr>
      <w:tr w:rsidR="00124F85" w:rsidRPr="00124F85" w14:paraId="72985CA5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C4F1A3" w14:textId="77777777" w:rsidR="00124F85" w:rsidRPr="00124F85" w:rsidRDefault="00124F85" w:rsidP="00124F85">
            <w:r w:rsidRPr="00124F85">
              <w:t>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76B184" w14:textId="77777777" w:rsidR="00124F85" w:rsidRPr="00124F85" w:rsidRDefault="00124F85" w:rsidP="00124F85">
            <w:r w:rsidRPr="00124F85">
              <w:t>Гистограммы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84D5E0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0DEE6C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8060A7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08C215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0A6A2E" w14:textId="77777777" w:rsidR="00124F85" w:rsidRPr="00124F85" w:rsidRDefault="00124F85" w:rsidP="00124F85"/>
        </w:tc>
      </w:tr>
      <w:tr w:rsidR="00124F85" w:rsidRPr="00124F85" w14:paraId="2570BEE8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272265" w14:textId="77777777" w:rsidR="00124F85" w:rsidRPr="00124F85" w:rsidRDefault="00124F85" w:rsidP="00124F85">
            <w:r w:rsidRPr="00124F85">
              <w:t>21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5F71A8" w14:textId="77777777" w:rsidR="00124F85" w:rsidRPr="00124F85" w:rsidRDefault="00124F85" w:rsidP="00124F85">
            <w:r w:rsidRPr="00124F85">
              <w:t>Гистограммы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980244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9BA214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A595A9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6B374E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358D0B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https://m.edsoo.ru/863eee1c</w:t>
            </w:r>
          </w:p>
        </w:tc>
      </w:tr>
      <w:tr w:rsidR="00124F85" w:rsidRPr="00124F85" w14:paraId="0F1BA5D2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5890F0" w14:textId="77777777" w:rsidR="00124F85" w:rsidRPr="00124F85" w:rsidRDefault="00124F85" w:rsidP="00124F85">
            <w:r w:rsidRPr="00124F85">
              <w:lastRenderedPageBreak/>
              <w:t>22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BD2C0A" w14:textId="77777777" w:rsidR="00124F85" w:rsidRPr="00124F85" w:rsidRDefault="00124F85" w:rsidP="00124F85">
            <w:r w:rsidRPr="00124F85">
              <w:t>Практическая работа "Случайная изменчивость"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4F685B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63341D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D31A33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A0CBF3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BD16AC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https://m.edsoo.ru/863eecc8</w:t>
            </w:r>
          </w:p>
        </w:tc>
      </w:tr>
      <w:tr w:rsidR="00124F85" w:rsidRPr="00124F85" w14:paraId="58242268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B51AE5" w14:textId="77777777" w:rsidR="00124F85" w:rsidRPr="00124F85" w:rsidRDefault="00124F85" w:rsidP="00124F85">
            <w:r w:rsidRPr="00124F85">
              <w:t>23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D5801B" w14:textId="77777777" w:rsidR="00124F85" w:rsidRPr="00124F85" w:rsidRDefault="00124F85" w:rsidP="00124F85">
            <w:r w:rsidRPr="00124F85">
              <w:t>Граф, вершина, ребро. Представление задачи с помощью графа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A07F7F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48165B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8E9E7E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62FDCD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AF5386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https://m.edsoo.ru/863eef52</w:t>
            </w:r>
          </w:p>
        </w:tc>
      </w:tr>
      <w:tr w:rsidR="00124F85" w:rsidRPr="00124F85" w14:paraId="04289E8A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48CABE" w14:textId="77777777" w:rsidR="00124F85" w:rsidRPr="00124F85" w:rsidRDefault="00124F85" w:rsidP="00124F85">
            <w:r w:rsidRPr="00124F85">
              <w:t>24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96C87E" w14:textId="77777777" w:rsidR="00124F85" w:rsidRPr="00124F85" w:rsidRDefault="00124F85" w:rsidP="00124F85">
            <w:r w:rsidRPr="00124F85"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967225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A5F6B1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F5CAE0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74E6D6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C89C80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https://m.edsoo.ru/863ef0ba</w:t>
            </w:r>
          </w:p>
        </w:tc>
      </w:tr>
      <w:tr w:rsidR="00124F85" w:rsidRPr="00124F85" w14:paraId="6D791FB6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56C4EA" w14:textId="77777777" w:rsidR="00124F85" w:rsidRPr="00124F85" w:rsidRDefault="00124F85" w:rsidP="00124F85">
            <w:r w:rsidRPr="00124F85">
              <w:t>25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CD0201" w14:textId="77777777" w:rsidR="00124F85" w:rsidRPr="00124F85" w:rsidRDefault="00124F85" w:rsidP="00124F85">
            <w:r w:rsidRPr="00124F85">
              <w:t>Цепь и цикл. Путь в графе. Представление о связности графа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D28E4C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A9BA59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5EBFC5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EFE7CB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9C4113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https://m.edsoo.ru/863ef236</w:t>
            </w:r>
          </w:p>
        </w:tc>
      </w:tr>
      <w:tr w:rsidR="00124F85" w:rsidRPr="00124F85" w14:paraId="58287688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C27098" w14:textId="77777777" w:rsidR="00124F85" w:rsidRPr="00124F85" w:rsidRDefault="00124F85" w:rsidP="00124F85">
            <w:r w:rsidRPr="00124F85">
              <w:t>26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664B36" w14:textId="77777777" w:rsidR="00124F85" w:rsidRPr="00124F85" w:rsidRDefault="00124F85" w:rsidP="00124F85">
            <w:r w:rsidRPr="00124F85">
              <w:t>Представление об ориентированных графах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604836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BF012E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9D1913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D7E62A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A5A143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https://m.edsoo.ru/863ef3b2</w:t>
            </w:r>
          </w:p>
        </w:tc>
      </w:tr>
      <w:tr w:rsidR="00124F85" w:rsidRPr="00124F85" w14:paraId="6BDE4679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582E87" w14:textId="77777777" w:rsidR="00124F85" w:rsidRPr="00124F85" w:rsidRDefault="00124F85" w:rsidP="00124F85">
            <w:r w:rsidRPr="00124F85">
              <w:t>27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FDB2D5" w14:textId="77777777" w:rsidR="00124F85" w:rsidRPr="00124F85" w:rsidRDefault="00124F85" w:rsidP="00124F85">
            <w:r w:rsidRPr="00124F85">
              <w:t>Случайный опыт и случайное событие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C25B4A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34EB6B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3830EC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B9D1C2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B0DB6B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https://m.edsoo.ru/863ef4d4</w:t>
            </w:r>
          </w:p>
        </w:tc>
      </w:tr>
      <w:tr w:rsidR="00124F85" w:rsidRPr="00124F85" w14:paraId="18DAA6B2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428F69" w14:textId="77777777" w:rsidR="00124F85" w:rsidRPr="00124F85" w:rsidRDefault="00124F85" w:rsidP="00124F85">
            <w:r w:rsidRPr="00124F85">
              <w:t>28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8487F0" w14:textId="77777777" w:rsidR="00124F85" w:rsidRPr="00124F85" w:rsidRDefault="00124F85" w:rsidP="00124F85">
            <w:r w:rsidRPr="00124F85"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5FBF08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305C43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5065AE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59C145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582D9C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https://m.edsoo.ru/863ef646</w:t>
            </w:r>
          </w:p>
        </w:tc>
      </w:tr>
      <w:tr w:rsidR="00124F85" w:rsidRPr="00124F85" w14:paraId="37BEF4DF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39B93B" w14:textId="77777777" w:rsidR="00124F85" w:rsidRPr="00124F85" w:rsidRDefault="00124F85" w:rsidP="00124F85">
            <w:r w:rsidRPr="00124F85">
              <w:t>29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83D99D" w14:textId="77777777" w:rsidR="00124F85" w:rsidRPr="00124F85" w:rsidRDefault="00124F85" w:rsidP="00124F85">
            <w:r w:rsidRPr="00124F85">
              <w:t>Монета и игральная кость в теории вероятностей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4012F6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24204F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F878B3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3B4A90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A8407E" w14:textId="77777777" w:rsidR="00124F85" w:rsidRPr="00124F85" w:rsidRDefault="00124F85" w:rsidP="00124F85"/>
        </w:tc>
      </w:tr>
      <w:tr w:rsidR="00124F85" w:rsidRPr="00124F85" w14:paraId="0D5FB05D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C4D359" w14:textId="77777777" w:rsidR="00124F85" w:rsidRPr="00124F85" w:rsidRDefault="00124F85" w:rsidP="00124F85">
            <w:r w:rsidRPr="00124F85">
              <w:t>30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ECC9FC" w14:textId="77777777" w:rsidR="00124F85" w:rsidRPr="00124F85" w:rsidRDefault="00124F85" w:rsidP="00124F85">
            <w:r w:rsidRPr="00124F85">
              <w:t>Практическая работа "Частота выпадения орла"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0D9B6B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102DAB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B4ABC6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2E9CAD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3D7934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https://m.edsoo.ru/863ef8a8</w:t>
            </w:r>
          </w:p>
        </w:tc>
      </w:tr>
      <w:tr w:rsidR="00124F85" w:rsidRPr="00124F85" w14:paraId="0ED068CB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FD85A0" w14:textId="77777777" w:rsidR="00124F85" w:rsidRPr="00124F85" w:rsidRDefault="00124F85" w:rsidP="00124F85">
            <w:r w:rsidRPr="00124F85">
              <w:t>31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FC1A8C" w14:textId="77777777" w:rsidR="00124F85" w:rsidRPr="00124F85" w:rsidRDefault="00124F85" w:rsidP="00124F85">
            <w:r w:rsidRPr="00124F85"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935B62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256F01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20603D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18ED24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4E1D8C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https://m.edsoo.ru/863f0186</w:t>
            </w:r>
          </w:p>
        </w:tc>
      </w:tr>
      <w:tr w:rsidR="00124F85" w:rsidRPr="00124F85" w14:paraId="3667FE8E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50DA8E" w14:textId="77777777" w:rsidR="00124F85" w:rsidRPr="00124F85" w:rsidRDefault="00124F85" w:rsidP="00124F85">
            <w:r w:rsidRPr="00124F85">
              <w:t>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DD7D3B" w14:textId="77777777" w:rsidR="00124F85" w:rsidRPr="00124F85" w:rsidRDefault="00124F85" w:rsidP="00124F85">
            <w:r w:rsidRPr="00124F85">
              <w:t>Повторение, обобщение. Представление данных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1A462E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033564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241FB6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E14F8C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B5A42C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https://m.edsoo.ru/863efa24</w:t>
            </w:r>
          </w:p>
        </w:tc>
      </w:tr>
      <w:tr w:rsidR="00124F85" w:rsidRPr="00124F85" w14:paraId="428863BC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9D6DDE" w14:textId="77777777" w:rsidR="00124F85" w:rsidRPr="00124F85" w:rsidRDefault="00124F85" w:rsidP="00124F85">
            <w:r w:rsidRPr="00124F85">
              <w:t>33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8CC727" w14:textId="77777777" w:rsidR="00124F85" w:rsidRPr="00124F85" w:rsidRDefault="00124F85" w:rsidP="00124F85">
            <w:r w:rsidRPr="00124F85">
              <w:t>Повторение, обобщение. Описательная статистика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C0CD0E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875A2B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9AF36C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793ADF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D43F2D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https://m.edsoo.ru/863efbaa</w:t>
            </w:r>
          </w:p>
        </w:tc>
      </w:tr>
      <w:tr w:rsidR="00124F85" w:rsidRPr="00124F85" w14:paraId="47EBC6E4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66FA98" w14:textId="77777777" w:rsidR="00124F85" w:rsidRPr="00124F85" w:rsidRDefault="00124F85" w:rsidP="00124F85">
            <w:r w:rsidRPr="00124F85">
              <w:t>34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A83DC8" w14:textId="77777777" w:rsidR="00124F85" w:rsidRPr="00124F85" w:rsidRDefault="00124F85" w:rsidP="00124F85">
            <w:r w:rsidRPr="00124F85">
              <w:t>Повторение, обобщение. Вероятность случайного события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571413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A9DE64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C572BB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CF1F96" w14:textId="77777777" w:rsidR="00124F85" w:rsidRPr="00124F85" w:rsidRDefault="00124F85" w:rsidP="00124F85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FBAB69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https://m.edsoo.ru/863efec0</w:t>
            </w:r>
          </w:p>
        </w:tc>
      </w:tr>
      <w:tr w:rsidR="00124F85" w:rsidRPr="00124F85" w14:paraId="04FC5F96" w14:textId="77777777" w:rsidTr="00124F85">
        <w:trPr>
          <w:trHeight w:val="45"/>
        </w:trPr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39FA76" w14:textId="77777777" w:rsidR="00124F85" w:rsidRPr="00124F85" w:rsidRDefault="00124F85" w:rsidP="00124F85">
            <w:r w:rsidRPr="00124F85">
              <w:t>ОБЩЕЕ КОЛИЧЕСТВО ЧАСОВ ПО ПРОГРАММЕ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4A4E58" w14:textId="77777777" w:rsidR="00124F85" w:rsidRPr="00124F85" w:rsidRDefault="00124F85" w:rsidP="00124F85">
            <w:r w:rsidRPr="00124F85">
              <w:t>34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AC58C4" w14:textId="77777777" w:rsidR="00124F85" w:rsidRPr="00124F85" w:rsidRDefault="00124F85" w:rsidP="00124F85">
            <w:r w:rsidRPr="00124F85"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D62608" w14:textId="77777777" w:rsidR="00124F85" w:rsidRPr="00124F85" w:rsidRDefault="00124F85" w:rsidP="00124F85">
            <w:r w:rsidRPr="00124F85">
              <w:t>5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7DB7AE" w14:textId="77777777" w:rsidR="00124F85" w:rsidRPr="00124F85" w:rsidRDefault="00124F85" w:rsidP="00124F85"/>
        </w:tc>
      </w:tr>
    </w:tbl>
    <w:p w14:paraId="60EBBB02" w14:textId="77777777" w:rsidR="00124F85" w:rsidRPr="00124F85" w:rsidRDefault="00124F85" w:rsidP="00124F85">
      <w:r w:rsidRPr="00124F85">
        <w:rPr>
          <w:b/>
          <w:bCs/>
        </w:rPr>
        <w:t>8 КЛАСС</w:t>
      </w:r>
    </w:p>
    <w:tbl>
      <w:tblPr>
        <w:tblW w:w="1404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1"/>
        <w:gridCol w:w="3901"/>
        <w:gridCol w:w="1052"/>
        <w:gridCol w:w="1735"/>
        <w:gridCol w:w="1959"/>
        <w:gridCol w:w="1248"/>
        <w:gridCol w:w="3324"/>
      </w:tblGrid>
      <w:tr w:rsidR="00124F85" w:rsidRPr="00124F85" w14:paraId="366ADF61" w14:textId="77777777" w:rsidTr="00124F85"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721A6F" w14:textId="77777777" w:rsidR="00124F85" w:rsidRPr="00124F85" w:rsidRDefault="00124F85" w:rsidP="00124F85">
            <w:r w:rsidRPr="00124F85">
              <w:t>№ </w:t>
            </w:r>
            <w:r w:rsidRPr="00124F85">
              <w:rPr>
                <w:b/>
                <w:bCs/>
              </w:rPr>
              <w:t>п/п</w:t>
            </w:r>
          </w:p>
          <w:p w14:paraId="0A6D04F2" w14:textId="77777777" w:rsidR="00124F85" w:rsidRPr="00124F85" w:rsidRDefault="00124F85" w:rsidP="00124F85"/>
        </w:tc>
        <w:tc>
          <w:tcPr>
            <w:tcW w:w="3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636B9E" w14:textId="77777777" w:rsidR="00124F85" w:rsidRPr="00124F85" w:rsidRDefault="00124F85" w:rsidP="00124F85">
            <w:r w:rsidRPr="00124F85">
              <w:rPr>
                <w:b/>
                <w:bCs/>
              </w:rPr>
              <w:t>Тема урока</w:t>
            </w:r>
          </w:p>
          <w:p w14:paraId="68244C9C" w14:textId="77777777" w:rsidR="00124F85" w:rsidRPr="00124F85" w:rsidRDefault="00124F85" w:rsidP="00124F85"/>
        </w:tc>
        <w:tc>
          <w:tcPr>
            <w:tcW w:w="4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9BF010" w14:textId="77777777" w:rsidR="00124F85" w:rsidRPr="00124F85" w:rsidRDefault="00124F85" w:rsidP="00124F85">
            <w:r w:rsidRPr="00124F85">
              <w:rPr>
                <w:b/>
                <w:bCs/>
              </w:rPr>
              <w:t>Количество часов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55652A" w14:textId="77777777" w:rsidR="00124F85" w:rsidRPr="00124F85" w:rsidRDefault="00124F85" w:rsidP="00124F85">
            <w:r w:rsidRPr="00124F85">
              <w:rPr>
                <w:b/>
                <w:bCs/>
              </w:rPr>
              <w:t>Дата изучения</w:t>
            </w:r>
          </w:p>
          <w:p w14:paraId="0716BD73" w14:textId="77777777" w:rsidR="00124F85" w:rsidRPr="00124F85" w:rsidRDefault="00124F85" w:rsidP="00124F85"/>
        </w:tc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6E994E" w14:textId="77777777" w:rsidR="00124F85" w:rsidRPr="00124F85" w:rsidRDefault="00124F85" w:rsidP="00124F85">
            <w:r w:rsidRPr="00124F85">
              <w:rPr>
                <w:b/>
                <w:bCs/>
              </w:rPr>
              <w:t>Электронные цифровые образовательные ресурсы</w:t>
            </w:r>
          </w:p>
          <w:p w14:paraId="43FC057A" w14:textId="77777777" w:rsidR="00124F85" w:rsidRPr="00124F85" w:rsidRDefault="00124F85" w:rsidP="00124F85"/>
        </w:tc>
      </w:tr>
      <w:tr w:rsidR="00124F85" w:rsidRPr="00124F85" w14:paraId="41CD9785" w14:textId="77777777" w:rsidTr="00124F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85FB5" w14:textId="77777777" w:rsidR="00124F85" w:rsidRPr="00124F85" w:rsidRDefault="00124F85" w:rsidP="00124F8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C89EF" w14:textId="77777777" w:rsidR="00124F85" w:rsidRPr="00124F85" w:rsidRDefault="00124F85" w:rsidP="00124F85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544DDE" w14:textId="77777777" w:rsidR="00124F85" w:rsidRPr="00124F85" w:rsidRDefault="00124F85" w:rsidP="00124F85">
            <w:r w:rsidRPr="00124F85">
              <w:rPr>
                <w:b/>
                <w:bCs/>
              </w:rPr>
              <w:t>Всего</w:t>
            </w:r>
          </w:p>
          <w:p w14:paraId="113C38C2" w14:textId="77777777" w:rsidR="00124F85" w:rsidRPr="00124F85" w:rsidRDefault="00124F85" w:rsidP="00124F85"/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5A2EA9" w14:textId="77777777" w:rsidR="00124F85" w:rsidRPr="00124F85" w:rsidRDefault="00124F85" w:rsidP="00124F85">
            <w:r w:rsidRPr="00124F85">
              <w:rPr>
                <w:b/>
                <w:bCs/>
              </w:rPr>
              <w:t>Контрольные работы</w:t>
            </w:r>
          </w:p>
          <w:p w14:paraId="74BCEE78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157313" w14:textId="77777777" w:rsidR="00124F85" w:rsidRPr="00124F85" w:rsidRDefault="00124F85" w:rsidP="00124F85">
            <w:r w:rsidRPr="00124F85">
              <w:rPr>
                <w:b/>
                <w:bCs/>
              </w:rPr>
              <w:lastRenderedPageBreak/>
              <w:t>Практические работы</w:t>
            </w:r>
          </w:p>
          <w:p w14:paraId="44EC4E95" w14:textId="77777777" w:rsidR="00124F85" w:rsidRPr="00124F85" w:rsidRDefault="00124F85" w:rsidP="00124F8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F8A30" w14:textId="77777777" w:rsidR="00124F85" w:rsidRPr="00124F85" w:rsidRDefault="00124F85" w:rsidP="00124F8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52807" w14:textId="77777777" w:rsidR="00124F85" w:rsidRPr="00124F85" w:rsidRDefault="00124F85" w:rsidP="00124F85"/>
        </w:tc>
      </w:tr>
      <w:tr w:rsidR="00124F85" w:rsidRPr="00124F85" w14:paraId="294B8670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3A9047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BDA7CA" w14:textId="77777777" w:rsidR="00124F85" w:rsidRPr="00124F85" w:rsidRDefault="00124F85" w:rsidP="00124F85">
            <w:r w:rsidRPr="00124F85">
              <w:t>Представление данных. Описательная статистика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DAF2D5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A2B85B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87793D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42EE81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C4A06F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https://m.edsoo.ru/863f029e</w:t>
            </w:r>
          </w:p>
        </w:tc>
      </w:tr>
      <w:tr w:rsidR="00124F85" w:rsidRPr="00124F85" w14:paraId="06FAC836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712E6F" w14:textId="77777777" w:rsidR="00124F85" w:rsidRPr="00124F85" w:rsidRDefault="00124F85" w:rsidP="00124F85">
            <w:r w:rsidRPr="00124F85">
              <w:t>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0F378E" w14:textId="77777777" w:rsidR="00124F85" w:rsidRPr="00124F85" w:rsidRDefault="00124F85" w:rsidP="00124F85">
            <w:r w:rsidRPr="00124F85">
              <w:t>Случайная изменчивость. Средние числового набора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D33D9F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EFBA21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C454C2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F48F56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2BAF8E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https://m.edsoo.ru/863f03fc</w:t>
            </w:r>
          </w:p>
        </w:tc>
      </w:tr>
      <w:tr w:rsidR="00124F85" w:rsidRPr="00124F85" w14:paraId="66A42F9A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DF6920" w14:textId="77777777" w:rsidR="00124F85" w:rsidRPr="00124F85" w:rsidRDefault="00124F85" w:rsidP="00124F85">
            <w:r w:rsidRPr="00124F85">
              <w:t>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D0E297" w14:textId="77777777" w:rsidR="00124F85" w:rsidRPr="00124F85" w:rsidRDefault="00124F85" w:rsidP="00124F85">
            <w:r w:rsidRPr="00124F85">
              <w:t>Случайные события. Вероятности и частоты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919F43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97901B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800937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EE5FAB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D8F10C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https://m.edsoo.ru/863f0578</w:t>
            </w:r>
          </w:p>
        </w:tc>
      </w:tr>
      <w:tr w:rsidR="00124F85" w:rsidRPr="00124F85" w14:paraId="6ED1E933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C30368" w14:textId="77777777" w:rsidR="00124F85" w:rsidRPr="00124F85" w:rsidRDefault="00124F85" w:rsidP="00124F85">
            <w:r w:rsidRPr="00124F85">
              <w:t>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668C2B" w14:textId="77777777" w:rsidR="00124F85" w:rsidRPr="00124F85" w:rsidRDefault="00124F85" w:rsidP="00124F85">
            <w:r w:rsidRPr="00124F85">
              <w:t>Классические модели теории вероятностей: монета и игральная кость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1C09DE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B33EA0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7643B6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1070D0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C4B148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https://m.edsoo.ru/863f076c</w:t>
            </w:r>
          </w:p>
        </w:tc>
      </w:tr>
      <w:tr w:rsidR="00124F85" w:rsidRPr="00124F85" w14:paraId="7D7DA220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EC45C3" w14:textId="77777777" w:rsidR="00124F85" w:rsidRPr="00124F85" w:rsidRDefault="00124F85" w:rsidP="00124F85">
            <w:r w:rsidRPr="00124F85"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3D039C" w14:textId="77777777" w:rsidR="00124F85" w:rsidRPr="00124F85" w:rsidRDefault="00124F85" w:rsidP="00124F85">
            <w:r w:rsidRPr="00124F85">
              <w:t>Отклонения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C0533C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45FD4A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12C737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715FD3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75E923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https://m.edsoo.ru/863f0a50</w:t>
            </w:r>
          </w:p>
        </w:tc>
      </w:tr>
      <w:tr w:rsidR="00124F85" w:rsidRPr="00124F85" w14:paraId="359C40BA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C1B197" w14:textId="77777777" w:rsidR="00124F85" w:rsidRPr="00124F85" w:rsidRDefault="00124F85" w:rsidP="00124F85">
            <w:r w:rsidRPr="00124F85">
              <w:t>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C6D362" w14:textId="77777777" w:rsidR="00124F85" w:rsidRPr="00124F85" w:rsidRDefault="00124F85" w:rsidP="00124F85">
            <w:r w:rsidRPr="00124F85">
              <w:t>Дисперсия числового набора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A8352A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0C4892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4911B5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393295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565233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https://m.edsoo.ru/863f0a50</w:t>
            </w:r>
          </w:p>
        </w:tc>
      </w:tr>
      <w:tr w:rsidR="00124F85" w:rsidRPr="00124F85" w14:paraId="5810E808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6BDD03" w14:textId="77777777" w:rsidR="00124F85" w:rsidRPr="00124F85" w:rsidRDefault="00124F85" w:rsidP="00124F85">
            <w:r w:rsidRPr="00124F85">
              <w:t>7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0A93D5" w14:textId="77777777" w:rsidR="00124F85" w:rsidRPr="00124F85" w:rsidRDefault="00124F85" w:rsidP="00124F85">
            <w:r w:rsidRPr="00124F85">
              <w:t>Стандартное отклонение числового набора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D620C1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B365CE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555391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73E9AB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D83909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https://m.edsoo.ru/863f0bfe</w:t>
            </w:r>
          </w:p>
        </w:tc>
      </w:tr>
      <w:tr w:rsidR="00124F85" w:rsidRPr="00124F85" w14:paraId="0029E221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A26BFA" w14:textId="77777777" w:rsidR="00124F85" w:rsidRPr="00124F85" w:rsidRDefault="00124F85" w:rsidP="00124F85">
            <w:r w:rsidRPr="00124F85">
              <w:t>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150CF8" w14:textId="77777777" w:rsidR="00124F85" w:rsidRPr="00124F85" w:rsidRDefault="00124F85" w:rsidP="00124F85">
            <w:r w:rsidRPr="00124F85">
              <w:t>Диаграммы рассеивания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9F53F1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643A2F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192405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87B2E6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E70EA7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https://m.edsoo.ru/863f0ea6</w:t>
            </w:r>
          </w:p>
        </w:tc>
      </w:tr>
      <w:tr w:rsidR="00124F85" w:rsidRPr="00124F85" w14:paraId="4B9C8135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D4CE13" w14:textId="77777777" w:rsidR="00124F85" w:rsidRPr="00124F85" w:rsidRDefault="00124F85" w:rsidP="00124F85">
            <w:r w:rsidRPr="00124F85">
              <w:t>9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F290B0" w14:textId="77777777" w:rsidR="00124F85" w:rsidRPr="00124F85" w:rsidRDefault="00124F85" w:rsidP="00124F85">
            <w:r w:rsidRPr="00124F85">
              <w:t>Множество, подмножество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A5735F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47EFA2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C0F7D0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EFB7DD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6D4FD6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https://m.edsoo.ru/863f1180</w:t>
            </w:r>
          </w:p>
        </w:tc>
      </w:tr>
      <w:tr w:rsidR="00124F85" w:rsidRPr="00124F85" w14:paraId="7FE55761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15BE7F" w14:textId="77777777" w:rsidR="00124F85" w:rsidRPr="00124F85" w:rsidRDefault="00124F85" w:rsidP="00124F85">
            <w:r w:rsidRPr="00124F85">
              <w:t>10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39EBB9" w14:textId="77777777" w:rsidR="00124F85" w:rsidRPr="00124F85" w:rsidRDefault="00124F85" w:rsidP="00124F85">
            <w:r w:rsidRPr="00124F85">
              <w:t>Операции над множествами: объединение, пересечение, дополнение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14ED06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D5F0B2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7FBDA0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9A583F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3860C6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https://m.edsoo.ru/863f143c</w:t>
            </w:r>
          </w:p>
        </w:tc>
      </w:tr>
      <w:tr w:rsidR="00124F85" w:rsidRPr="00124F85" w14:paraId="58282472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562112" w14:textId="77777777" w:rsidR="00124F85" w:rsidRPr="00124F85" w:rsidRDefault="00124F85" w:rsidP="00124F85">
            <w:r w:rsidRPr="00124F85">
              <w:t>11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3F7AB2" w14:textId="77777777" w:rsidR="00124F85" w:rsidRPr="00124F85" w:rsidRDefault="00124F85" w:rsidP="00124F85">
            <w:r w:rsidRPr="00124F85"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52B942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99F477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444AC1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F49991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B42624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https://m.edsoo.ru/863f1784</w:t>
            </w:r>
          </w:p>
        </w:tc>
      </w:tr>
      <w:tr w:rsidR="00124F85" w:rsidRPr="00124F85" w14:paraId="7EC608BB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0AFC70" w14:textId="77777777" w:rsidR="00124F85" w:rsidRPr="00124F85" w:rsidRDefault="00124F85" w:rsidP="00124F85">
            <w:r w:rsidRPr="00124F85">
              <w:t>12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83120E" w14:textId="77777777" w:rsidR="00124F85" w:rsidRPr="00124F85" w:rsidRDefault="00124F85" w:rsidP="00124F85">
            <w:r w:rsidRPr="00124F85">
              <w:t>Графическое представление множеств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5873DD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61916A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148F30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C5EBB2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EFDB8A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https://m.edsoo.ru/863f198c</w:t>
            </w:r>
          </w:p>
        </w:tc>
      </w:tr>
      <w:tr w:rsidR="00124F85" w:rsidRPr="00124F85" w14:paraId="5A9FC16F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49F8B4" w14:textId="77777777" w:rsidR="00124F85" w:rsidRPr="00124F85" w:rsidRDefault="00124F85" w:rsidP="00124F85">
            <w:r w:rsidRPr="00124F85">
              <w:t>13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D6D427" w14:textId="77777777" w:rsidR="00124F85" w:rsidRPr="00124F85" w:rsidRDefault="00124F85" w:rsidP="00124F85">
            <w:r w:rsidRPr="00124F85">
              <w:t>Контрольная работа по темам "Статистика. Множества"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95AFF0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8B66E0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F66D4D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CBF938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248F72" w14:textId="77777777" w:rsidR="00124F85" w:rsidRPr="00124F85" w:rsidRDefault="00124F85" w:rsidP="00124F85"/>
        </w:tc>
      </w:tr>
      <w:tr w:rsidR="00124F85" w:rsidRPr="00124F85" w14:paraId="4F0A34F1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CCB8ED" w14:textId="77777777" w:rsidR="00124F85" w:rsidRPr="00124F85" w:rsidRDefault="00124F85" w:rsidP="00124F85">
            <w:r w:rsidRPr="00124F85">
              <w:t>14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DF1F15" w14:textId="77777777" w:rsidR="00124F85" w:rsidRPr="00124F85" w:rsidRDefault="00124F85" w:rsidP="00124F85">
            <w:r w:rsidRPr="00124F85">
              <w:t>Элементарные события. Случайные события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B8514E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13EDBD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941B51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E8B9FC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33BDEF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https://m.edsoo.ru/863f1dec</w:t>
            </w:r>
          </w:p>
        </w:tc>
      </w:tr>
      <w:tr w:rsidR="00124F85" w:rsidRPr="00124F85" w14:paraId="0172C93C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9DE774" w14:textId="77777777" w:rsidR="00124F85" w:rsidRPr="00124F85" w:rsidRDefault="00124F85" w:rsidP="00124F85">
            <w:r w:rsidRPr="00124F85">
              <w:t>15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C5282E" w14:textId="77777777" w:rsidR="00124F85" w:rsidRPr="00124F85" w:rsidRDefault="00124F85" w:rsidP="00124F85">
            <w:r w:rsidRPr="00124F85">
              <w:t>Благоприятствующие элементарные события. Вероятности событий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A33ACA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131532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2119BF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E59486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7F8DE1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https://m.edsoo.ru/863f1dec</w:t>
            </w:r>
          </w:p>
        </w:tc>
      </w:tr>
      <w:tr w:rsidR="00124F85" w:rsidRPr="00124F85" w14:paraId="41B66CF7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9EA3C4" w14:textId="77777777" w:rsidR="00124F85" w:rsidRPr="00124F85" w:rsidRDefault="00124F85" w:rsidP="00124F85">
            <w:r w:rsidRPr="00124F85">
              <w:t>16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FD6D0B" w14:textId="77777777" w:rsidR="00124F85" w:rsidRPr="00124F85" w:rsidRDefault="00124F85" w:rsidP="00124F85">
            <w:r w:rsidRPr="00124F85">
              <w:t>Благоприятствующие элементарные события. Вероятности событий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4D3858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775513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0769DB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74D9FE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DB9A2C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https://m.edsoo.ru/863f1f72</w:t>
            </w:r>
          </w:p>
        </w:tc>
      </w:tr>
      <w:tr w:rsidR="00124F85" w:rsidRPr="00124F85" w14:paraId="039A179D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7F178D" w14:textId="77777777" w:rsidR="00124F85" w:rsidRPr="00124F85" w:rsidRDefault="00124F85" w:rsidP="00124F85">
            <w:r w:rsidRPr="00124F85">
              <w:lastRenderedPageBreak/>
              <w:t>17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B72B34" w14:textId="77777777" w:rsidR="00124F85" w:rsidRPr="00124F85" w:rsidRDefault="00124F85" w:rsidP="00124F85">
            <w:r w:rsidRPr="00124F85">
              <w:t>Опыты с равновозможными элементарными событиями. Случайный выбор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013F75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EC55F9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AB35EF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40CAB1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ACE356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https://m.edsoo.ru/863f21ca</w:t>
            </w:r>
          </w:p>
        </w:tc>
      </w:tr>
      <w:tr w:rsidR="00124F85" w:rsidRPr="00124F85" w14:paraId="163F0311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888C72" w14:textId="77777777" w:rsidR="00124F85" w:rsidRPr="00124F85" w:rsidRDefault="00124F85" w:rsidP="00124F85">
            <w:r w:rsidRPr="00124F85">
              <w:t>18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80CF69" w14:textId="77777777" w:rsidR="00124F85" w:rsidRPr="00124F85" w:rsidRDefault="00124F85" w:rsidP="00124F85">
            <w:r w:rsidRPr="00124F85">
              <w:t>Опыты с равновозможными элементарными событиями. Случайный выбор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A1A923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E2942E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5B9B34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5DE259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C13C9C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https://m.edsoo.ru/863f21ca</w:t>
            </w:r>
          </w:p>
        </w:tc>
      </w:tr>
      <w:tr w:rsidR="00124F85" w:rsidRPr="00124F85" w14:paraId="6999D8CA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656737" w14:textId="77777777" w:rsidR="00124F85" w:rsidRPr="00124F85" w:rsidRDefault="00124F85" w:rsidP="00124F85">
            <w:r w:rsidRPr="00124F85">
              <w:t>19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3559C2" w14:textId="77777777" w:rsidR="00124F85" w:rsidRPr="00124F85" w:rsidRDefault="00124F85" w:rsidP="00124F85">
            <w:r w:rsidRPr="00124F85">
              <w:t>Практическая работа "Опыты с равновозможными элементарными событиями"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C14AD4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60A1D3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2CEA66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294797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AC1B22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https://m.edsoo.ru/863f235a</w:t>
            </w:r>
          </w:p>
        </w:tc>
      </w:tr>
      <w:tr w:rsidR="00124F85" w:rsidRPr="00124F85" w14:paraId="26165E8F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1EBDBC" w14:textId="77777777" w:rsidR="00124F85" w:rsidRPr="00124F85" w:rsidRDefault="00124F85" w:rsidP="00124F85">
            <w:r w:rsidRPr="00124F85">
              <w:t>20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61B4E9" w14:textId="77777777" w:rsidR="00124F85" w:rsidRPr="00124F85" w:rsidRDefault="00124F85" w:rsidP="00124F85">
            <w:r w:rsidRPr="00124F85">
              <w:t>Дерево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65F96E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1EBFF0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B61EE5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CC26AF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F4EC34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https://m.edsoo.ru/863f2a4e</w:t>
            </w:r>
          </w:p>
        </w:tc>
      </w:tr>
      <w:tr w:rsidR="00124F85" w:rsidRPr="00124F85" w14:paraId="357EC3C9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365B5B" w14:textId="77777777" w:rsidR="00124F85" w:rsidRPr="00124F85" w:rsidRDefault="00124F85" w:rsidP="00124F85">
            <w:r w:rsidRPr="00124F85">
              <w:t>21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5B8FDF" w14:textId="77777777" w:rsidR="00124F85" w:rsidRPr="00124F85" w:rsidRDefault="00124F85" w:rsidP="00124F85">
            <w:r w:rsidRPr="00124F85"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AB2160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2C1EA9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A141D8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67A61A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5C1AD9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https://m.edsoo.ru/863f2bac</w:t>
            </w:r>
          </w:p>
        </w:tc>
      </w:tr>
      <w:tr w:rsidR="00124F85" w:rsidRPr="00124F85" w14:paraId="143EBB5F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29BE66" w14:textId="77777777" w:rsidR="00124F85" w:rsidRPr="00124F85" w:rsidRDefault="00124F85" w:rsidP="00124F85">
            <w:r w:rsidRPr="00124F85">
              <w:t>22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7A3AB9" w14:textId="77777777" w:rsidR="00124F85" w:rsidRPr="00124F85" w:rsidRDefault="00124F85" w:rsidP="00124F85">
            <w:r w:rsidRPr="00124F85">
              <w:t>Правило умножения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2BCC15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412BA6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348054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2C0E7A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3430BE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https://m.edsoo.ru/863f2cd8</w:t>
            </w:r>
          </w:p>
        </w:tc>
      </w:tr>
      <w:tr w:rsidR="00124F85" w:rsidRPr="00124F85" w14:paraId="1ECB1593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A6F6E4" w14:textId="77777777" w:rsidR="00124F85" w:rsidRPr="00124F85" w:rsidRDefault="00124F85" w:rsidP="00124F85">
            <w:r w:rsidRPr="00124F85">
              <w:t>23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5A5854" w14:textId="77777777" w:rsidR="00124F85" w:rsidRPr="00124F85" w:rsidRDefault="00124F85" w:rsidP="00124F85">
            <w:r w:rsidRPr="00124F85">
              <w:t>Правило умножения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FB5DA3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442F39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D48508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007040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DF3A44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https://m.edsoo.ru/863f2e36</w:t>
            </w:r>
          </w:p>
        </w:tc>
      </w:tr>
      <w:tr w:rsidR="00124F85" w:rsidRPr="00124F85" w14:paraId="08526ED1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077E31" w14:textId="77777777" w:rsidR="00124F85" w:rsidRPr="00124F85" w:rsidRDefault="00124F85" w:rsidP="00124F85">
            <w:r w:rsidRPr="00124F85">
              <w:t>24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811D2D" w14:textId="77777777" w:rsidR="00124F85" w:rsidRPr="00124F85" w:rsidRDefault="00124F85" w:rsidP="00124F85">
            <w:r w:rsidRPr="00124F85">
              <w:t>Противоположное событие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493F74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144BDC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AF2789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8CB346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C64BB0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https://m.edsoo.ru/863f2f8a</w:t>
            </w:r>
          </w:p>
        </w:tc>
      </w:tr>
      <w:tr w:rsidR="00124F85" w:rsidRPr="00124F85" w14:paraId="345D15D6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71ED2A" w14:textId="77777777" w:rsidR="00124F85" w:rsidRPr="00124F85" w:rsidRDefault="00124F85" w:rsidP="00124F85">
            <w:r w:rsidRPr="00124F85">
              <w:t>25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A448A9" w14:textId="77777777" w:rsidR="00124F85" w:rsidRPr="00124F85" w:rsidRDefault="00124F85" w:rsidP="00124F85">
            <w:r w:rsidRPr="00124F85">
              <w:t>Диаграмма Эйлера. Объединение и пересечение событий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846486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111629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8C068D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E41907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A0F829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https://m.edsoo.ru/863f3214</w:t>
            </w:r>
          </w:p>
        </w:tc>
      </w:tr>
      <w:tr w:rsidR="00124F85" w:rsidRPr="00124F85" w14:paraId="3731EDBC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1B7D85" w14:textId="77777777" w:rsidR="00124F85" w:rsidRPr="00124F85" w:rsidRDefault="00124F85" w:rsidP="00124F85">
            <w:r w:rsidRPr="00124F85">
              <w:t>26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AB3BCC" w14:textId="77777777" w:rsidR="00124F85" w:rsidRPr="00124F85" w:rsidRDefault="00124F85" w:rsidP="00124F85">
            <w:r w:rsidRPr="00124F85">
              <w:t>Несовместные события. Формула сложения вероятностей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21CAE9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7249A0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7F5810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624EF4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7BCB45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https://m.edsoo.ru/863f3372</w:t>
            </w:r>
          </w:p>
        </w:tc>
      </w:tr>
      <w:tr w:rsidR="00124F85" w:rsidRPr="00124F85" w14:paraId="04005D33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7A0CB5" w14:textId="77777777" w:rsidR="00124F85" w:rsidRPr="00124F85" w:rsidRDefault="00124F85" w:rsidP="00124F85">
            <w:r w:rsidRPr="00124F85">
              <w:t>27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463334" w14:textId="77777777" w:rsidR="00124F85" w:rsidRPr="00124F85" w:rsidRDefault="00124F85" w:rsidP="00124F85">
            <w:r w:rsidRPr="00124F85">
              <w:t>Несовместные события. Формула сложения вероятностей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271541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671D67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DFDA7F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CE316C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4ADCAA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https://m.edsoo.ru/863f3764</w:t>
            </w:r>
          </w:p>
        </w:tc>
      </w:tr>
      <w:tr w:rsidR="00124F85" w:rsidRPr="00124F85" w14:paraId="62636DCA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040F2C" w14:textId="77777777" w:rsidR="00124F85" w:rsidRPr="00124F85" w:rsidRDefault="00124F85" w:rsidP="00124F85">
            <w:r w:rsidRPr="00124F85">
              <w:t>28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C6D3D1" w14:textId="77777777" w:rsidR="00124F85" w:rsidRPr="00124F85" w:rsidRDefault="00124F85" w:rsidP="00124F85">
            <w:r w:rsidRPr="00124F85">
              <w:t>Правило умножения вероятностей. Условная вероятность. Независимые события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B8C1AE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EB185C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126DB2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070B33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456C95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https://m.edsoo.ru/863f38ae</w:t>
            </w:r>
          </w:p>
        </w:tc>
      </w:tr>
      <w:tr w:rsidR="00124F85" w:rsidRPr="00124F85" w14:paraId="69B37115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77BA2C" w14:textId="77777777" w:rsidR="00124F85" w:rsidRPr="00124F85" w:rsidRDefault="00124F85" w:rsidP="00124F85">
            <w:r w:rsidRPr="00124F85">
              <w:t>29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2DF104" w14:textId="77777777" w:rsidR="00124F85" w:rsidRPr="00124F85" w:rsidRDefault="00124F85" w:rsidP="00124F85">
            <w:r w:rsidRPr="00124F85">
              <w:t>Правило умножения вероятностей. Условная вероятность. Независимые события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8407CA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2B81FC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2683D3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9C2958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EAD9D4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https://m.edsoo.ru/863f3b06</w:t>
            </w:r>
          </w:p>
        </w:tc>
      </w:tr>
      <w:tr w:rsidR="00124F85" w:rsidRPr="00124F85" w14:paraId="185D32A3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060F04" w14:textId="77777777" w:rsidR="00124F85" w:rsidRPr="00124F85" w:rsidRDefault="00124F85" w:rsidP="00124F85">
            <w:r w:rsidRPr="00124F85">
              <w:t>30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7AE4DF" w14:textId="77777777" w:rsidR="00124F85" w:rsidRPr="00124F85" w:rsidRDefault="00124F85" w:rsidP="00124F85">
            <w:r w:rsidRPr="00124F85">
              <w:t>Представление случайного эксперимента в виде дерева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AAFF60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13E0D7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A55F36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4282EB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A54538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https://m.edsoo.ru/863f3cbe</w:t>
            </w:r>
          </w:p>
        </w:tc>
      </w:tr>
      <w:tr w:rsidR="00124F85" w:rsidRPr="00124F85" w14:paraId="719E3802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6C6105" w14:textId="77777777" w:rsidR="00124F85" w:rsidRPr="00124F85" w:rsidRDefault="00124F85" w:rsidP="00124F85">
            <w:r w:rsidRPr="00124F85">
              <w:t>31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D2D36F" w14:textId="77777777" w:rsidR="00124F85" w:rsidRPr="00124F85" w:rsidRDefault="00124F85" w:rsidP="00124F85">
            <w:r w:rsidRPr="00124F85">
              <w:t>Представление случайного эксперимента в виде дерева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062244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5D557C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A53429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CEF8FD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32D190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https://m.edsoo.ru/863f3f20</w:t>
            </w:r>
          </w:p>
        </w:tc>
      </w:tr>
      <w:tr w:rsidR="00124F85" w:rsidRPr="00124F85" w14:paraId="45703939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D7957E" w14:textId="77777777" w:rsidR="00124F85" w:rsidRPr="00124F85" w:rsidRDefault="00124F85" w:rsidP="00124F85">
            <w:r w:rsidRPr="00124F85">
              <w:lastRenderedPageBreak/>
              <w:t>32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8EEADA" w14:textId="77777777" w:rsidR="00124F85" w:rsidRPr="00124F85" w:rsidRDefault="00124F85" w:rsidP="00124F85">
            <w:r w:rsidRPr="00124F85">
              <w:t>Повторение, обобщение. Представление данных. Описательная статистика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D46C23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454460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5CB932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396DFC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3D3D95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https://m.edsoo.ru/863f4128</w:t>
            </w:r>
          </w:p>
        </w:tc>
      </w:tr>
      <w:tr w:rsidR="00124F85" w:rsidRPr="00124F85" w14:paraId="53C166C6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500D1B" w14:textId="77777777" w:rsidR="00124F85" w:rsidRPr="00124F85" w:rsidRDefault="00124F85" w:rsidP="00124F85">
            <w:r w:rsidRPr="00124F85">
              <w:t>33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13B701" w14:textId="77777777" w:rsidR="00124F85" w:rsidRPr="00124F85" w:rsidRDefault="00124F85" w:rsidP="00124F85">
            <w:r w:rsidRPr="00124F85">
              <w:t>Повторение, обобщение. Графы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604DF3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9B19AD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34EDBE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918171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1FA9C9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https://m.edsoo.ru/863f4312</w:t>
            </w:r>
          </w:p>
        </w:tc>
      </w:tr>
      <w:tr w:rsidR="00124F85" w:rsidRPr="00124F85" w14:paraId="61241518" w14:textId="77777777" w:rsidTr="00124F85"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90A334" w14:textId="77777777" w:rsidR="00124F85" w:rsidRPr="00124F85" w:rsidRDefault="00124F85" w:rsidP="00124F85">
            <w:r w:rsidRPr="00124F85">
              <w:t>34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D1E398" w14:textId="77777777" w:rsidR="00124F85" w:rsidRPr="00124F85" w:rsidRDefault="00124F85" w:rsidP="00124F85">
            <w:r w:rsidRPr="00124F85">
              <w:t>Контрольная работа по темам "Случайные события. Вероятность. Графы"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153907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39904B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61636A" w14:textId="77777777" w:rsidR="00124F85" w:rsidRPr="00124F85" w:rsidRDefault="00124F85" w:rsidP="00124F85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2FAF01" w14:textId="77777777" w:rsidR="00124F85" w:rsidRPr="00124F85" w:rsidRDefault="00124F85" w:rsidP="00124F85"/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597680" w14:textId="77777777" w:rsidR="00124F85" w:rsidRPr="00124F85" w:rsidRDefault="00124F85" w:rsidP="00124F85"/>
        </w:tc>
      </w:tr>
      <w:tr w:rsidR="00124F85" w:rsidRPr="00124F85" w14:paraId="0BEF43EC" w14:textId="77777777" w:rsidTr="00124F85">
        <w:trPr>
          <w:trHeight w:val="45"/>
        </w:trPr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4A18A7" w14:textId="77777777" w:rsidR="00124F85" w:rsidRPr="00124F85" w:rsidRDefault="00124F85" w:rsidP="00124F85">
            <w:r w:rsidRPr="00124F85">
              <w:t>ОБЩЕЕ КОЛИЧЕСТВО ЧАСОВ ПО ПРОГРАММЕ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A09DD3" w14:textId="77777777" w:rsidR="00124F85" w:rsidRPr="00124F85" w:rsidRDefault="00124F85" w:rsidP="00124F85">
            <w:r w:rsidRPr="00124F85">
              <w:t>34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D39BB8" w14:textId="77777777" w:rsidR="00124F85" w:rsidRPr="00124F85" w:rsidRDefault="00124F85" w:rsidP="00124F85">
            <w:r w:rsidRPr="00124F85"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09A342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4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C8E468" w14:textId="77777777" w:rsidR="00124F85" w:rsidRPr="00124F85" w:rsidRDefault="00124F85" w:rsidP="00124F85"/>
        </w:tc>
      </w:tr>
    </w:tbl>
    <w:p w14:paraId="750D7BEA" w14:textId="77777777" w:rsidR="00124F85" w:rsidRPr="00124F85" w:rsidRDefault="00124F85" w:rsidP="00124F85">
      <w:r w:rsidRPr="00124F85">
        <w:rPr>
          <w:b/>
          <w:bCs/>
        </w:rPr>
        <w:t>9 КЛАСС</w:t>
      </w:r>
    </w:p>
    <w:tbl>
      <w:tblPr>
        <w:tblW w:w="1404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5"/>
        <w:gridCol w:w="3855"/>
        <w:gridCol w:w="1152"/>
        <w:gridCol w:w="1753"/>
        <w:gridCol w:w="1813"/>
        <w:gridCol w:w="179"/>
        <w:gridCol w:w="1079"/>
        <w:gridCol w:w="186"/>
        <w:gridCol w:w="3138"/>
      </w:tblGrid>
      <w:tr w:rsidR="00124F85" w:rsidRPr="00124F85" w14:paraId="2FAC9DD5" w14:textId="77777777" w:rsidTr="00124F85"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57AF47" w14:textId="77777777" w:rsidR="00124F85" w:rsidRPr="00124F85" w:rsidRDefault="00124F85" w:rsidP="00124F85">
            <w:r w:rsidRPr="00124F85">
              <w:t>№ </w:t>
            </w:r>
            <w:r w:rsidRPr="00124F85">
              <w:rPr>
                <w:b/>
                <w:bCs/>
              </w:rPr>
              <w:t>п/п</w:t>
            </w:r>
          </w:p>
          <w:p w14:paraId="3BEC0698" w14:textId="77777777" w:rsidR="00124F85" w:rsidRPr="00124F85" w:rsidRDefault="00124F85" w:rsidP="00124F85"/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C5B9DA" w14:textId="77777777" w:rsidR="00124F85" w:rsidRPr="00124F85" w:rsidRDefault="00124F85" w:rsidP="00124F85">
            <w:r w:rsidRPr="00124F85">
              <w:rPr>
                <w:b/>
                <w:bCs/>
              </w:rPr>
              <w:t>Тема урока</w:t>
            </w:r>
          </w:p>
          <w:p w14:paraId="0477C8B9" w14:textId="77777777" w:rsidR="00124F85" w:rsidRPr="00124F85" w:rsidRDefault="00124F85" w:rsidP="00124F85"/>
        </w:tc>
        <w:tc>
          <w:tcPr>
            <w:tcW w:w="4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5C2399" w14:textId="77777777" w:rsidR="00124F85" w:rsidRPr="00124F85" w:rsidRDefault="00124F85" w:rsidP="00124F85">
            <w:r w:rsidRPr="00124F85">
              <w:rPr>
                <w:b/>
                <w:bCs/>
              </w:rPr>
              <w:t>Количество часов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CE5583" w14:textId="77777777" w:rsidR="00124F85" w:rsidRPr="00124F85" w:rsidRDefault="00124F85" w:rsidP="00124F85">
            <w:r w:rsidRPr="00124F85">
              <w:rPr>
                <w:b/>
                <w:bCs/>
              </w:rPr>
              <w:t>Дата изучения</w:t>
            </w:r>
          </w:p>
          <w:p w14:paraId="3DB34D85" w14:textId="77777777" w:rsidR="00124F85" w:rsidRPr="00124F85" w:rsidRDefault="00124F85" w:rsidP="00124F85"/>
        </w:tc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B1CA60" w14:textId="77777777" w:rsidR="00124F85" w:rsidRPr="00124F85" w:rsidRDefault="00124F85" w:rsidP="00124F85">
            <w:r w:rsidRPr="00124F85">
              <w:rPr>
                <w:b/>
                <w:bCs/>
              </w:rPr>
              <w:t>Электронные цифровые образовательные ресурсы</w:t>
            </w:r>
          </w:p>
          <w:p w14:paraId="19AD7D4C" w14:textId="77777777" w:rsidR="00124F85" w:rsidRPr="00124F85" w:rsidRDefault="00124F85" w:rsidP="00124F85"/>
        </w:tc>
      </w:tr>
      <w:tr w:rsidR="00124F85" w:rsidRPr="00124F85" w14:paraId="1FF33648" w14:textId="77777777" w:rsidTr="00124F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FCA53" w14:textId="77777777" w:rsidR="00124F85" w:rsidRPr="00124F85" w:rsidRDefault="00124F85" w:rsidP="00124F8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192BE" w14:textId="77777777" w:rsidR="00124F85" w:rsidRPr="00124F85" w:rsidRDefault="00124F85" w:rsidP="00124F85"/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174C87" w14:textId="77777777" w:rsidR="00124F85" w:rsidRPr="00124F85" w:rsidRDefault="00124F85" w:rsidP="00124F85">
            <w:r w:rsidRPr="00124F85">
              <w:rPr>
                <w:b/>
                <w:bCs/>
              </w:rPr>
              <w:t>Всего</w:t>
            </w:r>
          </w:p>
          <w:p w14:paraId="58DFB826" w14:textId="77777777" w:rsidR="00124F85" w:rsidRPr="00124F85" w:rsidRDefault="00124F85" w:rsidP="00124F85"/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A8733B" w14:textId="77777777" w:rsidR="00124F85" w:rsidRPr="00124F85" w:rsidRDefault="00124F85" w:rsidP="00124F85">
            <w:r w:rsidRPr="00124F85">
              <w:rPr>
                <w:b/>
                <w:bCs/>
              </w:rPr>
              <w:t>Контрольные работы</w:t>
            </w:r>
          </w:p>
          <w:p w14:paraId="6E5967B6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ECA3AE" w14:textId="77777777" w:rsidR="00124F85" w:rsidRPr="00124F85" w:rsidRDefault="00124F85" w:rsidP="00124F85">
            <w:r w:rsidRPr="00124F85">
              <w:rPr>
                <w:b/>
                <w:bCs/>
              </w:rPr>
              <w:t>Практические работы</w:t>
            </w:r>
          </w:p>
          <w:p w14:paraId="6F504012" w14:textId="77777777" w:rsidR="00124F85" w:rsidRPr="00124F85" w:rsidRDefault="00124F85" w:rsidP="00124F85"/>
        </w:tc>
        <w:tc>
          <w:tcPr>
            <w:tcW w:w="0" w:type="auto"/>
            <w:shd w:val="clear" w:color="auto" w:fill="FFFFFF"/>
            <w:vAlign w:val="center"/>
            <w:hideMark/>
          </w:tcPr>
          <w:p w14:paraId="74B6E819" w14:textId="77777777" w:rsidR="00124F85" w:rsidRPr="00124F85" w:rsidRDefault="00124F85" w:rsidP="00124F85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30723" w14:textId="77777777" w:rsidR="00124F85" w:rsidRPr="00124F85" w:rsidRDefault="00124F85" w:rsidP="00124F8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58D87" w14:textId="77777777" w:rsidR="00124F85" w:rsidRPr="00124F85" w:rsidRDefault="00124F85" w:rsidP="00124F85"/>
        </w:tc>
      </w:tr>
      <w:tr w:rsidR="00124F85" w:rsidRPr="00124F85" w14:paraId="4708AD3E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763183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5641C2" w14:textId="77777777" w:rsidR="00124F85" w:rsidRPr="00124F85" w:rsidRDefault="00124F85" w:rsidP="00124F85">
            <w:r w:rsidRPr="00124F85">
              <w:t>Представление данных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25A125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A3D0F9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94B3B3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BED2AA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A4882B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https://m.edsoo.ru/863f47ea</w:t>
            </w:r>
          </w:p>
        </w:tc>
      </w:tr>
      <w:tr w:rsidR="00124F85" w:rsidRPr="00124F85" w14:paraId="407A67BB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EAF246" w14:textId="77777777" w:rsidR="00124F85" w:rsidRPr="00124F85" w:rsidRDefault="00124F85" w:rsidP="00124F85">
            <w:r w:rsidRPr="00124F85">
              <w:t>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5D3D98" w14:textId="77777777" w:rsidR="00124F85" w:rsidRPr="00124F85" w:rsidRDefault="00124F85" w:rsidP="00124F85">
            <w:r w:rsidRPr="00124F85">
              <w:t>Описательная статистика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10EC13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3D787C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43EFE1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568BD6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3F8FBF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https://m.edsoo.ru/863f47ea</w:t>
            </w:r>
          </w:p>
        </w:tc>
      </w:tr>
      <w:tr w:rsidR="00124F85" w:rsidRPr="00124F85" w14:paraId="36BDE908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EA4681" w14:textId="77777777" w:rsidR="00124F85" w:rsidRPr="00124F85" w:rsidRDefault="00124F85" w:rsidP="00124F85">
            <w:r w:rsidRPr="00124F85">
              <w:t>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9F86F9" w14:textId="77777777" w:rsidR="00124F85" w:rsidRPr="00124F85" w:rsidRDefault="00124F85" w:rsidP="00124F85">
            <w:r w:rsidRPr="00124F85">
              <w:t>Операции над событиями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09DC91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5F85EA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A11050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FBB0A5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B46CC7" w14:textId="77777777" w:rsidR="00124F85" w:rsidRPr="00124F85" w:rsidRDefault="00124F85" w:rsidP="00124F85"/>
        </w:tc>
      </w:tr>
      <w:tr w:rsidR="00124F85" w:rsidRPr="00124F85" w14:paraId="0D833762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A1B079" w14:textId="77777777" w:rsidR="00124F85" w:rsidRPr="00124F85" w:rsidRDefault="00124F85" w:rsidP="00124F85">
            <w:r w:rsidRPr="00124F85">
              <w:t>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FBE043" w14:textId="77777777" w:rsidR="00124F85" w:rsidRPr="00124F85" w:rsidRDefault="00124F85" w:rsidP="00124F85">
            <w:r w:rsidRPr="00124F85">
              <w:t>Независимость событий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D716B2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8E98E2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8BF75C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9D556B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E2D145" w14:textId="77777777" w:rsidR="00124F85" w:rsidRPr="00124F85" w:rsidRDefault="00124F85" w:rsidP="00124F85"/>
        </w:tc>
      </w:tr>
      <w:tr w:rsidR="00124F85" w:rsidRPr="00124F85" w14:paraId="43A1B954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F0730E" w14:textId="77777777" w:rsidR="00124F85" w:rsidRPr="00124F85" w:rsidRDefault="00124F85" w:rsidP="00124F85">
            <w:r w:rsidRPr="00124F85"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7AD2BB" w14:textId="77777777" w:rsidR="00124F85" w:rsidRPr="00124F85" w:rsidRDefault="00124F85" w:rsidP="00124F85">
            <w:r w:rsidRPr="00124F85">
              <w:t>Комбинаторное правило умножения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F3001C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582A82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638C20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038BBB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14522F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https://m.edsoo.ru/863f4e16</w:t>
            </w:r>
          </w:p>
        </w:tc>
      </w:tr>
      <w:tr w:rsidR="00124F85" w:rsidRPr="00124F85" w14:paraId="4219FB7D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4FA6B4" w14:textId="77777777" w:rsidR="00124F85" w:rsidRPr="00124F85" w:rsidRDefault="00124F85" w:rsidP="00124F85">
            <w:r w:rsidRPr="00124F85">
              <w:t>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BB2367" w14:textId="77777777" w:rsidR="00124F85" w:rsidRPr="00124F85" w:rsidRDefault="00124F85" w:rsidP="00124F85">
            <w:r w:rsidRPr="00124F85">
              <w:t>Перестановки. Факториал. Сочетания и число сочетаний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4A025A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493207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110FA2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919291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B0A0E9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https://m.edsoo.ru/863f4e16</w:t>
            </w:r>
          </w:p>
        </w:tc>
      </w:tr>
      <w:tr w:rsidR="00124F85" w:rsidRPr="00124F85" w14:paraId="312C615F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D1B32A" w14:textId="77777777" w:rsidR="00124F85" w:rsidRPr="00124F85" w:rsidRDefault="00124F85" w:rsidP="00124F85">
            <w:r w:rsidRPr="00124F85">
              <w:t>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D33A68" w14:textId="77777777" w:rsidR="00124F85" w:rsidRPr="00124F85" w:rsidRDefault="00124F85" w:rsidP="00124F85">
            <w:r w:rsidRPr="00124F85">
              <w:t>Треугольник Паскаля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749434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66626F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DB2A79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F917E2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160E38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https://m.edsoo.ru/863f5014</w:t>
            </w:r>
          </w:p>
        </w:tc>
      </w:tr>
      <w:tr w:rsidR="00124F85" w:rsidRPr="00124F85" w14:paraId="77285A66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A049FD" w14:textId="77777777" w:rsidR="00124F85" w:rsidRPr="00124F85" w:rsidRDefault="00124F85" w:rsidP="00124F85">
            <w:r w:rsidRPr="00124F85">
              <w:t>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432589" w14:textId="77777777" w:rsidR="00124F85" w:rsidRPr="00124F85" w:rsidRDefault="00124F85" w:rsidP="00124F85">
            <w:r w:rsidRPr="00124F85"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03BC34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580303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78680C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3C8C05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D478BA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https://m.edsoo.ru/863f5208</w:t>
            </w:r>
          </w:p>
        </w:tc>
      </w:tr>
      <w:tr w:rsidR="00124F85" w:rsidRPr="00124F85" w14:paraId="494CC782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20EB4C" w14:textId="77777777" w:rsidR="00124F85" w:rsidRPr="00124F85" w:rsidRDefault="00124F85" w:rsidP="00124F85">
            <w:r w:rsidRPr="00124F85">
              <w:t>9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EFA059" w14:textId="77777777" w:rsidR="00124F85" w:rsidRPr="00124F85" w:rsidRDefault="00124F85" w:rsidP="00124F85">
            <w:r w:rsidRPr="00124F85"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E732BA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91CC7B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5E6C64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710CC6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03D69A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https://m.edsoo.ru/863f5884</w:t>
            </w:r>
          </w:p>
        </w:tc>
      </w:tr>
      <w:tr w:rsidR="00124F85" w:rsidRPr="00124F85" w14:paraId="0EED45B7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8E9FD8" w14:textId="77777777" w:rsidR="00124F85" w:rsidRPr="00124F85" w:rsidRDefault="00124F85" w:rsidP="00124F85">
            <w:r w:rsidRPr="00124F85">
              <w:t>10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96DE3C" w14:textId="77777777" w:rsidR="00124F85" w:rsidRPr="00124F85" w:rsidRDefault="00124F85" w:rsidP="00124F85">
            <w:r w:rsidRPr="00124F85">
              <w:t xml:space="preserve">Геометрическая вероятность. Случайный выбор точки из фигуры на </w:t>
            </w:r>
            <w:r w:rsidRPr="00124F85">
              <w:lastRenderedPageBreak/>
              <w:t>плоскости, из отрезка, из дуги окружности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D8898C" w14:textId="77777777" w:rsidR="00124F85" w:rsidRPr="00124F85" w:rsidRDefault="00124F85" w:rsidP="00124F85">
            <w:r w:rsidRPr="00124F85"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21B37A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EF0D48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DD8BAD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4443E4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https://m.edsoo.ru/863f5a50</w:t>
            </w:r>
          </w:p>
        </w:tc>
      </w:tr>
      <w:tr w:rsidR="00124F85" w:rsidRPr="00124F85" w14:paraId="47C9B034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9846B0" w14:textId="77777777" w:rsidR="00124F85" w:rsidRPr="00124F85" w:rsidRDefault="00124F85" w:rsidP="00124F85">
            <w:r w:rsidRPr="00124F85">
              <w:t>11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DC932C" w14:textId="77777777" w:rsidR="00124F85" w:rsidRPr="00124F85" w:rsidRDefault="00124F85" w:rsidP="00124F85">
            <w:r w:rsidRPr="00124F85"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06D287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C77331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9AD2BA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92FEB1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418CF7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https://m.edsoo.ru/863f5bfe</w:t>
            </w:r>
          </w:p>
        </w:tc>
      </w:tr>
      <w:tr w:rsidR="00124F85" w:rsidRPr="00124F85" w14:paraId="1452044B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79A361" w14:textId="77777777" w:rsidR="00124F85" w:rsidRPr="00124F85" w:rsidRDefault="00124F85" w:rsidP="00124F85">
            <w:r w:rsidRPr="00124F85">
              <w:t>12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7D925D" w14:textId="77777777" w:rsidR="00124F85" w:rsidRPr="00124F85" w:rsidRDefault="00124F85" w:rsidP="00124F85">
            <w:r w:rsidRPr="00124F85"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64B043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CAAFD7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C8991C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A67E05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3D5E27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https://m.edsoo.ru/863f5e10</w:t>
            </w:r>
          </w:p>
        </w:tc>
      </w:tr>
      <w:tr w:rsidR="00124F85" w:rsidRPr="00124F85" w14:paraId="75AE0169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7B6A1E" w14:textId="77777777" w:rsidR="00124F85" w:rsidRPr="00124F85" w:rsidRDefault="00124F85" w:rsidP="00124F85">
            <w:r w:rsidRPr="00124F85">
              <w:t>13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A2D590" w14:textId="77777777" w:rsidR="00124F85" w:rsidRPr="00124F85" w:rsidRDefault="00124F85" w:rsidP="00124F85">
            <w:r w:rsidRPr="00124F85">
              <w:t>Испытание. Успех и неудача. Серия испытаний до первого успеха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E7FF41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3849E4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776B2C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574B6E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F589A2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https://m.edsoo.ru/863f6162</w:t>
            </w:r>
          </w:p>
        </w:tc>
      </w:tr>
      <w:tr w:rsidR="00124F85" w:rsidRPr="00124F85" w14:paraId="2A02B1F0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791920" w14:textId="77777777" w:rsidR="00124F85" w:rsidRPr="00124F85" w:rsidRDefault="00124F85" w:rsidP="00124F85">
            <w:r w:rsidRPr="00124F85">
              <w:t>14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C59D64" w14:textId="77777777" w:rsidR="00124F85" w:rsidRPr="00124F85" w:rsidRDefault="00124F85" w:rsidP="00124F85">
            <w:r w:rsidRPr="00124F85">
              <w:t>Испытание. Успех и неудача. Серия испытаний до первого успеха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33EB14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CE51BA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224940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60FFAE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3D9179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https://m.edsoo.ru/863f6356</w:t>
            </w:r>
          </w:p>
        </w:tc>
      </w:tr>
      <w:tr w:rsidR="00124F85" w:rsidRPr="00124F85" w14:paraId="1AA0E043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711C01" w14:textId="77777777" w:rsidR="00124F85" w:rsidRPr="00124F85" w:rsidRDefault="00124F85" w:rsidP="00124F85">
            <w:r w:rsidRPr="00124F85">
              <w:t>15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4C27B5" w14:textId="77777777" w:rsidR="00124F85" w:rsidRPr="00124F85" w:rsidRDefault="00124F85" w:rsidP="00124F85">
            <w:r w:rsidRPr="00124F85">
              <w:t>Испытание. Успех и неудача. Серия испытаний до первого успеха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9C2052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90D443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2BEC86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1DB6E1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FDCCA6" w14:textId="77777777" w:rsidR="00124F85" w:rsidRPr="00124F85" w:rsidRDefault="00124F85" w:rsidP="00124F85"/>
        </w:tc>
      </w:tr>
      <w:tr w:rsidR="00124F85" w:rsidRPr="00124F85" w14:paraId="2F5378CF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C829A8" w14:textId="77777777" w:rsidR="00124F85" w:rsidRPr="00124F85" w:rsidRDefault="00124F85" w:rsidP="00124F85">
            <w:r w:rsidRPr="00124F85">
              <w:t>16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F2D82B" w14:textId="77777777" w:rsidR="00124F85" w:rsidRPr="00124F85" w:rsidRDefault="00124F85" w:rsidP="00124F85">
            <w:r w:rsidRPr="00124F85">
              <w:t>Испытания Бернулли. Вероятности событий в серии испытаний Бернулли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5B9DB1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BD98B8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98A9C7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B61674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882DD8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https://m.edsoo.ru/863f64d2</w:t>
            </w:r>
          </w:p>
        </w:tc>
      </w:tr>
      <w:tr w:rsidR="00124F85" w:rsidRPr="00124F85" w14:paraId="2B01474B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4E5FA9" w14:textId="77777777" w:rsidR="00124F85" w:rsidRPr="00124F85" w:rsidRDefault="00124F85" w:rsidP="00124F85">
            <w:r w:rsidRPr="00124F85">
              <w:t>17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B8B4A7" w14:textId="77777777" w:rsidR="00124F85" w:rsidRPr="00124F85" w:rsidRDefault="00124F85" w:rsidP="00124F85">
            <w:r w:rsidRPr="00124F85">
              <w:t>Испытания Бернулли. Вероятности событий в серии испытаний Бернулли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F757D7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F19F89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8208BC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95F673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1C9807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https://m.edsoo.ru/863f6680</w:t>
            </w:r>
          </w:p>
        </w:tc>
      </w:tr>
      <w:tr w:rsidR="00124F85" w:rsidRPr="00124F85" w14:paraId="1E1AB2D7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18E0BC" w14:textId="77777777" w:rsidR="00124F85" w:rsidRPr="00124F85" w:rsidRDefault="00124F85" w:rsidP="00124F85">
            <w:r w:rsidRPr="00124F85">
              <w:t>18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7279FE" w14:textId="77777777" w:rsidR="00124F85" w:rsidRPr="00124F85" w:rsidRDefault="00124F85" w:rsidP="00124F85">
            <w:r w:rsidRPr="00124F85">
              <w:t>Практическая работа "Испытания Бернулли"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BEDC1E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0F3262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0C9804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30B70E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EB90B1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https://m.edsoo.ru/863f67de</w:t>
            </w:r>
          </w:p>
        </w:tc>
      </w:tr>
      <w:tr w:rsidR="00124F85" w:rsidRPr="00124F85" w14:paraId="5D26F33E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4BA219" w14:textId="77777777" w:rsidR="00124F85" w:rsidRPr="00124F85" w:rsidRDefault="00124F85" w:rsidP="00124F85">
            <w:r w:rsidRPr="00124F85">
              <w:t>19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965134" w14:textId="77777777" w:rsidR="00124F85" w:rsidRPr="00124F85" w:rsidRDefault="00124F85" w:rsidP="00124F85">
            <w:r w:rsidRPr="00124F85">
              <w:t>Случайная величина и распределение вероятностей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B6139B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1AECD6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FCAB2D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3FCA98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4BFC9D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https://m.edsoo.ru/863f6b44</w:t>
            </w:r>
          </w:p>
        </w:tc>
      </w:tr>
      <w:tr w:rsidR="00124F85" w:rsidRPr="00124F85" w14:paraId="72BBE17B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4E740E" w14:textId="77777777" w:rsidR="00124F85" w:rsidRPr="00124F85" w:rsidRDefault="00124F85" w:rsidP="00124F85">
            <w:r w:rsidRPr="00124F85">
              <w:t>20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C71174" w14:textId="77777777" w:rsidR="00124F85" w:rsidRPr="00124F85" w:rsidRDefault="00124F85" w:rsidP="00124F85">
            <w:r w:rsidRPr="00124F85">
              <w:t>Математическое ожидание и дисперсия случайной величины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F57D35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D15404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90D74D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A06124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BB7673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https://m.edsoo.ru/863f6da6</w:t>
            </w:r>
          </w:p>
        </w:tc>
      </w:tr>
      <w:tr w:rsidR="00124F85" w:rsidRPr="00124F85" w14:paraId="7B355FEB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C6255E" w14:textId="77777777" w:rsidR="00124F85" w:rsidRPr="00124F85" w:rsidRDefault="00124F85" w:rsidP="00124F85">
            <w:r w:rsidRPr="00124F85">
              <w:t>21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946063" w14:textId="77777777" w:rsidR="00124F85" w:rsidRPr="00124F85" w:rsidRDefault="00124F85" w:rsidP="00124F85">
            <w:r w:rsidRPr="00124F85"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429C9D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7F2D65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FD46FE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996D2B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FDDDDD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https://m.edsoo.ru/863f6f86</w:t>
            </w:r>
          </w:p>
        </w:tc>
      </w:tr>
      <w:tr w:rsidR="00124F85" w:rsidRPr="00124F85" w14:paraId="75D5689C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ADA525" w14:textId="77777777" w:rsidR="00124F85" w:rsidRPr="00124F85" w:rsidRDefault="00124F85" w:rsidP="00124F85">
            <w:r w:rsidRPr="00124F85">
              <w:t>22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A55023" w14:textId="77777777" w:rsidR="00124F85" w:rsidRPr="00124F85" w:rsidRDefault="00124F85" w:rsidP="00124F85">
            <w:r w:rsidRPr="00124F85">
              <w:t>Понятие о законе больших чисел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00246F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82885E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B67A62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81BB38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F84755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https://m.edsoo.ru/863f72c4</w:t>
            </w:r>
          </w:p>
        </w:tc>
      </w:tr>
      <w:tr w:rsidR="00124F85" w:rsidRPr="00124F85" w14:paraId="0C348EDB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1B159F" w14:textId="77777777" w:rsidR="00124F85" w:rsidRPr="00124F85" w:rsidRDefault="00124F85" w:rsidP="00124F85">
            <w:r w:rsidRPr="00124F85">
              <w:t>23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192C70" w14:textId="77777777" w:rsidR="00124F85" w:rsidRPr="00124F85" w:rsidRDefault="00124F85" w:rsidP="00124F85">
            <w:r w:rsidRPr="00124F85">
              <w:t>Измерение вероятностей с помощью частот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CA7697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3457A5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133825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5DD02A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07A43D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https://m.edsoo.ru/863f7652</w:t>
            </w:r>
          </w:p>
        </w:tc>
      </w:tr>
      <w:tr w:rsidR="00124F85" w:rsidRPr="00124F85" w14:paraId="3C59331E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59211A" w14:textId="77777777" w:rsidR="00124F85" w:rsidRPr="00124F85" w:rsidRDefault="00124F85" w:rsidP="00124F85">
            <w:r w:rsidRPr="00124F85">
              <w:t>24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57CF78" w14:textId="77777777" w:rsidR="00124F85" w:rsidRPr="00124F85" w:rsidRDefault="00124F85" w:rsidP="00124F85">
            <w:r w:rsidRPr="00124F85">
              <w:t>Применение закона больших чисел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BEED15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9A2B33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782503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30A3A1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023287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https://m.edsoo.ru/863f7116</w:t>
            </w:r>
          </w:p>
        </w:tc>
      </w:tr>
      <w:tr w:rsidR="00124F85" w:rsidRPr="00124F85" w14:paraId="78D3124B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0AEA14" w14:textId="77777777" w:rsidR="00124F85" w:rsidRPr="00124F85" w:rsidRDefault="00124F85" w:rsidP="00124F85">
            <w:r w:rsidRPr="00124F85">
              <w:t>25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C2D57C" w14:textId="77777777" w:rsidR="00124F85" w:rsidRPr="00124F85" w:rsidRDefault="00124F85" w:rsidP="00124F85">
            <w:r w:rsidRPr="00124F85">
              <w:t>Обобщение, систематизация знаний. Представление данных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84D62F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197E46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0E1BEB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51F411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0D0704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https://m.edsoo.ru/863f783c</w:t>
            </w:r>
          </w:p>
        </w:tc>
      </w:tr>
      <w:tr w:rsidR="00124F85" w:rsidRPr="00124F85" w14:paraId="5A0979B5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71D289" w14:textId="77777777" w:rsidR="00124F85" w:rsidRPr="00124F85" w:rsidRDefault="00124F85" w:rsidP="00124F85">
            <w:r w:rsidRPr="00124F85">
              <w:lastRenderedPageBreak/>
              <w:t>26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A6C563" w14:textId="77777777" w:rsidR="00124F85" w:rsidRPr="00124F85" w:rsidRDefault="00124F85" w:rsidP="00124F85">
            <w:r w:rsidRPr="00124F85">
              <w:t>Обобщение, систематизация знаний. Описательная статистика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EF24DA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65C0BE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A03B7A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1673F0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6A9600" w14:textId="77777777" w:rsidR="00124F85" w:rsidRPr="00124F85" w:rsidRDefault="00124F85" w:rsidP="00124F85"/>
        </w:tc>
      </w:tr>
      <w:tr w:rsidR="00124F85" w:rsidRPr="00124F85" w14:paraId="51DCD42E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8EEA66" w14:textId="77777777" w:rsidR="00124F85" w:rsidRPr="00124F85" w:rsidRDefault="00124F85" w:rsidP="00124F85">
            <w:r w:rsidRPr="00124F85">
              <w:t>27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C31622" w14:textId="77777777" w:rsidR="00124F85" w:rsidRPr="00124F85" w:rsidRDefault="00124F85" w:rsidP="00124F85">
            <w:r w:rsidRPr="00124F85"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34F058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F51937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D52421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D7D4F7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11CC70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https://m.edsoo.ru/863f893a</w:t>
            </w:r>
          </w:p>
        </w:tc>
      </w:tr>
      <w:tr w:rsidR="00124F85" w:rsidRPr="00124F85" w14:paraId="2FB554CB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C4CD58" w14:textId="77777777" w:rsidR="00124F85" w:rsidRPr="00124F85" w:rsidRDefault="00124F85" w:rsidP="00124F85">
            <w:r w:rsidRPr="00124F85">
              <w:t>28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065A45" w14:textId="77777777" w:rsidR="00124F85" w:rsidRPr="00124F85" w:rsidRDefault="00124F85" w:rsidP="00124F85">
            <w:r w:rsidRPr="00124F85">
              <w:t>Обобщение, систематизация знаний. Вероятность случайного события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C1F6D5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274D8D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D703F2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BF4025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0C8E21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https://m.edsoo.ru/863f7a4e</w:t>
            </w:r>
          </w:p>
        </w:tc>
      </w:tr>
      <w:tr w:rsidR="00124F85" w:rsidRPr="00124F85" w14:paraId="1937F9EF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82AA30" w14:textId="77777777" w:rsidR="00124F85" w:rsidRPr="00124F85" w:rsidRDefault="00124F85" w:rsidP="00124F85">
            <w:r w:rsidRPr="00124F85">
              <w:t>29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C7E75A" w14:textId="77777777" w:rsidR="00124F85" w:rsidRPr="00124F85" w:rsidRDefault="00124F85" w:rsidP="00124F85">
            <w:r w:rsidRPr="00124F85"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034175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F31693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B5BC8C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0F3B13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5A172E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https://m.edsoo.ru/863f7c9c</w:t>
            </w:r>
          </w:p>
        </w:tc>
      </w:tr>
      <w:tr w:rsidR="00124F85" w:rsidRPr="00124F85" w14:paraId="6BC3FF90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7BFE79" w14:textId="77777777" w:rsidR="00124F85" w:rsidRPr="00124F85" w:rsidRDefault="00124F85" w:rsidP="00124F85">
            <w:r w:rsidRPr="00124F85">
              <w:t>30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DE27B9" w14:textId="77777777" w:rsidR="00124F85" w:rsidRPr="00124F85" w:rsidRDefault="00124F85" w:rsidP="00124F85">
            <w:r w:rsidRPr="00124F85">
              <w:t>Обобщение, систематизация знаний. Элементы комбинаторики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A6ADC9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65E019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52DE06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1C55D5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15BB6C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https://m.edsoo.ru/863f7e54</w:t>
            </w:r>
          </w:p>
        </w:tc>
      </w:tr>
      <w:tr w:rsidR="00124F85" w:rsidRPr="00124F85" w14:paraId="13A81478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3035A4" w14:textId="77777777" w:rsidR="00124F85" w:rsidRPr="00124F85" w:rsidRDefault="00124F85" w:rsidP="00124F85">
            <w:r w:rsidRPr="00124F85">
              <w:t>31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86B802" w14:textId="77777777" w:rsidR="00124F85" w:rsidRPr="00124F85" w:rsidRDefault="00124F85" w:rsidP="00124F85">
            <w:r w:rsidRPr="00124F85"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4DFFFE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626FE4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6B55A5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C1704A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FD7617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https://m.edsoo.ru/863f8408</w:t>
            </w:r>
          </w:p>
        </w:tc>
      </w:tr>
      <w:tr w:rsidR="00124F85" w:rsidRPr="00124F85" w14:paraId="5F20EB41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25F757" w14:textId="77777777" w:rsidR="00124F85" w:rsidRPr="00124F85" w:rsidRDefault="00124F85" w:rsidP="00124F85">
            <w:r w:rsidRPr="00124F85">
              <w:t>32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8EA3D6" w14:textId="77777777" w:rsidR="00124F85" w:rsidRPr="00124F85" w:rsidRDefault="00124F85" w:rsidP="00124F85">
            <w:r w:rsidRPr="00124F85">
              <w:t>Обобщение, систематизация знаний. Случайные величины и распределения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3043C5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A4E6A8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31B23D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8FCDFC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DE3840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https://m.edsoo.ru/863f861a</w:t>
            </w:r>
          </w:p>
        </w:tc>
      </w:tr>
      <w:tr w:rsidR="00124F85" w:rsidRPr="00124F85" w14:paraId="2209C5B9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EE0E0F" w14:textId="77777777" w:rsidR="00124F85" w:rsidRPr="00124F85" w:rsidRDefault="00124F85" w:rsidP="00124F85">
            <w:r w:rsidRPr="00124F85">
              <w:t>33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9E0914" w14:textId="77777777" w:rsidR="00124F85" w:rsidRPr="00124F85" w:rsidRDefault="00124F85" w:rsidP="00124F85">
            <w:r w:rsidRPr="00124F85">
              <w:t>Итоговая контрольная работа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CEFD84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E05BBD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2C30A2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52AD6D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D4067D" w14:textId="77777777" w:rsidR="00124F85" w:rsidRPr="00124F85" w:rsidRDefault="00124F85" w:rsidP="00124F85">
            <w:r w:rsidRPr="00124F85">
              <w:t>Библиотека ЦОК </w:t>
            </w:r>
            <w:r w:rsidRPr="00124F85">
              <w:rPr>
                <w:u w:val="single"/>
              </w:rPr>
              <w:t>https://m.edsoo.ru/863f8b56</w:t>
            </w:r>
          </w:p>
        </w:tc>
      </w:tr>
      <w:tr w:rsidR="00124F85" w:rsidRPr="00124F85" w14:paraId="6F8B5538" w14:textId="77777777" w:rsidTr="00124F85">
        <w:trPr>
          <w:trHeight w:val="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F31BA7" w14:textId="77777777" w:rsidR="00124F85" w:rsidRPr="00124F85" w:rsidRDefault="00124F85" w:rsidP="00124F85">
            <w:r w:rsidRPr="00124F85">
              <w:t>34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78C083" w14:textId="77777777" w:rsidR="00124F85" w:rsidRPr="00124F85" w:rsidRDefault="00124F85" w:rsidP="00124F85">
            <w:r w:rsidRPr="00124F85">
              <w:t>Обобщение, систематизация знаний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7E62B0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9CF8DE" w14:textId="77777777" w:rsidR="00124F85" w:rsidRPr="00124F85" w:rsidRDefault="00124F85" w:rsidP="00124F85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042B19" w14:textId="77777777" w:rsidR="00124F85" w:rsidRPr="00124F85" w:rsidRDefault="00124F85" w:rsidP="00124F85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F63EBD" w14:textId="77777777" w:rsidR="00124F85" w:rsidRPr="00124F85" w:rsidRDefault="00124F85" w:rsidP="00124F85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D1BEA4" w14:textId="77777777" w:rsidR="00124F85" w:rsidRPr="00124F85" w:rsidRDefault="00124F85" w:rsidP="00124F85"/>
        </w:tc>
      </w:tr>
      <w:tr w:rsidR="00124F85" w:rsidRPr="00124F85" w14:paraId="3A526AC0" w14:textId="77777777" w:rsidTr="00124F85">
        <w:trPr>
          <w:trHeight w:val="45"/>
        </w:trPr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5135A9" w14:textId="77777777" w:rsidR="00124F85" w:rsidRPr="00124F85" w:rsidRDefault="00124F85" w:rsidP="00124F85">
            <w:r w:rsidRPr="00124F85">
              <w:t>ОБЩЕЕ КОЛИЧЕСТВО ЧАСОВ ПО ПРОГРАММЕ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847905" w14:textId="77777777" w:rsidR="00124F85" w:rsidRPr="00124F85" w:rsidRDefault="00124F85" w:rsidP="00124F85">
            <w:r w:rsidRPr="00124F85">
              <w:t>34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23B2D8" w14:textId="77777777" w:rsidR="00124F85" w:rsidRPr="00124F85" w:rsidRDefault="00124F85" w:rsidP="00124F85">
            <w:r w:rsidRPr="00124F85"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90F663" w14:textId="77777777" w:rsidR="00124F85" w:rsidRPr="00124F85" w:rsidRDefault="00124F85" w:rsidP="00124F85">
            <w:r w:rsidRPr="00124F85">
              <w:t>2</w:t>
            </w:r>
          </w:p>
        </w:tc>
        <w:tc>
          <w:tcPr>
            <w:tcW w:w="4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491FB7" w14:textId="77777777" w:rsidR="00124F85" w:rsidRPr="00124F85" w:rsidRDefault="00124F85" w:rsidP="00124F85"/>
        </w:tc>
      </w:tr>
    </w:tbl>
    <w:p w14:paraId="06D6153B" w14:textId="77777777" w:rsidR="00124F85" w:rsidRPr="00124F85" w:rsidRDefault="00124F85" w:rsidP="00124F85">
      <w:r w:rsidRPr="00124F85">
        <w:br/>
      </w:r>
    </w:p>
    <w:p w14:paraId="5DF924DD" w14:textId="77777777" w:rsidR="00124F85" w:rsidRPr="00124F85" w:rsidRDefault="00124F85" w:rsidP="00124F85">
      <w:r w:rsidRPr="00124F85">
        <w:rPr>
          <w:b/>
          <w:bCs/>
        </w:rPr>
        <w:t>УЧЕБНО-МЕТОДИЧЕСКОЕ ОБЕСПЕЧЕНИЕ ОБРАЗОВАТЕЛЬНОГО ПРОЦЕССА</w:t>
      </w:r>
    </w:p>
    <w:p w14:paraId="3A082779" w14:textId="77777777" w:rsidR="00124F85" w:rsidRPr="00124F85" w:rsidRDefault="00124F85" w:rsidP="00124F85">
      <w:r w:rsidRPr="00124F85">
        <w:rPr>
          <w:b/>
          <w:bCs/>
        </w:rPr>
        <w:t>ОБЯЗАТЕЛЬНЫЕ УЧЕБНЫЕ МАТЕРИАЛЫ ДЛЯ УЧЕНИКА</w:t>
      </w:r>
    </w:p>
    <w:p w14:paraId="65DF2A17" w14:textId="77777777" w:rsidR="00124F85" w:rsidRPr="00124F85" w:rsidRDefault="00124F85" w:rsidP="00124F85">
      <w:r w:rsidRPr="00124F85">
        <w:t>​‌•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124F85">
        <w:t>Просвещение»‌</w:t>
      </w:r>
      <w:proofErr w:type="gramEnd"/>
      <w:r w:rsidRPr="00124F85">
        <w:t>​</w:t>
      </w:r>
    </w:p>
    <w:p w14:paraId="3D5EAC17" w14:textId="77777777" w:rsidR="00124F85" w:rsidRPr="00124F85" w:rsidRDefault="00124F85" w:rsidP="00124F85">
      <w:r w:rsidRPr="00124F85">
        <w:t>​‌‌</w:t>
      </w:r>
    </w:p>
    <w:p w14:paraId="73FCD23B" w14:textId="77777777" w:rsidR="00124F85" w:rsidRPr="00124F85" w:rsidRDefault="00124F85" w:rsidP="00124F85">
      <w:r w:rsidRPr="00124F85">
        <w:t>​</w:t>
      </w:r>
    </w:p>
    <w:p w14:paraId="451A2682" w14:textId="77777777" w:rsidR="00124F85" w:rsidRPr="00124F85" w:rsidRDefault="00124F85" w:rsidP="00124F85">
      <w:r w:rsidRPr="00124F85">
        <w:rPr>
          <w:b/>
          <w:bCs/>
        </w:rPr>
        <w:t>МЕТОДИЧЕСКИЕ МАТЕРИАЛЫ ДЛЯ УЧИТЕЛЯ</w:t>
      </w:r>
    </w:p>
    <w:p w14:paraId="1744137C" w14:textId="77777777" w:rsidR="00124F85" w:rsidRPr="00124F85" w:rsidRDefault="00124F85" w:rsidP="00124F85">
      <w:r w:rsidRPr="00124F85">
        <w:t>​‌1.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 w:rsidRPr="00124F85">
        <w:br/>
        <w:t>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 w:rsidRPr="00124F85">
        <w:br/>
      </w:r>
      <w:r w:rsidRPr="00124F85">
        <w:lastRenderedPageBreak/>
        <w:t xml:space="preserve">3. Методика обучения математике. Изучение вероятностно-статистической линии в школьном курсе математики: учеб.-метод. пособие / А. С. Бабенко. – </w:t>
      </w:r>
      <w:proofErr w:type="gramStart"/>
      <w:r w:rsidRPr="00124F85">
        <w:t>Кострома :</w:t>
      </w:r>
      <w:proofErr w:type="gramEnd"/>
      <w:r w:rsidRPr="00124F85">
        <w:t xml:space="preserve"> Изд-во Костром. гос. ун-та, 2017. – 56 с.</w:t>
      </w:r>
      <w:r w:rsidRPr="00124F85">
        <w:br/>
        <w:t xml:space="preserve">4. Лекции по дискретной математике. Часть I. </w:t>
      </w:r>
      <w:proofErr w:type="gramStart"/>
      <w:r w:rsidRPr="00124F85">
        <w:t>Комбинаторика,:</w:t>
      </w:r>
      <w:proofErr w:type="gramEnd"/>
      <w:r w:rsidRPr="00124F85">
        <w:t xml:space="preserve"> [Учеб. пособие.]: Э.Р. Зарипова, М.Г. </w:t>
      </w:r>
      <w:proofErr w:type="spellStart"/>
      <w:r w:rsidRPr="00124F85">
        <w:t>Кокотчикова</w:t>
      </w:r>
      <w:proofErr w:type="spellEnd"/>
      <w:r w:rsidRPr="00124F85">
        <w:t>. – М.: РУДН, 2012. – 78 с.</w:t>
      </w:r>
      <w:r w:rsidRPr="00124F85">
        <w:br/>
        <w:t xml:space="preserve">5. Рассказы о множествах. 3-е издание/ </w:t>
      </w:r>
      <w:proofErr w:type="spellStart"/>
      <w:r w:rsidRPr="00124F85">
        <w:t>Виленкин</w:t>
      </w:r>
      <w:proofErr w:type="spellEnd"/>
      <w:r w:rsidRPr="00124F85">
        <w:t xml:space="preserve"> Н. Я. — М.: МЦНМО, 2005. — 150 с.</w:t>
      </w:r>
      <w:r w:rsidRPr="00124F85">
        <w:br/>
        <w:t>6. Элементы теории множеств: Учебно-методическое пособие/ Сост.: Кулагина Т. В., Тихонова Н. Б. – Пенза: ПГУ, 2014. –32 с.</w:t>
      </w:r>
      <w:r w:rsidRPr="00124F85">
        <w:br/>
        <w:t xml:space="preserve">7. О.Г. Гофман, А.Н. </w:t>
      </w:r>
      <w:proofErr w:type="spellStart"/>
      <w:r w:rsidRPr="00124F85">
        <w:t>Гудович</w:t>
      </w:r>
      <w:proofErr w:type="spellEnd"/>
      <w:r w:rsidRPr="00124F85">
        <w:t xml:space="preserve"> .150 задач по теории вероятностей. ВГУ</w:t>
      </w:r>
      <w:r w:rsidRPr="00124F85">
        <w:br/>
        <w:t xml:space="preserve">8. Теория вероятностей. Справочное пособие к решению задач.! А.А. Гусак, Е.А. </w:t>
      </w:r>
      <w:proofErr w:type="spellStart"/>
      <w:r w:rsidRPr="00124F85">
        <w:t>Бричикова</w:t>
      </w:r>
      <w:proofErr w:type="spellEnd"/>
      <w:r w:rsidRPr="00124F85">
        <w:t xml:space="preserve">. - </w:t>
      </w:r>
      <w:proofErr w:type="spellStart"/>
      <w:r w:rsidRPr="00124F85">
        <w:t>Изд</w:t>
      </w:r>
      <w:proofErr w:type="spellEnd"/>
      <w:r w:rsidRPr="00124F85">
        <w:t xml:space="preserve">-е 4-е, </w:t>
      </w:r>
      <w:proofErr w:type="gramStart"/>
      <w:r w:rsidRPr="00124F85">
        <w:t>стереотип.-</w:t>
      </w:r>
      <w:proofErr w:type="gramEnd"/>
      <w:r w:rsidRPr="00124F85">
        <w:t xml:space="preserve"> Мн.: </w:t>
      </w:r>
      <w:proofErr w:type="spellStart"/>
      <w:r w:rsidRPr="00124F85">
        <w:t>ТетраСистеме</w:t>
      </w:r>
      <w:proofErr w:type="spellEnd"/>
      <w:r w:rsidRPr="00124F85">
        <w:t>, 2003. - 288 с.</w:t>
      </w:r>
      <w:r w:rsidRPr="00124F85">
        <w:br/>
        <w:t xml:space="preserve">9. Популярная комбинаторика. Н.Я. </w:t>
      </w:r>
      <w:proofErr w:type="spellStart"/>
      <w:r w:rsidRPr="00124F85">
        <w:t>Виденкин</w:t>
      </w:r>
      <w:proofErr w:type="spellEnd"/>
      <w:r w:rsidRPr="00124F85">
        <w:t>. – Издательство «Наука», 1975</w:t>
      </w:r>
      <w:r w:rsidRPr="00124F85">
        <w:br/>
        <w:t xml:space="preserve">10. </w:t>
      </w:r>
      <w:proofErr w:type="spellStart"/>
      <w:r w:rsidRPr="00124F85">
        <w:t>Шень</w:t>
      </w:r>
      <w:proofErr w:type="spellEnd"/>
      <w:r w:rsidRPr="00124F85">
        <w:t xml:space="preserve"> А. Вероятность: примеры и задачи. / 4-е изд., стереотипное. – М.: МЦНМО, 2016.</w:t>
      </w:r>
      <w:r w:rsidRPr="00124F85">
        <w:br/>
        <w:t>‌​</w:t>
      </w:r>
    </w:p>
    <w:p w14:paraId="29AC2FC0" w14:textId="77777777" w:rsidR="00124F85" w:rsidRPr="00124F85" w:rsidRDefault="00124F85" w:rsidP="00124F85"/>
    <w:p w14:paraId="4DB098F7" w14:textId="77777777" w:rsidR="00124F85" w:rsidRPr="00124F85" w:rsidRDefault="00124F85" w:rsidP="00124F85">
      <w:r w:rsidRPr="00124F85">
        <w:rPr>
          <w:b/>
          <w:bCs/>
        </w:rPr>
        <w:t>ЦИФРОВЫЕ ОБРАЗОВАТЕЛЬНЫЕ РЕСУРСЫ И РЕСУРСЫ СЕТИ ИНТЕРНЕТ</w:t>
      </w:r>
    </w:p>
    <w:p w14:paraId="0AE908C3" w14:textId="77777777" w:rsidR="00124F85" w:rsidRPr="00124F85" w:rsidRDefault="00124F85" w:rsidP="00124F85">
      <w:r w:rsidRPr="00124F85">
        <w:t>​​‌1) http://school-collection.edu.ru/catalog/rubr/5ececba0-3192-11dd-bd11-0800200c9a66/</w:t>
      </w:r>
      <w:r w:rsidRPr="00124F85">
        <w:br/>
        <w:t>2) http://school-collection.edu.ru/catalog/rubr/96abc5ab-fba3-49b0-a493-8adc2485752f/118194/?</w:t>
      </w:r>
      <w:r w:rsidRPr="00124F85">
        <w:br/>
        <w:t>‌​</w:t>
      </w:r>
    </w:p>
    <w:p w14:paraId="2901C9D4" w14:textId="77777777" w:rsidR="00905314" w:rsidRDefault="00905314"/>
    <w:sectPr w:rsidR="00905314" w:rsidSect="00E5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849"/>
    <w:multiLevelType w:val="multilevel"/>
    <w:tmpl w:val="1FD6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52A83"/>
    <w:multiLevelType w:val="multilevel"/>
    <w:tmpl w:val="590A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B2E35"/>
    <w:multiLevelType w:val="multilevel"/>
    <w:tmpl w:val="DE38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52A99"/>
    <w:multiLevelType w:val="multilevel"/>
    <w:tmpl w:val="DDD8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84035"/>
    <w:multiLevelType w:val="multilevel"/>
    <w:tmpl w:val="F15A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25506"/>
    <w:multiLevelType w:val="multilevel"/>
    <w:tmpl w:val="1CDE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85"/>
    <w:rsid w:val="00124F85"/>
    <w:rsid w:val="00905314"/>
    <w:rsid w:val="00DC0B7C"/>
    <w:rsid w:val="00E5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24C8"/>
  <w15:chartTrackingRefBased/>
  <w15:docId w15:val="{893E0EFF-8A1C-4242-8A86-353F35CA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4870</Words>
  <Characters>27762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</cp:lastModifiedBy>
  <cp:revision>3</cp:revision>
  <cp:lastPrinted>2023-11-04T03:24:00Z</cp:lastPrinted>
  <dcterms:created xsi:type="dcterms:W3CDTF">2023-11-04T03:20:00Z</dcterms:created>
  <dcterms:modified xsi:type="dcterms:W3CDTF">2023-11-11T10:50:00Z</dcterms:modified>
</cp:coreProperties>
</file>